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84E0A" w:rsidRPr="00984E0A" w:rsidRDefault="00984E0A" w:rsidP="00984E0A">
      <w:pPr>
        <w:pBdr>
          <w:bottom w:val="single" w:sz="4" w:space="1" w:color="auto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FF0000"/>
          <w:sz w:val="24"/>
          <w:szCs w:val="24"/>
          <w:lang w:eastAsia="ru-RU"/>
        </w:rPr>
      </w:pPr>
      <w:r w:rsidRPr="00984E0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СОВЕТ ДЕПУТАТОВ МУНИЦИПАЛЬНОГО ОБРАЗОВАНИЯ СЕЛЬСКОЕ ПОСЕЛЕНИЕ </w:t>
      </w:r>
      <w:r w:rsidRPr="00984E0A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«АРГАДА» КУРУМКАНСКОГО РАЙОНА РЕСПУБЛИКИ БУРЯТИЯ</w:t>
      </w:r>
      <w:r w:rsidRPr="00984E0A">
        <w:rPr>
          <w:rFonts w:ascii="Times New Roman" w:eastAsia="Times New Roman" w:hAnsi="Times New Roman" w:cs="Times New Roman"/>
          <w:b/>
          <w:color w:val="FF0000"/>
          <w:sz w:val="24"/>
          <w:szCs w:val="24"/>
          <w:lang w:eastAsia="ru-RU"/>
        </w:rPr>
        <w:t xml:space="preserve"> </w:t>
      </w:r>
    </w:p>
    <w:p w:rsidR="00984E0A" w:rsidRPr="00984E0A" w:rsidRDefault="00984E0A" w:rsidP="00984E0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  <w:r w:rsidRPr="00984E0A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 xml:space="preserve">671634, Республика Бурятия, Курумканский район, </w:t>
      </w:r>
      <w:proofErr w:type="spellStart"/>
      <w:r w:rsidRPr="00984E0A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с</w:t>
      </w:r>
      <w:proofErr w:type="gramStart"/>
      <w:r w:rsidRPr="00984E0A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.А</w:t>
      </w:r>
      <w:proofErr w:type="gramEnd"/>
      <w:r w:rsidRPr="00984E0A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ргада</w:t>
      </w:r>
      <w:proofErr w:type="spellEnd"/>
      <w:r w:rsidRPr="00984E0A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 xml:space="preserve">, </w:t>
      </w:r>
      <w:proofErr w:type="spellStart"/>
      <w:r w:rsidRPr="00984E0A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ул.Хышиктуева</w:t>
      </w:r>
      <w:proofErr w:type="spellEnd"/>
      <w:r w:rsidRPr="00984E0A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, д.8, тел.8(30149) 93-6-20</w:t>
      </w:r>
    </w:p>
    <w:p w:rsidR="00984E0A" w:rsidRPr="00984E0A" w:rsidRDefault="00984E0A" w:rsidP="00984E0A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84E0A" w:rsidRPr="00984E0A" w:rsidRDefault="00984E0A" w:rsidP="00984E0A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84E0A" w:rsidRPr="00984E0A" w:rsidRDefault="00984E0A" w:rsidP="00984E0A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84E0A" w:rsidRPr="00984E0A" w:rsidRDefault="00984E0A" w:rsidP="00984E0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984E0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РЕШЕНИЕ № 14 </w:t>
      </w:r>
    </w:p>
    <w:p w:rsidR="00984E0A" w:rsidRPr="00984E0A" w:rsidRDefault="00984E0A" w:rsidP="00984E0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984E0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от «11» апреля 2024г</w:t>
      </w:r>
    </w:p>
    <w:p w:rsidR="00984E0A" w:rsidRPr="00984E0A" w:rsidRDefault="00984E0A" w:rsidP="00984E0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984E0A" w:rsidRPr="00984E0A" w:rsidRDefault="00984E0A" w:rsidP="00984E0A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Arial"/>
          <w:b/>
          <w:bCs/>
          <w:i/>
          <w:sz w:val="24"/>
          <w:szCs w:val="24"/>
        </w:rPr>
      </w:pPr>
      <w:r w:rsidRPr="00984E0A">
        <w:rPr>
          <w:rFonts w:ascii="Times New Roman" w:eastAsia="Times New Roman" w:hAnsi="Times New Roman" w:cs="Arial"/>
          <w:b/>
          <w:bCs/>
          <w:i/>
          <w:sz w:val="24"/>
          <w:szCs w:val="24"/>
        </w:rPr>
        <w:t xml:space="preserve">«О местном бюджете </w:t>
      </w:r>
    </w:p>
    <w:p w:rsidR="00984E0A" w:rsidRPr="00984E0A" w:rsidRDefault="00984E0A" w:rsidP="00984E0A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Arial"/>
          <w:b/>
          <w:bCs/>
          <w:i/>
          <w:sz w:val="24"/>
          <w:szCs w:val="24"/>
        </w:rPr>
      </w:pPr>
      <w:r w:rsidRPr="00984E0A">
        <w:rPr>
          <w:rFonts w:ascii="Times New Roman" w:eastAsia="Times New Roman" w:hAnsi="Times New Roman" w:cs="Arial"/>
          <w:b/>
          <w:bCs/>
          <w:i/>
          <w:sz w:val="24"/>
          <w:szCs w:val="24"/>
        </w:rPr>
        <w:t>муниципального образования сельское поселение</w:t>
      </w:r>
    </w:p>
    <w:p w:rsidR="00984E0A" w:rsidRPr="00984E0A" w:rsidRDefault="00984E0A" w:rsidP="00984E0A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Arial"/>
          <w:b/>
          <w:bCs/>
          <w:i/>
          <w:sz w:val="24"/>
          <w:szCs w:val="24"/>
        </w:rPr>
      </w:pPr>
      <w:r w:rsidRPr="00984E0A">
        <w:rPr>
          <w:rFonts w:ascii="Times New Roman" w:eastAsia="Times New Roman" w:hAnsi="Times New Roman" w:cs="Arial"/>
          <w:b/>
          <w:bCs/>
          <w:i/>
          <w:sz w:val="24"/>
          <w:szCs w:val="24"/>
        </w:rPr>
        <w:t>«Аргада» на 2024 год</w:t>
      </w:r>
      <w:proofErr w:type="gramStart"/>
      <w:r w:rsidRPr="00984E0A">
        <w:rPr>
          <w:rFonts w:ascii="Times New Roman" w:eastAsia="Times New Roman" w:hAnsi="Times New Roman" w:cs="Arial"/>
          <w:b/>
          <w:bCs/>
          <w:i/>
          <w:sz w:val="24"/>
          <w:szCs w:val="24"/>
        </w:rPr>
        <w:t>.»</w:t>
      </w:r>
      <w:proofErr w:type="gramEnd"/>
    </w:p>
    <w:p w:rsidR="00984E0A" w:rsidRPr="00984E0A" w:rsidRDefault="00984E0A" w:rsidP="00984E0A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Arial"/>
          <w:b/>
          <w:bCs/>
          <w:i/>
          <w:sz w:val="24"/>
          <w:szCs w:val="24"/>
        </w:rPr>
      </w:pPr>
    </w:p>
    <w:p w:rsidR="00984E0A" w:rsidRPr="00984E0A" w:rsidRDefault="00984E0A" w:rsidP="00984E0A">
      <w:pPr>
        <w:tabs>
          <w:tab w:val="left" w:pos="4608"/>
        </w:tabs>
        <w:spacing w:after="0" w:line="240" w:lineRule="auto"/>
        <w:ind w:firstLine="680"/>
        <w:jc w:val="both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  <w:r w:rsidRPr="00984E0A"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>Статья 1.</w:t>
      </w:r>
      <w:r w:rsidRPr="00984E0A">
        <w:rPr>
          <w:rFonts w:ascii="Times New Roman" w:eastAsia="Times New Roman" w:hAnsi="Times New Roman" w:cs="Times New Roman"/>
          <w:sz w:val="24"/>
          <w:szCs w:val="20"/>
          <w:lang w:eastAsia="ru-RU"/>
        </w:rPr>
        <w:t xml:space="preserve"> </w:t>
      </w:r>
      <w:r w:rsidRPr="00984E0A">
        <w:rPr>
          <w:rFonts w:ascii="Times New Roman" w:eastAsia="Times New Roman" w:hAnsi="Times New Roman" w:cs="Times New Roman"/>
          <w:sz w:val="24"/>
          <w:szCs w:val="20"/>
          <w:lang w:eastAsia="ru-RU"/>
        </w:rPr>
        <w:tab/>
      </w:r>
    </w:p>
    <w:p w:rsidR="00984E0A" w:rsidRPr="00984E0A" w:rsidRDefault="00984E0A" w:rsidP="00984E0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84E0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Внести в решение от 27 марта 2024 года № 13 «О местном бюджете муниципального образования </w:t>
      </w:r>
      <w:r w:rsidRPr="00984E0A">
        <w:rPr>
          <w:rFonts w:ascii="Times New Roman" w:eastAsia="Times New Roman" w:hAnsi="Times New Roman" w:cs="Times New Roman"/>
          <w:sz w:val="24"/>
          <w:szCs w:val="20"/>
          <w:lang w:eastAsia="ru-RU"/>
        </w:rPr>
        <w:t xml:space="preserve">сельское поселение «Аргада» </w:t>
      </w:r>
      <w:r w:rsidRPr="00984E0A">
        <w:rPr>
          <w:rFonts w:ascii="Times New Roman" w:eastAsia="Times New Roman" w:hAnsi="Times New Roman" w:cs="Times New Roman"/>
          <w:sz w:val="24"/>
          <w:szCs w:val="24"/>
          <w:lang w:eastAsia="ru-RU"/>
        </w:rPr>
        <w:t>на 2024 год» следующие изменения:</w:t>
      </w:r>
    </w:p>
    <w:p w:rsidR="00984E0A" w:rsidRPr="00984E0A" w:rsidRDefault="00984E0A" w:rsidP="00984E0A">
      <w:pPr>
        <w:numPr>
          <w:ilvl w:val="0"/>
          <w:numId w:val="14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84E0A">
        <w:rPr>
          <w:rFonts w:ascii="Times New Roman" w:eastAsia="Times New Roman" w:hAnsi="Times New Roman" w:cs="Times New Roman"/>
          <w:sz w:val="24"/>
          <w:szCs w:val="24"/>
          <w:lang w:eastAsia="ru-RU"/>
        </w:rPr>
        <w:t>пункт 1 статьи 1 изложить в следующей редакции:</w:t>
      </w:r>
    </w:p>
    <w:p w:rsidR="00984E0A" w:rsidRPr="00984E0A" w:rsidRDefault="00984E0A" w:rsidP="00984E0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984E0A" w:rsidRPr="00984E0A" w:rsidRDefault="00984E0A" w:rsidP="00984E0A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984E0A">
        <w:rPr>
          <w:rFonts w:ascii="Times New Roman" w:eastAsia="Times New Roman" w:hAnsi="Times New Roman" w:cs="Times New Roman"/>
          <w:bCs/>
          <w:sz w:val="24"/>
          <w:szCs w:val="24"/>
        </w:rPr>
        <w:t>Статья 1.</w:t>
      </w:r>
      <w:r w:rsidRPr="00984E0A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Основные характеристики местного бюджета на 2024 год. </w:t>
      </w:r>
    </w:p>
    <w:p w:rsidR="00984E0A" w:rsidRPr="00984E0A" w:rsidRDefault="00984E0A" w:rsidP="00984E0A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84E0A" w:rsidRPr="00984E0A" w:rsidRDefault="00984E0A" w:rsidP="00984E0A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84E0A">
        <w:rPr>
          <w:rFonts w:ascii="Times New Roman" w:eastAsia="Times New Roman" w:hAnsi="Times New Roman" w:cs="Times New Roman"/>
          <w:sz w:val="24"/>
          <w:szCs w:val="24"/>
          <w:lang w:eastAsia="ru-RU"/>
        </w:rPr>
        <w:t>1. Утвердить основные характеристики местного на 2024 год:</w:t>
      </w:r>
    </w:p>
    <w:p w:rsidR="00984E0A" w:rsidRPr="00984E0A" w:rsidRDefault="00984E0A" w:rsidP="00984E0A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84E0A">
        <w:rPr>
          <w:rFonts w:ascii="Times New Roman" w:eastAsia="Times New Roman" w:hAnsi="Times New Roman" w:cs="Times New Roman"/>
          <w:sz w:val="24"/>
          <w:szCs w:val="24"/>
          <w:lang w:eastAsia="ru-RU"/>
        </w:rPr>
        <w:t>- общий объем доходов в сумме 9 356 770,00 рублей, в том числе безвозмездных поступлений в сумме 8 654 070,00 рублей;</w:t>
      </w:r>
    </w:p>
    <w:p w:rsidR="00984E0A" w:rsidRPr="00984E0A" w:rsidRDefault="00984E0A" w:rsidP="00984E0A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84E0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общий объем расходов в сумме 9 382 096,24 </w:t>
      </w:r>
      <w:proofErr w:type="spellStart"/>
      <w:r w:rsidRPr="00984E0A">
        <w:rPr>
          <w:rFonts w:ascii="Times New Roman" w:eastAsia="Times New Roman" w:hAnsi="Times New Roman" w:cs="Times New Roman"/>
          <w:sz w:val="24"/>
          <w:szCs w:val="24"/>
          <w:lang w:eastAsia="ru-RU"/>
        </w:rPr>
        <w:t>тыс</w:t>
      </w:r>
      <w:proofErr w:type="gramStart"/>
      <w:r w:rsidRPr="00984E0A">
        <w:rPr>
          <w:rFonts w:ascii="Times New Roman" w:eastAsia="Times New Roman" w:hAnsi="Times New Roman" w:cs="Times New Roman"/>
          <w:sz w:val="24"/>
          <w:szCs w:val="24"/>
          <w:lang w:eastAsia="ru-RU"/>
        </w:rPr>
        <w:t>.р</w:t>
      </w:r>
      <w:proofErr w:type="gramEnd"/>
      <w:r w:rsidRPr="00984E0A">
        <w:rPr>
          <w:rFonts w:ascii="Times New Roman" w:eastAsia="Times New Roman" w:hAnsi="Times New Roman" w:cs="Times New Roman"/>
          <w:sz w:val="24"/>
          <w:szCs w:val="24"/>
          <w:lang w:eastAsia="ru-RU"/>
        </w:rPr>
        <w:t>ублей</w:t>
      </w:r>
      <w:proofErr w:type="spellEnd"/>
      <w:r w:rsidRPr="00984E0A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984E0A" w:rsidRPr="00984E0A" w:rsidRDefault="00984E0A" w:rsidP="00984E0A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84E0A">
        <w:rPr>
          <w:rFonts w:ascii="Times New Roman" w:eastAsia="Times New Roman" w:hAnsi="Times New Roman" w:cs="Times New Roman"/>
          <w:sz w:val="24"/>
          <w:szCs w:val="24"/>
          <w:lang w:eastAsia="ru-RU"/>
        </w:rPr>
        <w:t>- дефицит (профицит) в сумме  25 326,24  рублей.</w:t>
      </w:r>
    </w:p>
    <w:p w:rsidR="00984E0A" w:rsidRPr="00984E0A" w:rsidRDefault="00984E0A" w:rsidP="00984E0A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84E0A" w:rsidRPr="00984E0A" w:rsidRDefault="00984E0A" w:rsidP="00984E0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84E0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2.  приложение  3, 4  изложить в редакции приложений 3, 4  к настоящему Решению.</w:t>
      </w:r>
    </w:p>
    <w:p w:rsidR="00984E0A" w:rsidRPr="00984E0A" w:rsidRDefault="00984E0A" w:rsidP="00984E0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color w:val="FF0000"/>
          <w:sz w:val="24"/>
          <w:szCs w:val="24"/>
          <w:lang w:eastAsia="ru-RU"/>
        </w:rPr>
      </w:pPr>
    </w:p>
    <w:p w:rsidR="00984E0A" w:rsidRPr="00984E0A" w:rsidRDefault="00984E0A" w:rsidP="00984E0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984E0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Статья 2.</w:t>
      </w:r>
    </w:p>
    <w:p w:rsidR="00984E0A" w:rsidRPr="00984E0A" w:rsidRDefault="00984E0A" w:rsidP="00984E0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84E0A">
        <w:rPr>
          <w:rFonts w:ascii="Times New Roman" w:eastAsia="Times New Roman" w:hAnsi="Times New Roman" w:cs="Times New Roman"/>
          <w:sz w:val="24"/>
          <w:szCs w:val="24"/>
          <w:lang w:eastAsia="ru-RU"/>
        </w:rPr>
        <w:t>Настоящее Решение вступает в силу после официального опубликования (обнародования).</w:t>
      </w:r>
    </w:p>
    <w:p w:rsidR="00984E0A" w:rsidRPr="00984E0A" w:rsidRDefault="00984E0A" w:rsidP="00984E0A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84E0A" w:rsidRPr="00984E0A" w:rsidRDefault="00984E0A" w:rsidP="00984E0A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84E0A" w:rsidRPr="00984E0A" w:rsidRDefault="00984E0A" w:rsidP="00984E0A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x-none" w:eastAsia="x-none"/>
        </w:rPr>
      </w:pPr>
      <w:r w:rsidRPr="00984E0A">
        <w:rPr>
          <w:rFonts w:ascii="Times New Roman" w:eastAsia="Times New Roman" w:hAnsi="Times New Roman" w:cs="Times New Roman"/>
          <w:b/>
          <w:sz w:val="24"/>
          <w:szCs w:val="24"/>
          <w:lang w:val="x-none" w:eastAsia="x-none"/>
        </w:rPr>
        <w:t xml:space="preserve">Председатель Совета Депутатов                                                                                муниципального образования </w:t>
      </w:r>
    </w:p>
    <w:p w:rsidR="00984E0A" w:rsidRPr="00984E0A" w:rsidRDefault="00984E0A" w:rsidP="00984E0A">
      <w:pPr>
        <w:spacing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984E0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сельское поселение «АРГАДА»                                                                  Ж.Д. </w:t>
      </w:r>
      <w:proofErr w:type="spellStart"/>
      <w:r w:rsidRPr="00984E0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Гармаев</w:t>
      </w:r>
      <w:proofErr w:type="spellEnd"/>
    </w:p>
    <w:p w:rsidR="00984E0A" w:rsidRPr="00984E0A" w:rsidRDefault="00984E0A" w:rsidP="00984E0A">
      <w:pPr>
        <w:spacing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984E0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Глава муниципального образования                                                                                сельское поселение «Аргада»                                                                        Б.Б. </w:t>
      </w:r>
      <w:proofErr w:type="spellStart"/>
      <w:r w:rsidRPr="00984E0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Дондупов</w:t>
      </w:r>
      <w:proofErr w:type="spellEnd"/>
    </w:p>
    <w:p w:rsidR="00984E0A" w:rsidRPr="00984E0A" w:rsidRDefault="00984E0A" w:rsidP="00984E0A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84E0A" w:rsidRPr="00984E0A" w:rsidRDefault="00984E0A" w:rsidP="00984E0A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84E0A" w:rsidRPr="00984E0A" w:rsidRDefault="00984E0A" w:rsidP="00984E0A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84E0A" w:rsidRPr="00984E0A" w:rsidRDefault="00984E0A" w:rsidP="00984E0A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84E0A" w:rsidRPr="00984E0A" w:rsidRDefault="00984E0A" w:rsidP="00984E0A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84E0A" w:rsidRPr="00984E0A" w:rsidRDefault="00984E0A" w:rsidP="00984E0A">
      <w:pPr>
        <w:spacing w:after="0" w:line="240" w:lineRule="auto"/>
        <w:rPr>
          <w:rFonts w:ascii="Times New Roman" w:eastAsia="Times New Roman" w:hAnsi="Times New Roman" w:cs="Times New Roman"/>
          <w:bCs/>
          <w:lang w:eastAsia="ru-RU"/>
        </w:rPr>
      </w:pPr>
    </w:p>
    <w:p w:rsidR="00984E0A" w:rsidRPr="00984E0A" w:rsidRDefault="00984E0A" w:rsidP="00984E0A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:rsidR="00984E0A" w:rsidRPr="00984E0A" w:rsidRDefault="00984E0A" w:rsidP="00984E0A">
      <w:pPr>
        <w:spacing w:after="0" w:line="240" w:lineRule="auto"/>
        <w:jc w:val="right"/>
        <w:rPr>
          <w:rFonts w:ascii="Times New Roman" w:eastAsia="Times New Roman" w:hAnsi="Times New Roman" w:cs="Times New Roman"/>
          <w:lang w:eastAsia="ru-RU"/>
        </w:rPr>
      </w:pPr>
    </w:p>
    <w:p w:rsidR="00984E0A" w:rsidRPr="00984E0A" w:rsidRDefault="00984E0A" w:rsidP="00984E0A">
      <w:pPr>
        <w:spacing w:after="0" w:line="240" w:lineRule="auto"/>
        <w:jc w:val="right"/>
        <w:rPr>
          <w:rFonts w:ascii="Times New Roman" w:eastAsia="Times New Roman" w:hAnsi="Times New Roman" w:cs="Times New Roman"/>
          <w:lang w:eastAsia="ru-RU"/>
        </w:rPr>
      </w:pPr>
      <w:r w:rsidRPr="00984E0A">
        <w:rPr>
          <w:rFonts w:ascii="Times New Roman" w:eastAsia="Times New Roman" w:hAnsi="Times New Roman" w:cs="Times New Roman"/>
          <w:lang w:eastAsia="ru-RU"/>
        </w:rPr>
        <w:t>Приложение 3</w:t>
      </w:r>
    </w:p>
    <w:p w:rsidR="00984E0A" w:rsidRPr="00984E0A" w:rsidRDefault="00984E0A" w:rsidP="00984E0A">
      <w:pPr>
        <w:spacing w:after="0" w:line="240" w:lineRule="auto"/>
        <w:jc w:val="right"/>
        <w:rPr>
          <w:rFonts w:ascii="Times New Roman" w:eastAsia="Times New Roman" w:hAnsi="Times New Roman" w:cs="Times New Roman"/>
          <w:lang w:eastAsia="ru-RU"/>
        </w:rPr>
      </w:pPr>
      <w:r w:rsidRPr="00984E0A">
        <w:rPr>
          <w:rFonts w:ascii="Times New Roman" w:eastAsia="Times New Roman" w:hAnsi="Times New Roman" w:cs="Times New Roman"/>
          <w:lang w:eastAsia="ru-RU"/>
        </w:rPr>
        <w:t>к Решению Совета депутатов</w:t>
      </w:r>
    </w:p>
    <w:p w:rsidR="00984E0A" w:rsidRPr="00984E0A" w:rsidRDefault="00984E0A" w:rsidP="00984E0A">
      <w:pPr>
        <w:spacing w:after="0" w:line="240" w:lineRule="auto"/>
        <w:jc w:val="right"/>
        <w:rPr>
          <w:rFonts w:ascii="Times New Roman" w:eastAsia="Times New Roman" w:hAnsi="Times New Roman" w:cs="Times New Roman"/>
          <w:lang w:eastAsia="ru-RU"/>
        </w:rPr>
      </w:pPr>
      <w:r w:rsidRPr="00984E0A">
        <w:rPr>
          <w:rFonts w:ascii="Times New Roman" w:eastAsia="Times New Roman" w:hAnsi="Times New Roman" w:cs="Times New Roman"/>
          <w:lang w:eastAsia="ru-RU"/>
        </w:rPr>
        <w:t>МО сельское  поселение «Аргада»</w:t>
      </w:r>
    </w:p>
    <w:p w:rsidR="00984E0A" w:rsidRPr="00984E0A" w:rsidRDefault="00984E0A" w:rsidP="00984E0A">
      <w:pPr>
        <w:spacing w:after="0" w:line="240" w:lineRule="auto"/>
        <w:jc w:val="right"/>
        <w:rPr>
          <w:rFonts w:ascii="Times New Roman" w:eastAsia="Times New Roman" w:hAnsi="Times New Roman" w:cs="Times New Roman"/>
          <w:lang w:eastAsia="ru-RU"/>
        </w:rPr>
      </w:pPr>
      <w:r w:rsidRPr="00984E0A">
        <w:rPr>
          <w:rFonts w:ascii="Times New Roman" w:eastAsia="Times New Roman" w:hAnsi="Times New Roman" w:cs="Times New Roman"/>
          <w:lang w:eastAsia="ru-RU"/>
        </w:rPr>
        <w:t xml:space="preserve">«О местном бюджете муниципального образования  </w:t>
      </w:r>
    </w:p>
    <w:p w:rsidR="00984E0A" w:rsidRPr="00984E0A" w:rsidRDefault="00984E0A" w:rsidP="00984E0A">
      <w:pPr>
        <w:spacing w:after="0" w:line="240" w:lineRule="auto"/>
        <w:jc w:val="right"/>
        <w:rPr>
          <w:rFonts w:ascii="Times New Roman" w:eastAsia="Times New Roman" w:hAnsi="Times New Roman" w:cs="Times New Roman"/>
          <w:lang w:eastAsia="ru-RU"/>
        </w:rPr>
      </w:pPr>
      <w:r w:rsidRPr="00984E0A">
        <w:rPr>
          <w:rFonts w:ascii="Times New Roman" w:eastAsia="Times New Roman" w:hAnsi="Times New Roman" w:cs="Times New Roman"/>
          <w:lang w:eastAsia="ru-RU"/>
        </w:rPr>
        <w:t xml:space="preserve">сельское  поселение «Аргада»  на 2024 год» </w:t>
      </w:r>
    </w:p>
    <w:p w:rsidR="00984E0A" w:rsidRPr="00984E0A" w:rsidRDefault="00984E0A" w:rsidP="00984E0A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984E0A">
        <w:rPr>
          <w:rFonts w:ascii="Times New Roman" w:eastAsia="Times New Roman" w:hAnsi="Times New Roman" w:cs="Times New Roman"/>
          <w:lang w:eastAsia="ru-RU"/>
        </w:rPr>
        <w:t>от «11»апреля 2024г № 14</w:t>
      </w:r>
    </w:p>
    <w:p w:rsidR="00984E0A" w:rsidRPr="00984E0A" w:rsidRDefault="00984E0A" w:rsidP="00984E0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984E0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Распределение бюджетных ассигнований по разделам и подразделам  классификации расходов бюджетов на 2024 год</w:t>
      </w:r>
    </w:p>
    <w:p w:rsidR="00984E0A" w:rsidRPr="00984E0A" w:rsidRDefault="00984E0A" w:rsidP="00984E0A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tbl>
      <w:tblPr>
        <w:tblW w:w="9640" w:type="dxa"/>
        <w:tblInd w:w="-34" w:type="dxa"/>
        <w:tblLook w:val="04A0" w:firstRow="1" w:lastRow="0" w:firstColumn="1" w:lastColumn="0" w:noHBand="0" w:noVBand="1"/>
      </w:tblPr>
      <w:tblGrid>
        <w:gridCol w:w="159"/>
        <w:gridCol w:w="576"/>
        <w:gridCol w:w="5107"/>
        <w:gridCol w:w="1246"/>
        <w:gridCol w:w="2552"/>
      </w:tblGrid>
      <w:tr w:rsidR="00984E0A" w:rsidRPr="00984E0A" w:rsidTr="007714FF">
        <w:trPr>
          <w:gridAfter w:val="2"/>
          <w:wAfter w:w="3798" w:type="dxa"/>
          <w:trHeight w:val="231"/>
        </w:trPr>
        <w:tc>
          <w:tcPr>
            <w:tcW w:w="735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84E0A" w:rsidRPr="00984E0A" w:rsidRDefault="00984E0A" w:rsidP="00984E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10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4E0A" w:rsidRPr="00984E0A" w:rsidRDefault="00984E0A" w:rsidP="00984E0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984E0A" w:rsidRPr="00984E0A" w:rsidTr="007714FF">
        <w:trPr>
          <w:gridBefore w:val="1"/>
          <w:wBefore w:w="159" w:type="dxa"/>
          <w:trHeight w:val="420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84E0A" w:rsidRPr="00984E0A" w:rsidRDefault="00984E0A" w:rsidP="00984E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984E0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Код</w:t>
            </w:r>
          </w:p>
        </w:tc>
        <w:tc>
          <w:tcPr>
            <w:tcW w:w="635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84E0A" w:rsidRPr="00984E0A" w:rsidRDefault="00984E0A" w:rsidP="00984E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984E0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Наименование разделов и подразделов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4E0A" w:rsidRPr="00984E0A" w:rsidRDefault="00984E0A" w:rsidP="00984E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984E0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2024 г.</w:t>
            </w:r>
          </w:p>
        </w:tc>
      </w:tr>
      <w:tr w:rsidR="00984E0A" w:rsidRPr="00984E0A" w:rsidTr="007714FF">
        <w:trPr>
          <w:gridBefore w:val="1"/>
          <w:wBefore w:w="159" w:type="dxa"/>
          <w:trHeight w:val="285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984E0A" w:rsidRPr="00984E0A" w:rsidRDefault="00984E0A" w:rsidP="00984E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984E0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0100</w:t>
            </w:r>
          </w:p>
        </w:tc>
        <w:tc>
          <w:tcPr>
            <w:tcW w:w="63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984E0A" w:rsidRPr="00984E0A" w:rsidRDefault="00984E0A" w:rsidP="00984E0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984E0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ОБЩЕГОСУДАРСТВЕННЫЕ ВОПРОСЫ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984E0A" w:rsidRPr="00984E0A" w:rsidRDefault="00984E0A" w:rsidP="00984E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984E0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4 160 784,00</w:t>
            </w:r>
          </w:p>
        </w:tc>
      </w:tr>
      <w:tr w:rsidR="00984E0A" w:rsidRPr="00984E0A" w:rsidTr="007714FF">
        <w:trPr>
          <w:gridBefore w:val="1"/>
          <w:wBefore w:w="159" w:type="dxa"/>
          <w:trHeight w:val="60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4E0A" w:rsidRPr="00984E0A" w:rsidRDefault="00984E0A" w:rsidP="00984E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84E0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0102</w:t>
            </w:r>
          </w:p>
        </w:tc>
        <w:tc>
          <w:tcPr>
            <w:tcW w:w="63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4E0A" w:rsidRPr="00984E0A" w:rsidRDefault="00984E0A" w:rsidP="00984E0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84E0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4E0A" w:rsidRPr="00984E0A" w:rsidRDefault="00984E0A" w:rsidP="00984E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84E0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1 373 150,00</w:t>
            </w:r>
          </w:p>
        </w:tc>
      </w:tr>
      <w:tr w:rsidR="00984E0A" w:rsidRPr="00984E0A" w:rsidTr="007714FF">
        <w:trPr>
          <w:gridBefore w:val="1"/>
          <w:wBefore w:w="159" w:type="dxa"/>
          <w:trHeight w:val="90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4E0A" w:rsidRPr="00984E0A" w:rsidRDefault="00984E0A" w:rsidP="00984E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84E0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0104</w:t>
            </w:r>
          </w:p>
        </w:tc>
        <w:tc>
          <w:tcPr>
            <w:tcW w:w="63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4E0A" w:rsidRPr="00984E0A" w:rsidRDefault="00984E0A" w:rsidP="00984E0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84E0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4E0A" w:rsidRPr="00984E0A" w:rsidRDefault="00984E0A" w:rsidP="00984E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84E0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1 476 556,00</w:t>
            </w:r>
          </w:p>
        </w:tc>
      </w:tr>
      <w:tr w:rsidR="00984E0A" w:rsidRPr="00984E0A" w:rsidTr="007714FF">
        <w:trPr>
          <w:gridBefore w:val="1"/>
          <w:wBefore w:w="159" w:type="dxa"/>
          <w:trHeight w:val="60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4E0A" w:rsidRPr="00984E0A" w:rsidRDefault="00984E0A" w:rsidP="00984E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84E0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0106</w:t>
            </w:r>
          </w:p>
        </w:tc>
        <w:tc>
          <w:tcPr>
            <w:tcW w:w="63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4E0A" w:rsidRPr="00984E0A" w:rsidRDefault="00984E0A" w:rsidP="00984E0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84E0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Обеспечение  деятельности  </w:t>
            </w:r>
            <w:proofErr w:type="spellStart"/>
            <w:r w:rsidRPr="00984E0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финансовых</w:t>
            </w:r>
            <w:proofErr w:type="gramStart"/>
            <w:r w:rsidRPr="00984E0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,н</w:t>
            </w:r>
            <w:proofErr w:type="gramEnd"/>
            <w:r w:rsidRPr="00984E0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алоговых</w:t>
            </w:r>
            <w:proofErr w:type="spellEnd"/>
            <w:r w:rsidRPr="00984E0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и  таможенных  органов  финансового (финансово -  бюджетного) надзора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4E0A" w:rsidRPr="00984E0A" w:rsidRDefault="00984E0A" w:rsidP="00984E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84E0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538 800,00</w:t>
            </w:r>
          </w:p>
        </w:tc>
      </w:tr>
      <w:tr w:rsidR="00984E0A" w:rsidRPr="00984E0A" w:rsidTr="007714FF">
        <w:trPr>
          <w:gridBefore w:val="1"/>
          <w:wBefore w:w="159" w:type="dxa"/>
          <w:trHeight w:val="30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4E0A" w:rsidRPr="00984E0A" w:rsidRDefault="00984E0A" w:rsidP="00984E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84E0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0111</w:t>
            </w:r>
          </w:p>
        </w:tc>
        <w:tc>
          <w:tcPr>
            <w:tcW w:w="63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4E0A" w:rsidRPr="00984E0A" w:rsidRDefault="00984E0A" w:rsidP="00984E0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gramStart"/>
            <w:r w:rsidRPr="00984E0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Резервные фонды местной администраций по ликвидации чрезвычайных ситуаций и последствий стихийных бедствий</w:t>
            </w:r>
            <w:proofErr w:type="gramEnd"/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4E0A" w:rsidRPr="00984E0A" w:rsidRDefault="00984E0A" w:rsidP="00984E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84E0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1 000,00</w:t>
            </w:r>
          </w:p>
        </w:tc>
      </w:tr>
      <w:tr w:rsidR="00984E0A" w:rsidRPr="00984E0A" w:rsidTr="007714FF">
        <w:trPr>
          <w:gridBefore w:val="1"/>
          <w:wBefore w:w="159" w:type="dxa"/>
          <w:trHeight w:val="30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4E0A" w:rsidRPr="00984E0A" w:rsidRDefault="00984E0A" w:rsidP="00984E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84E0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0113</w:t>
            </w:r>
          </w:p>
        </w:tc>
        <w:tc>
          <w:tcPr>
            <w:tcW w:w="63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4E0A" w:rsidRPr="00984E0A" w:rsidRDefault="00984E0A" w:rsidP="00984E0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84E0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Другие общегосударственные вопросы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4E0A" w:rsidRPr="00984E0A" w:rsidRDefault="00984E0A" w:rsidP="00984E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84E0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771 278,00</w:t>
            </w:r>
          </w:p>
        </w:tc>
      </w:tr>
      <w:tr w:rsidR="00984E0A" w:rsidRPr="00984E0A" w:rsidTr="007714FF">
        <w:trPr>
          <w:gridBefore w:val="1"/>
          <w:wBefore w:w="159" w:type="dxa"/>
          <w:trHeight w:val="57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984E0A" w:rsidRPr="00984E0A" w:rsidRDefault="00984E0A" w:rsidP="00984E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984E0A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0200</w:t>
            </w:r>
          </w:p>
        </w:tc>
        <w:tc>
          <w:tcPr>
            <w:tcW w:w="63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984E0A" w:rsidRPr="00984E0A" w:rsidRDefault="00984E0A" w:rsidP="00984E0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984E0A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НАЦИОНАЛЬНАЯ ОБОРОНА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984E0A" w:rsidRPr="00984E0A" w:rsidRDefault="00984E0A" w:rsidP="00984E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984E0A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239 100,00</w:t>
            </w:r>
          </w:p>
        </w:tc>
      </w:tr>
      <w:tr w:rsidR="00984E0A" w:rsidRPr="00984E0A" w:rsidTr="007714FF">
        <w:trPr>
          <w:gridBefore w:val="1"/>
          <w:wBefore w:w="159" w:type="dxa"/>
          <w:trHeight w:val="60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4E0A" w:rsidRPr="00984E0A" w:rsidRDefault="00984E0A" w:rsidP="00984E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84E0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0203</w:t>
            </w:r>
          </w:p>
        </w:tc>
        <w:tc>
          <w:tcPr>
            <w:tcW w:w="63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4E0A" w:rsidRPr="00984E0A" w:rsidRDefault="00984E0A" w:rsidP="00984E0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84E0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Мобилизация и вневойсковая подготовка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4E0A" w:rsidRPr="00984E0A" w:rsidRDefault="00984E0A" w:rsidP="00984E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84E0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239 100,00</w:t>
            </w:r>
          </w:p>
        </w:tc>
      </w:tr>
      <w:tr w:rsidR="00984E0A" w:rsidRPr="00984E0A" w:rsidTr="007714FF">
        <w:trPr>
          <w:gridBefore w:val="1"/>
          <w:wBefore w:w="159" w:type="dxa"/>
          <w:trHeight w:val="285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984E0A" w:rsidRPr="00984E0A" w:rsidRDefault="00984E0A" w:rsidP="00984E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984E0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0400</w:t>
            </w:r>
          </w:p>
        </w:tc>
        <w:tc>
          <w:tcPr>
            <w:tcW w:w="63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984E0A" w:rsidRPr="00984E0A" w:rsidRDefault="00984E0A" w:rsidP="00984E0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984E0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НАЦИОНАЛЬНАЯ ЭКОНОМИКА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984E0A" w:rsidRPr="00984E0A" w:rsidRDefault="00984E0A" w:rsidP="00984E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984E0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1789 780,00</w:t>
            </w:r>
          </w:p>
        </w:tc>
      </w:tr>
      <w:tr w:rsidR="00984E0A" w:rsidRPr="00984E0A" w:rsidTr="007714FF">
        <w:trPr>
          <w:gridBefore w:val="1"/>
          <w:wBefore w:w="159" w:type="dxa"/>
          <w:trHeight w:val="30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4E0A" w:rsidRPr="00984E0A" w:rsidRDefault="00984E0A" w:rsidP="00984E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84E0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0409</w:t>
            </w:r>
          </w:p>
        </w:tc>
        <w:tc>
          <w:tcPr>
            <w:tcW w:w="63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4E0A" w:rsidRPr="00984E0A" w:rsidRDefault="00984E0A" w:rsidP="00984E0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84E0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Дорожное хозяйство (дорожные фонды)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4E0A" w:rsidRPr="00984E0A" w:rsidRDefault="00984E0A" w:rsidP="00984E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84E0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1 776 780,00</w:t>
            </w:r>
          </w:p>
        </w:tc>
      </w:tr>
      <w:tr w:rsidR="00984E0A" w:rsidRPr="00984E0A" w:rsidTr="007714FF">
        <w:trPr>
          <w:gridBefore w:val="1"/>
          <w:wBefore w:w="159" w:type="dxa"/>
          <w:trHeight w:val="30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4E0A" w:rsidRPr="00984E0A" w:rsidRDefault="00984E0A" w:rsidP="00984E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84E0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0412</w:t>
            </w:r>
          </w:p>
        </w:tc>
        <w:tc>
          <w:tcPr>
            <w:tcW w:w="63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4E0A" w:rsidRPr="00984E0A" w:rsidRDefault="00984E0A" w:rsidP="00984E0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84E0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Другие вопросы в области национальной экономики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4E0A" w:rsidRPr="00984E0A" w:rsidRDefault="00984E0A" w:rsidP="00984E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84E0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13 000,00</w:t>
            </w:r>
          </w:p>
        </w:tc>
      </w:tr>
      <w:tr w:rsidR="00984E0A" w:rsidRPr="00984E0A" w:rsidTr="007714FF">
        <w:trPr>
          <w:gridBefore w:val="1"/>
          <w:wBefore w:w="159" w:type="dxa"/>
          <w:trHeight w:val="285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984E0A" w:rsidRPr="00984E0A" w:rsidRDefault="00984E0A" w:rsidP="00984E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984E0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0500</w:t>
            </w:r>
          </w:p>
        </w:tc>
        <w:tc>
          <w:tcPr>
            <w:tcW w:w="63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984E0A" w:rsidRPr="00984E0A" w:rsidRDefault="00984E0A" w:rsidP="00984E0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984E0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ЖИЛИЩНО-КОММУНАЛЬНОЕ ХОЗЯЙСТВО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984E0A" w:rsidRPr="00984E0A" w:rsidRDefault="00984E0A" w:rsidP="00984E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984E0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606 812,24</w:t>
            </w:r>
          </w:p>
        </w:tc>
      </w:tr>
      <w:tr w:rsidR="00984E0A" w:rsidRPr="00984E0A" w:rsidTr="007714FF">
        <w:trPr>
          <w:gridBefore w:val="1"/>
          <w:wBefore w:w="159" w:type="dxa"/>
          <w:trHeight w:val="30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4E0A" w:rsidRPr="00984E0A" w:rsidRDefault="00984E0A" w:rsidP="00984E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84E0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0503</w:t>
            </w:r>
          </w:p>
        </w:tc>
        <w:tc>
          <w:tcPr>
            <w:tcW w:w="63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4E0A" w:rsidRPr="00984E0A" w:rsidRDefault="00984E0A" w:rsidP="00984E0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84E0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Благоустройство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4E0A" w:rsidRPr="00984E0A" w:rsidRDefault="00984E0A" w:rsidP="00984E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84E0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296 812,24</w:t>
            </w:r>
          </w:p>
        </w:tc>
      </w:tr>
      <w:tr w:rsidR="00984E0A" w:rsidRPr="00984E0A" w:rsidTr="007714FF">
        <w:trPr>
          <w:gridBefore w:val="1"/>
          <w:wBefore w:w="159" w:type="dxa"/>
          <w:trHeight w:val="30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4E0A" w:rsidRPr="00984E0A" w:rsidRDefault="00984E0A" w:rsidP="00984E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84E0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0503</w:t>
            </w:r>
          </w:p>
        </w:tc>
        <w:tc>
          <w:tcPr>
            <w:tcW w:w="63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4E0A" w:rsidRPr="00984E0A" w:rsidRDefault="00984E0A" w:rsidP="00984E0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84E0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Благоустройство общественной территории «Памятник «Воинам, павшим в боях за Родину в Великой Отечественной войне 1941-1945 годов»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4E0A" w:rsidRPr="00984E0A" w:rsidRDefault="00984E0A" w:rsidP="00984E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84E0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300 000,00</w:t>
            </w:r>
          </w:p>
        </w:tc>
      </w:tr>
      <w:tr w:rsidR="00984E0A" w:rsidRPr="00984E0A" w:rsidTr="007714FF">
        <w:trPr>
          <w:gridBefore w:val="1"/>
          <w:wBefore w:w="159" w:type="dxa"/>
          <w:trHeight w:val="30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4E0A" w:rsidRPr="00984E0A" w:rsidRDefault="00984E0A" w:rsidP="00984E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84E0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0503</w:t>
            </w:r>
          </w:p>
        </w:tc>
        <w:tc>
          <w:tcPr>
            <w:tcW w:w="63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4E0A" w:rsidRPr="00984E0A" w:rsidRDefault="00984E0A" w:rsidP="00984E0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84E0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Осуществление полномочий по организации водоснабжения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4E0A" w:rsidRPr="00984E0A" w:rsidRDefault="00984E0A" w:rsidP="00984E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84E0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10 000,00</w:t>
            </w:r>
          </w:p>
        </w:tc>
      </w:tr>
      <w:tr w:rsidR="00984E0A" w:rsidRPr="00984E0A" w:rsidTr="007714FF">
        <w:trPr>
          <w:gridBefore w:val="1"/>
          <w:wBefore w:w="159" w:type="dxa"/>
          <w:trHeight w:val="285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984E0A" w:rsidRPr="00984E0A" w:rsidRDefault="00984E0A" w:rsidP="00984E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984E0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0800</w:t>
            </w:r>
          </w:p>
        </w:tc>
        <w:tc>
          <w:tcPr>
            <w:tcW w:w="63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984E0A" w:rsidRPr="00984E0A" w:rsidRDefault="00984E0A" w:rsidP="00984E0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984E0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КУЛЬТУРА, КИНЕМАТОГРАФИЯ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984E0A" w:rsidRPr="00984E0A" w:rsidRDefault="00984E0A" w:rsidP="00984E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984E0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2 535 624,00</w:t>
            </w:r>
          </w:p>
        </w:tc>
      </w:tr>
      <w:tr w:rsidR="00984E0A" w:rsidRPr="00984E0A" w:rsidTr="007714FF">
        <w:trPr>
          <w:gridBefore w:val="1"/>
          <w:wBefore w:w="159" w:type="dxa"/>
          <w:trHeight w:val="30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4E0A" w:rsidRPr="00984E0A" w:rsidRDefault="00984E0A" w:rsidP="00984E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84E0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0801 </w:t>
            </w:r>
          </w:p>
        </w:tc>
        <w:tc>
          <w:tcPr>
            <w:tcW w:w="63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84E0A" w:rsidRPr="00984E0A" w:rsidRDefault="00984E0A" w:rsidP="00984E0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84E0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Культура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4E0A" w:rsidRPr="00984E0A" w:rsidRDefault="00984E0A" w:rsidP="00984E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84E0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1 977 524,00</w:t>
            </w:r>
          </w:p>
        </w:tc>
      </w:tr>
      <w:tr w:rsidR="00984E0A" w:rsidRPr="00984E0A" w:rsidTr="007714FF">
        <w:trPr>
          <w:gridBefore w:val="1"/>
          <w:wBefore w:w="159" w:type="dxa"/>
          <w:trHeight w:val="285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984E0A" w:rsidRPr="00984E0A" w:rsidRDefault="00984E0A" w:rsidP="00984E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984E0A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0804</w:t>
            </w:r>
          </w:p>
        </w:tc>
        <w:tc>
          <w:tcPr>
            <w:tcW w:w="63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984E0A" w:rsidRPr="00984E0A" w:rsidRDefault="00984E0A" w:rsidP="00984E0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984E0A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Межбюджетные трансферты на ХТО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984E0A" w:rsidRPr="00984E0A" w:rsidRDefault="00984E0A" w:rsidP="00984E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984E0A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558 100,00</w:t>
            </w:r>
          </w:p>
        </w:tc>
      </w:tr>
      <w:tr w:rsidR="00984E0A" w:rsidRPr="00984E0A" w:rsidTr="007714FF">
        <w:trPr>
          <w:gridBefore w:val="1"/>
          <w:wBefore w:w="159" w:type="dxa"/>
          <w:trHeight w:val="285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984E0A" w:rsidRPr="00984E0A" w:rsidRDefault="00984E0A" w:rsidP="00984E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984E0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1000</w:t>
            </w:r>
          </w:p>
        </w:tc>
        <w:tc>
          <w:tcPr>
            <w:tcW w:w="63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984E0A" w:rsidRPr="00984E0A" w:rsidRDefault="00984E0A" w:rsidP="00984E0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984E0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СОЦИАЛЬНАЯ ПОЛИТИКА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984E0A" w:rsidRPr="00984E0A" w:rsidRDefault="00984E0A" w:rsidP="00984E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984E0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39 996,00</w:t>
            </w:r>
          </w:p>
        </w:tc>
      </w:tr>
      <w:tr w:rsidR="00984E0A" w:rsidRPr="00984E0A" w:rsidTr="007714FF">
        <w:trPr>
          <w:gridBefore w:val="1"/>
          <w:wBefore w:w="159" w:type="dxa"/>
          <w:trHeight w:val="30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4E0A" w:rsidRPr="00984E0A" w:rsidRDefault="00984E0A" w:rsidP="00984E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84E0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1001</w:t>
            </w:r>
          </w:p>
        </w:tc>
        <w:tc>
          <w:tcPr>
            <w:tcW w:w="63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84E0A" w:rsidRPr="00984E0A" w:rsidRDefault="00984E0A" w:rsidP="00984E0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84E0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Пенсионное обеспечение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4E0A" w:rsidRPr="00984E0A" w:rsidRDefault="00984E0A" w:rsidP="00984E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84E0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39 996,00</w:t>
            </w:r>
          </w:p>
        </w:tc>
      </w:tr>
      <w:tr w:rsidR="00984E0A" w:rsidRPr="00984E0A" w:rsidTr="007714FF">
        <w:trPr>
          <w:gridBefore w:val="1"/>
          <w:wBefore w:w="159" w:type="dxa"/>
          <w:trHeight w:val="285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984E0A" w:rsidRPr="00984E0A" w:rsidRDefault="00984E0A" w:rsidP="00984E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984E0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1100</w:t>
            </w:r>
          </w:p>
        </w:tc>
        <w:tc>
          <w:tcPr>
            <w:tcW w:w="63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984E0A" w:rsidRPr="00984E0A" w:rsidRDefault="00984E0A" w:rsidP="00984E0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984E0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ФИЗИЧЕСКАЯ КУЛЬТУРА И СПОРТ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984E0A" w:rsidRPr="00984E0A" w:rsidRDefault="00984E0A" w:rsidP="00984E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984E0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10 000,00</w:t>
            </w:r>
          </w:p>
        </w:tc>
      </w:tr>
      <w:tr w:rsidR="00984E0A" w:rsidRPr="00984E0A" w:rsidTr="007714FF">
        <w:trPr>
          <w:gridBefore w:val="1"/>
          <w:wBefore w:w="159" w:type="dxa"/>
          <w:trHeight w:val="30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4E0A" w:rsidRPr="00984E0A" w:rsidRDefault="00984E0A" w:rsidP="00984E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84E0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1102</w:t>
            </w:r>
          </w:p>
        </w:tc>
        <w:tc>
          <w:tcPr>
            <w:tcW w:w="63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4E0A" w:rsidRPr="00984E0A" w:rsidRDefault="00984E0A" w:rsidP="00984E0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84E0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Массовый спорт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4E0A" w:rsidRPr="00984E0A" w:rsidRDefault="00984E0A" w:rsidP="00984E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84E0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10 000,00</w:t>
            </w:r>
          </w:p>
        </w:tc>
      </w:tr>
      <w:tr w:rsidR="00984E0A" w:rsidRPr="00984E0A" w:rsidTr="007714FF">
        <w:trPr>
          <w:gridBefore w:val="1"/>
          <w:wBefore w:w="159" w:type="dxa"/>
          <w:trHeight w:val="30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84E0A" w:rsidRPr="00984E0A" w:rsidRDefault="00984E0A" w:rsidP="00984E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84E0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63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84E0A" w:rsidRPr="00984E0A" w:rsidRDefault="00984E0A" w:rsidP="00984E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984E0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ВСЕГО РАСХОДОВ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84E0A" w:rsidRPr="00984E0A" w:rsidRDefault="00984E0A" w:rsidP="00984E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984E0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9 382 096,24</w:t>
            </w:r>
          </w:p>
        </w:tc>
      </w:tr>
    </w:tbl>
    <w:p w:rsidR="00984E0A" w:rsidRPr="00984E0A" w:rsidRDefault="00984E0A" w:rsidP="00984E0A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984E0A" w:rsidRPr="00984E0A" w:rsidRDefault="00984E0A" w:rsidP="00984E0A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984E0A" w:rsidRPr="00984E0A" w:rsidRDefault="00984E0A" w:rsidP="00984E0A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984E0A" w:rsidRPr="00984E0A" w:rsidRDefault="00984E0A" w:rsidP="00984E0A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984E0A" w:rsidRPr="00984E0A" w:rsidRDefault="00984E0A" w:rsidP="00984E0A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984E0A" w:rsidRPr="00984E0A" w:rsidRDefault="00984E0A" w:rsidP="00984E0A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984E0A" w:rsidRPr="00984E0A" w:rsidRDefault="00984E0A" w:rsidP="00984E0A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984E0A" w:rsidRPr="00984E0A" w:rsidRDefault="00984E0A" w:rsidP="00984E0A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984E0A" w:rsidRPr="00984E0A" w:rsidRDefault="00984E0A" w:rsidP="00984E0A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984E0A" w:rsidRPr="00984E0A" w:rsidRDefault="00984E0A" w:rsidP="00984E0A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984E0A" w:rsidRPr="00984E0A" w:rsidRDefault="00984E0A" w:rsidP="00984E0A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984E0A" w:rsidRPr="00984E0A" w:rsidRDefault="00984E0A" w:rsidP="00984E0A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984E0A" w:rsidRPr="00984E0A" w:rsidRDefault="00984E0A" w:rsidP="00984E0A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984E0A" w:rsidRPr="00984E0A" w:rsidRDefault="00984E0A" w:rsidP="00984E0A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984E0A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</w:p>
    <w:p w:rsidR="00984E0A" w:rsidRPr="00984E0A" w:rsidRDefault="00984E0A" w:rsidP="00984E0A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984E0A">
        <w:rPr>
          <w:rFonts w:ascii="Times New Roman" w:eastAsia="Times New Roman" w:hAnsi="Times New Roman" w:cs="Times New Roman"/>
          <w:sz w:val="20"/>
          <w:szCs w:val="20"/>
          <w:lang w:eastAsia="ru-RU"/>
        </w:rPr>
        <w:t>Приложение 4</w:t>
      </w:r>
    </w:p>
    <w:p w:rsidR="00984E0A" w:rsidRPr="00984E0A" w:rsidRDefault="00984E0A" w:rsidP="00984E0A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984E0A">
        <w:rPr>
          <w:rFonts w:ascii="Times New Roman" w:eastAsia="Times New Roman" w:hAnsi="Times New Roman" w:cs="Times New Roman"/>
          <w:sz w:val="20"/>
          <w:szCs w:val="20"/>
          <w:lang w:eastAsia="ru-RU"/>
        </w:rPr>
        <w:t>к Решению Совета депутатов</w:t>
      </w:r>
    </w:p>
    <w:p w:rsidR="00984E0A" w:rsidRPr="00984E0A" w:rsidRDefault="00984E0A" w:rsidP="00984E0A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984E0A">
        <w:rPr>
          <w:rFonts w:ascii="Times New Roman" w:eastAsia="Times New Roman" w:hAnsi="Times New Roman" w:cs="Times New Roman"/>
          <w:sz w:val="20"/>
          <w:szCs w:val="20"/>
          <w:lang w:eastAsia="ru-RU"/>
        </w:rPr>
        <w:t>МО сельское поселение  «Аргада»</w:t>
      </w:r>
    </w:p>
    <w:p w:rsidR="00984E0A" w:rsidRPr="00984E0A" w:rsidRDefault="00984E0A" w:rsidP="00984E0A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984E0A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«О местном бюджете муниципального образования </w:t>
      </w:r>
    </w:p>
    <w:p w:rsidR="00984E0A" w:rsidRPr="00984E0A" w:rsidRDefault="00984E0A" w:rsidP="00984E0A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984E0A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сельское поселение </w:t>
      </w:r>
      <w:r w:rsidRPr="00984E0A">
        <w:rPr>
          <w:rFonts w:ascii="Times New Roman" w:eastAsia="Times New Roman" w:hAnsi="Times New Roman" w:cs="Times New Roman"/>
          <w:lang w:eastAsia="ru-RU"/>
        </w:rPr>
        <w:t>«Аргада»</w:t>
      </w:r>
      <w:r w:rsidRPr="00984E0A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на 2024 год» </w:t>
      </w:r>
    </w:p>
    <w:p w:rsidR="00984E0A" w:rsidRPr="00984E0A" w:rsidRDefault="00984E0A" w:rsidP="00984E0A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984E0A">
        <w:rPr>
          <w:rFonts w:ascii="Times New Roman" w:eastAsia="Times New Roman" w:hAnsi="Times New Roman" w:cs="Times New Roman"/>
          <w:lang w:eastAsia="ru-RU"/>
        </w:rPr>
        <w:t>от «11» апреля 2024г . № 14</w:t>
      </w:r>
    </w:p>
    <w:p w:rsidR="00984E0A" w:rsidRPr="00984E0A" w:rsidRDefault="00984E0A" w:rsidP="00984E0A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84E0A" w:rsidRPr="00984E0A" w:rsidRDefault="00984E0A" w:rsidP="00984E0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984E0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Ведомственная структура расходов местного бюджета</w:t>
      </w:r>
    </w:p>
    <w:p w:rsidR="00984E0A" w:rsidRPr="00984E0A" w:rsidRDefault="00984E0A" w:rsidP="00984E0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984E0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на очередной финансовый 2024 год.</w:t>
      </w:r>
    </w:p>
    <w:p w:rsidR="00984E0A" w:rsidRPr="00984E0A" w:rsidRDefault="00984E0A" w:rsidP="00984E0A">
      <w:pPr>
        <w:spacing w:after="0" w:line="240" w:lineRule="auto"/>
        <w:ind w:right="-568"/>
        <w:jc w:val="right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984E0A">
        <w:rPr>
          <w:rFonts w:ascii="Times New Roman" w:eastAsia="Times New Roman" w:hAnsi="Times New Roman" w:cs="Times New Roman"/>
          <w:sz w:val="16"/>
          <w:szCs w:val="16"/>
          <w:lang w:eastAsia="ru-RU"/>
        </w:rPr>
        <w:t>(руб.)</w:t>
      </w:r>
    </w:p>
    <w:tbl>
      <w:tblPr>
        <w:tblW w:w="9924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3403"/>
        <w:gridCol w:w="709"/>
        <w:gridCol w:w="850"/>
        <w:gridCol w:w="993"/>
        <w:gridCol w:w="1417"/>
        <w:gridCol w:w="851"/>
        <w:gridCol w:w="1701"/>
      </w:tblGrid>
      <w:tr w:rsidR="00984E0A" w:rsidRPr="00984E0A" w:rsidTr="007714FF">
        <w:trPr>
          <w:trHeight w:val="510"/>
        </w:trPr>
        <w:tc>
          <w:tcPr>
            <w:tcW w:w="3403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4E0A" w:rsidRPr="00984E0A" w:rsidRDefault="00984E0A" w:rsidP="00984E0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</w:p>
          <w:p w:rsidR="00984E0A" w:rsidRPr="00984E0A" w:rsidRDefault="00984E0A" w:rsidP="00984E0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984E0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 xml:space="preserve">Наименование </w:t>
            </w:r>
          </w:p>
        </w:tc>
        <w:tc>
          <w:tcPr>
            <w:tcW w:w="709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4E0A" w:rsidRPr="00984E0A" w:rsidRDefault="00984E0A" w:rsidP="00984E0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84E0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ГРБС</w:t>
            </w:r>
          </w:p>
        </w:tc>
        <w:tc>
          <w:tcPr>
            <w:tcW w:w="85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4E0A" w:rsidRPr="00984E0A" w:rsidRDefault="00984E0A" w:rsidP="00984E0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84E0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Раздел</w:t>
            </w:r>
          </w:p>
        </w:tc>
        <w:tc>
          <w:tcPr>
            <w:tcW w:w="993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4E0A" w:rsidRPr="00984E0A" w:rsidRDefault="00984E0A" w:rsidP="00984E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84E0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Подраздел</w:t>
            </w:r>
          </w:p>
        </w:tc>
        <w:tc>
          <w:tcPr>
            <w:tcW w:w="141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4E0A" w:rsidRPr="00984E0A" w:rsidRDefault="00984E0A" w:rsidP="00984E0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84E0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Целевая статья</w:t>
            </w:r>
          </w:p>
        </w:tc>
        <w:tc>
          <w:tcPr>
            <w:tcW w:w="851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4E0A" w:rsidRPr="00984E0A" w:rsidRDefault="00984E0A" w:rsidP="00984E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84E0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Вид расхода</w:t>
            </w:r>
          </w:p>
        </w:tc>
        <w:tc>
          <w:tcPr>
            <w:tcW w:w="1701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4E0A" w:rsidRPr="00984E0A" w:rsidRDefault="00984E0A" w:rsidP="00984E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984E0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2024 г.</w:t>
            </w:r>
          </w:p>
        </w:tc>
      </w:tr>
      <w:tr w:rsidR="00984E0A" w:rsidRPr="00984E0A" w:rsidTr="007714FF">
        <w:trPr>
          <w:trHeight w:val="255"/>
        </w:trPr>
        <w:tc>
          <w:tcPr>
            <w:tcW w:w="340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4E0A" w:rsidRPr="00984E0A" w:rsidRDefault="00984E0A" w:rsidP="00984E0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984E0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4E0A" w:rsidRPr="00984E0A" w:rsidRDefault="00984E0A" w:rsidP="00984E0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984E0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4E0A" w:rsidRPr="00984E0A" w:rsidRDefault="00984E0A" w:rsidP="00984E0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984E0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4E0A" w:rsidRPr="00984E0A" w:rsidRDefault="00984E0A" w:rsidP="00984E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984E0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4E0A" w:rsidRPr="00984E0A" w:rsidRDefault="00984E0A" w:rsidP="00984E0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984E0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4E0A" w:rsidRPr="00984E0A" w:rsidRDefault="00984E0A" w:rsidP="00984E0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984E0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4E0A" w:rsidRPr="00984E0A" w:rsidRDefault="00984E0A" w:rsidP="00984E0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984E0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 </w:t>
            </w:r>
          </w:p>
        </w:tc>
      </w:tr>
      <w:tr w:rsidR="00984E0A" w:rsidRPr="00984E0A" w:rsidTr="007714FF">
        <w:trPr>
          <w:trHeight w:val="499"/>
        </w:trPr>
        <w:tc>
          <w:tcPr>
            <w:tcW w:w="340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4E0A" w:rsidRPr="00984E0A" w:rsidRDefault="00984E0A" w:rsidP="00984E0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984E0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 xml:space="preserve">Администрация сельского поселения "Аргада" </w:t>
            </w:r>
            <w:proofErr w:type="spellStart"/>
            <w:r w:rsidRPr="00984E0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Курумканского</w:t>
            </w:r>
            <w:proofErr w:type="spellEnd"/>
            <w:r w:rsidRPr="00984E0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 xml:space="preserve"> района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4E0A" w:rsidRPr="00984E0A" w:rsidRDefault="00984E0A" w:rsidP="00984E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984E0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4E0A" w:rsidRPr="00984E0A" w:rsidRDefault="00984E0A" w:rsidP="00984E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984E0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4E0A" w:rsidRPr="00984E0A" w:rsidRDefault="00984E0A" w:rsidP="00984E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984E0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4E0A" w:rsidRPr="00984E0A" w:rsidRDefault="00984E0A" w:rsidP="00984E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984E0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4E0A" w:rsidRPr="00984E0A" w:rsidRDefault="00984E0A" w:rsidP="00984E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984E0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4E0A" w:rsidRPr="00984E0A" w:rsidRDefault="00984E0A" w:rsidP="00984E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984E0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 xml:space="preserve">9 382 096,24   </w:t>
            </w:r>
          </w:p>
        </w:tc>
      </w:tr>
      <w:tr w:rsidR="00984E0A" w:rsidRPr="00984E0A" w:rsidTr="007714FF">
        <w:trPr>
          <w:trHeight w:val="255"/>
        </w:trPr>
        <w:tc>
          <w:tcPr>
            <w:tcW w:w="340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984E0A" w:rsidRPr="00984E0A" w:rsidRDefault="00984E0A" w:rsidP="00984E0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84E0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ОБЩЕГОСУДАРСТВЕННЫЕ ВОПРОСЫ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984E0A" w:rsidRPr="00984E0A" w:rsidRDefault="00984E0A" w:rsidP="00984E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984E0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984E0A" w:rsidRPr="00984E0A" w:rsidRDefault="00984E0A" w:rsidP="00984E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984E0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984E0A" w:rsidRPr="00984E0A" w:rsidRDefault="00984E0A" w:rsidP="00984E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984E0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984E0A" w:rsidRPr="00984E0A" w:rsidRDefault="00984E0A" w:rsidP="00984E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984E0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984E0A" w:rsidRPr="00984E0A" w:rsidRDefault="00984E0A" w:rsidP="00984E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984E0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92D050"/>
            <w:vAlign w:val="center"/>
            <w:hideMark/>
          </w:tcPr>
          <w:p w:rsidR="00984E0A" w:rsidRPr="00984E0A" w:rsidRDefault="00984E0A" w:rsidP="00984E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984E0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 xml:space="preserve">4 160 784,00   </w:t>
            </w:r>
          </w:p>
        </w:tc>
      </w:tr>
      <w:tr w:rsidR="00984E0A" w:rsidRPr="00984E0A" w:rsidTr="007714FF">
        <w:trPr>
          <w:trHeight w:val="765"/>
        </w:trPr>
        <w:tc>
          <w:tcPr>
            <w:tcW w:w="340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C000"/>
            <w:vAlign w:val="center"/>
            <w:hideMark/>
          </w:tcPr>
          <w:p w:rsidR="00984E0A" w:rsidRPr="00984E0A" w:rsidRDefault="00984E0A" w:rsidP="00984E0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984E0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 xml:space="preserve">Функционирование высшего должностного лица </w:t>
            </w:r>
            <w:proofErr w:type="spellStart"/>
            <w:r w:rsidRPr="00984E0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субьекта</w:t>
            </w:r>
            <w:proofErr w:type="spellEnd"/>
            <w:r w:rsidRPr="00984E0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 xml:space="preserve"> Российской Федерации и органа местного самоуправления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vAlign w:val="center"/>
            <w:hideMark/>
          </w:tcPr>
          <w:p w:rsidR="00984E0A" w:rsidRPr="00984E0A" w:rsidRDefault="00984E0A" w:rsidP="00984E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984E0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vAlign w:val="center"/>
            <w:hideMark/>
          </w:tcPr>
          <w:p w:rsidR="00984E0A" w:rsidRPr="00984E0A" w:rsidRDefault="00984E0A" w:rsidP="00984E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984E0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vAlign w:val="center"/>
            <w:hideMark/>
          </w:tcPr>
          <w:p w:rsidR="00984E0A" w:rsidRPr="00984E0A" w:rsidRDefault="00984E0A" w:rsidP="00984E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984E0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02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vAlign w:val="center"/>
            <w:hideMark/>
          </w:tcPr>
          <w:p w:rsidR="00984E0A" w:rsidRPr="00984E0A" w:rsidRDefault="00984E0A" w:rsidP="00984E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984E0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vAlign w:val="center"/>
            <w:hideMark/>
          </w:tcPr>
          <w:p w:rsidR="00984E0A" w:rsidRPr="00984E0A" w:rsidRDefault="00984E0A" w:rsidP="00984E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984E0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C000"/>
            <w:vAlign w:val="center"/>
            <w:hideMark/>
          </w:tcPr>
          <w:p w:rsidR="00984E0A" w:rsidRPr="00984E0A" w:rsidRDefault="00984E0A" w:rsidP="00984E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984E0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 xml:space="preserve">   1 373 150,00   </w:t>
            </w:r>
          </w:p>
        </w:tc>
      </w:tr>
      <w:tr w:rsidR="00984E0A" w:rsidRPr="00984E0A" w:rsidTr="007714FF">
        <w:trPr>
          <w:trHeight w:val="495"/>
        </w:trPr>
        <w:tc>
          <w:tcPr>
            <w:tcW w:w="340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4E0A" w:rsidRPr="00984E0A" w:rsidRDefault="00984E0A" w:rsidP="00984E0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84E0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Руководство и управление в сфере установленных функций органов местного самоуправления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4E0A" w:rsidRPr="00984E0A" w:rsidRDefault="00984E0A" w:rsidP="00984E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84E0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4E0A" w:rsidRPr="00984E0A" w:rsidRDefault="00984E0A" w:rsidP="00984E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84E0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4E0A" w:rsidRPr="00984E0A" w:rsidRDefault="00984E0A" w:rsidP="00984E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84E0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4E0A" w:rsidRPr="00984E0A" w:rsidRDefault="00984E0A" w:rsidP="00984E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84E0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9990091100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4E0A" w:rsidRPr="00984E0A" w:rsidRDefault="00984E0A" w:rsidP="00984E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84E0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984E0A" w:rsidRPr="00984E0A" w:rsidRDefault="00984E0A" w:rsidP="00984E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84E0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1 373 150,00   </w:t>
            </w:r>
          </w:p>
        </w:tc>
      </w:tr>
      <w:tr w:rsidR="00984E0A" w:rsidRPr="00984E0A" w:rsidTr="007714FF">
        <w:trPr>
          <w:trHeight w:val="615"/>
        </w:trPr>
        <w:tc>
          <w:tcPr>
            <w:tcW w:w="340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4E0A" w:rsidRPr="00984E0A" w:rsidRDefault="00984E0A" w:rsidP="00984E0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84E0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Расходы на обеспечение функционирования высшего должностного лица муниципального образования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4E0A" w:rsidRPr="00984E0A" w:rsidRDefault="00984E0A" w:rsidP="00984E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84E0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4E0A" w:rsidRPr="00984E0A" w:rsidRDefault="00984E0A" w:rsidP="00984E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84E0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4E0A" w:rsidRPr="00984E0A" w:rsidRDefault="00984E0A" w:rsidP="00984E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84E0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4E0A" w:rsidRPr="00984E0A" w:rsidRDefault="00984E0A" w:rsidP="00984E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84E0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9990091100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4E0A" w:rsidRPr="00984E0A" w:rsidRDefault="00984E0A" w:rsidP="00984E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  <w:lang w:eastAsia="ru-RU"/>
              </w:rPr>
            </w:pPr>
            <w:r w:rsidRPr="00984E0A"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984E0A" w:rsidRPr="00984E0A" w:rsidRDefault="00984E0A" w:rsidP="00984E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84E0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1 373 150,00   </w:t>
            </w:r>
          </w:p>
        </w:tc>
      </w:tr>
      <w:tr w:rsidR="00984E0A" w:rsidRPr="00984E0A" w:rsidTr="007714FF">
        <w:trPr>
          <w:trHeight w:val="510"/>
        </w:trPr>
        <w:tc>
          <w:tcPr>
            <w:tcW w:w="340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4E0A" w:rsidRPr="00984E0A" w:rsidRDefault="00984E0A" w:rsidP="00984E0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84E0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Фонд оплаты труда государственных (муниципальных) органов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4E0A" w:rsidRPr="00984E0A" w:rsidRDefault="00984E0A" w:rsidP="00984E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84E0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4E0A" w:rsidRPr="00984E0A" w:rsidRDefault="00984E0A" w:rsidP="00984E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84E0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4E0A" w:rsidRPr="00984E0A" w:rsidRDefault="00984E0A" w:rsidP="00984E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84E0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4E0A" w:rsidRPr="00984E0A" w:rsidRDefault="00984E0A" w:rsidP="00984E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84E0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9990091100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4E0A" w:rsidRPr="00984E0A" w:rsidRDefault="00984E0A" w:rsidP="00984E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84E0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984E0A" w:rsidRPr="00984E0A" w:rsidRDefault="00984E0A" w:rsidP="00984E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84E0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                  1 054 650,00   </w:t>
            </w:r>
          </w:p>
        </w:tc>
      </w:tr>
      <w:tr w:rsidR="00984E0A" w:rsidRPr="00984E0A" w:rsidTr="007714FF">
        <w:trPr>
          <w:trHeight w:val="1020"/>
        </w:trPr>
        <w:tc>
          <w:tcPr>
            <w:tcW w:w="340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4E0A" w:rsidRPr="00984E0A" w:rsidRDefault="00984E0A" w:rsidP="00984E0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84E0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4E0A" w:rsidRPr="00984E0A" w:rsidRDefault="00984E0A" w:rsidP="00984E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84E0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4E0A" w:rsidRPr="00984E0A" w:rsidRDefault="00984E0A" w:rsidP="00984E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84E0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4E0A" w:rsidRPr="00984E0A" w:rsidRDefault="00984E0A" w:rsidP="00984E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84E0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4E0A" w:rsidRPr="00984E0A" w:rsidRDefault="00984E0A" w:rsidP="00984E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84E0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9990091100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4E0A" w:rsidRPr="00984E0A" w:rsidRDefault="00984E0A" w:rsidP="00984E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84E0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984E0A" w:rsidRPr="00984E0A" w:rsidRDefault="00984E0A" w:rsidP="00984E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84E0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                  318 500,00   </w:t>
            </w:r>
          </w:p>
        </w:tc>
      </w:tr>
      <w:tr w:rsidR="00984E0A" w:rsidRPr="00984E0A" w:rsidTr="007714FF">
        <w:trPr>
          <w:trHeight w:val="255"/>
        </w:trPr>
        <w:tc>
          <w:tcPr>
            <w:tcW w:w="340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C000"/>
            <w:vAlign w:val="center"/>
            <w:hideMark/>
          </w:tcPr>
          <w:p w:rsidR="00984E0A" w:rsidRPr="00984E0A" w:rsidRDefault="00984E0A" w:rsidP="00984E0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984E0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Функционирование местных администраций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vAlign w:val="center"/>
            <w:hideMark/>
          </w:tcPr>
          <w:p w:rsidR="00984E0A" w:rsidRPr="00984E0A" w:rsidRDefault="00984E0A" w:rsidP="00984E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984E0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vAlign w:val="center"/>
            <w:hideMark/>
          </w:tcPr>
          <w:p w:rsidR="00984E0A" w:rsidRPr="00984E0A" w:rsidRDefault="00984E0A" w:rsidP="00984E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984E0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vAlign w:val="center"/>
            <w:hideMark/>
          </w:tcPr>
          <w:p w:rsidR="00984E0A" w:rsidRPr="00984E0A" w:rsidRDefault="00984E0A" w:rsidP="00984E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984E0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04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vAlign w:val="center"/>
            <w:hideMark/>
          </w:tcPr>
          <w:p w:rsidR="00984E0A" w:rsidRPr="00984E0A" w:rsidRDefault="00984E0A" w:rsidP="00984E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984E0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vAlign w:val="center"/>
            <w:hideMark/>
          </w:tcPr>
          <w:p w:rsidR="00984E0A" w:rsidRPr="00984E0A" w:rsidRDefault="00984E0A" w:rsidP="00984E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984E0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C000"/>
            <w:vAlign w:val="center"/>
            <w:hideMark/>
          </w:tcPr>
          <w:p w:rsidR="00984E0A" w:rsidRPr="00984E0A" w:rsidRDefault="00984E0A" w:rsidP="00984E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984E0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 xml:space="preserve">1 677 056,00   </w:t>
            </w:r>
          </w:p>
        </w:tc>
      </w:tr>
      <w:tr w:rsidR="00984E0A" w:rsidRPr="00984E0A" w:rsidTr="007714FF">
        <w:trPr>
          <w:trHeight w:val="510"/>
        </w:trPr>
        <w:tc>
          <w:tcPr>
            <w:tcW w:w="340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4E0A" w:rsidRPr="00984E0A" w:rsidRDefault="00984E0A" w:rsidP="00984E0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84E0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Руководство и управление в сфере установленных функций органов местного самоуправления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4E0A" w:rsidRPr="00984E0A" w:rsidRDefault="00984E0A" w:rsidP="00984E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84E0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4E0A" w:rsidRPr="00984E0A" w:rsidRDefault="00984E0A" w:rsidP="00984E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84E0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4E0A" w:rsidRPr="00984E0A" w:rsidRDefault="00984E0A" w:rsidP="00984E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84E0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4E0A" w:rsidRPr="00984E0A" w:rsidRDefault="00984E0A" w:rsidP="00984E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84E0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9990090100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4E0A" w:rsidRPr="00984E0A" w:rsidRDefault="00984E0A" w:rsidP="00984E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84E0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984E0A" w:rsidRPr="00984E0A" w:rsidRDefault="00984E0A" w:rsidP="00984E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84E0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     1 476 556,00   </w:t>
            </w:r>
          </w:p>
        </w:tc>
      </w:tr>
      <w:tr w:rsidR="00984E0A" w:rsidRPr="00984E0A" w:rsidTr="007714FF">
        <w:trPr>
          <w:trHeight w:val="510"/>
        </w:trPr>
        <w:tc>
          <w:tcPr>
            <w:tcW w:w="340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4E0A" w:rsidRPr="00984E0A" w:rsidRDefault="00984E0A" w:rsidP="00984E0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84E0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Расходы на обеспечение функций  органов местного самоуправления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4E0A" w:rsidRPr="00984E0A" w:rsidRDefault="00984E0A" w:rsidP="00984E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84E0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4E0A" w:rsidRPr="00984E0A" w:rsidRDefault="00984E0A" w:rsidP="00984E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84E0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4E0A" w:rsidRPr="00984E0A" w:rsidRDefault="00984E0A" w:rsidP="00984E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84E0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4E0A" w:rsidRPr="00984E0A" w:rsidRDefault="00984E0A" w:rsidP="00984E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84E0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9990090100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4E0A" w:rsidRPr="00984E0A" w:rsidRDefault="00984E0A" w:rsidP="00984E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84E0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984E0A" w:rsidRPr="00984E0A" w:rsidRDefault="00984E0A" w:rsidP="00984E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84E0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  1 476 556,00   </w:t>
            </w:r>
          </w:p>
        </w:tc>
      </w:tr>
      <w:tr w:rsidR="00984E0A" w:rsidRPr="00984E0A" w:rsidTr="007714FF">
        <w:trPr>
          <w:trHeight w:val="510"/>
        </w:trPr>
        <w:tc>
          <w:tcPr>
            <w:tcW w:w="340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4E0A" w:rsidRPr="00984E0A" w:rsidRDefault="00984E0A" w:rsidP="00984E0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84E0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Фонд оплаты труда государственных (муниципальных) органов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4E0A" w:rsidRPr="00984E0A" w:rsidRDefault="00984E0A" w:rsidP="00984E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84E0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4E0A" w:rsidRPr="00984E0A" w:rsidRDefault="00984E0A" w:rsidP="00984E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84E0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4E0A" w:rsidRPr="00984E0A" w:rsidRDefault="00984E0A" w:rsidP="00984E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84E0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4E0A" w:rsidRPr="00984E0A" w:rsidRDefault="00984E0A" w:rsidP="00984E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84E0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9990090100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4E0A" w:rsidRPr="00984E0A" w:rsidRDefault="00984E0A" w:rsidP="00984E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84E0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984E0A" w:rsidRPr="00984E0A" w:rsidRDefault="00984E0A" w:rsidP="00984E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84E0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1 080 300,00   </w:t>
            </w:r>
          </w:p>
        </w:tc>
      </w:tr>
      <w:tr w:rsidR="00984E0A" w:rsidRPr="00984E0A" w:rsidTr="007714FF">
        <w:trPr>
          <w:trHeight w:val="1020"/>
        </w:trPr>
        <w:tc>
          <w:tcPr>
            <w:tcW w:w="340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4E0A" w:rsidRPr="00984E0A" w:rsidRDefault="00984E0A" w:rsidP="00984E0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84E0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4E0A" w:rsidRPr="00984E0A" w:rsidRDefault="00984E0A" w:rsidP="00984E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84E0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4E0A" w:rsidRPr="00984E0A" w:rsidRDefault="00984E0A" w:rsidP="00984E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84E0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4E0A" w:rsidRPr="00984E0A" w:rsidRDefault="00984E0A" w:rsidP="00984E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84E0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4E0A" w:rsidRPr="00984E0A" w:rsidRDefault="00984E0A" w:rsidP="00984E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84E0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9990090100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4E0A" w:rsidRPr="00984E0A" w:rsidRDefault="00984E0A" w:rsidP="00984E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84E0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984E0A" w:rsidRPr="00984E0A" w:rsidRDefault="00984E0A" w:rsidP="00984E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84E0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                  326 256,00   </w:t>
            </w:r>
          </w:p>
        </w:tc>
      </w:tr>
      <w:tr w:rsidR="00984E0A" w:rsidRPr="00984E0A" w:rsidTr="007714FF">
        <w:trPr>
          <w:trHeight w:val="510"/>
        </w:trPr>
        <w:tc>
          <w:tcPr>
            <w:tcW w:w="340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4E0A" w:rsidRPr="00984E0A" w:rsidRDefault="00984E0A" w:rsidP="00984E0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84E0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Прочая закупка товаров, работ и услуг для государственных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4E0A" w:rsidRPr="00984E0A" w:rsidRDefault="00984E0A" w:rsidP="00984E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84E0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4E0A" w:rsidRPr="00984E0A" w:rsidRDefault="00984E0A" w:rsidP="00984E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84E0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4E0A" w:rsidRPr="00984E0A" w:rsidRDefault="00984E0A" w:rsidP="00984E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84E0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4E0A" w:rsidRPr="00984E0A" w:rsidRDefault="00984E0A" w:rsidP="00984E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84E0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9990090100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4E0A" w:rsidRPr="00984E0A" w:rsidRDefault="00984E0A" w:rsidP="00984E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84E0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984E0A" w:rsidRPr="00984E0A" w:rsidRDefault="00984E0A" w:rsidP="00984E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84E0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                  66 250,00   </w:t>
            </w:r>
          </w:p>
        </w:tc>
      </w:tr>
      <w:tr w:rsidR="00984E0A" w:rsidRPr="00984E0A" w:rsidTr="007714FF">
        <w:trPr>
          <w:trHeight w:val="255"/>
        </w:trPr>
        <w:tc>
          <w:tcPr>
            <w:tcW w:w="340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4E0A" w:rsidRPr="00984E0A" w:rsidRDefault="00984E0A" w:rsidP="00984E0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84E0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Уплата прочих налогов, сборов и иных платежей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4E0A" w:rsidRPr="00984E0A" w:rsidRDefault="00984E0A" w:rsidP="00984E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84E0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4E0A" w:rsidRPr="00984E0A" w:rsidRDefault="00984E0A" w:rsidP="00984E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84E0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4E0A" w:rsidRPr="00984E0A" w:rsidRDefault="00984E0A" w:rsidP="00984E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84E0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4E0A" w:rsidRPr="00984E0A" w:rsidRDefault="00984E0A" w:rsidP="00984E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84E0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9990021000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4E0A" w:rsidRPr="00984E0A" w:rsidRDefault="00984E0A" w:rsidP="00984E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84E0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852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984E0A" w:rsidRPr="00984E0A" w:rsidRDefault="00984E0A" w:rsidP="00984E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84E0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                      3 750,00   </w:t>
            </w:r>
          </w:p>
        </w:tc>
      </w:tr>
      <w:tr w:rsidR="00984E0A" w:rsidRPr="00984E0A" w:rsidTr="007714FF">
        <w:trPr>
          <w:trHeight w:val="765"/>
        </w:trPr>
        <w:tc>
          <w:tcPr>
            <w:tcW w:w="340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C000"/>
            <w:vAlign w:val="center"/>
            <w:hideMark/>
          </w:tcPr>
          <w:p w:rsidR="00984E0A" w:rsidRPr="00984E0A" w:rsidRDefault="00984E0A" w:rsidP="00984E0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84E0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vAlign w:val="center"/>
            <w:hideMark/>
          </w:tcPr>
          <w:p w:rsidR="00984E0A" w:rsidRPr="00984E0A" w:rsidRDefault="00984E0A" w:rsidP="00984E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984E0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vAlign w:val="center"/>
            <w:hideMark/>
          </w:tcPr>
          <w:p w:rsidR="00984E0A" w:rsidRPr="00984E0A" w:rsidRDefault="00984E0A" w:rsidP="00984E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984E0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vAlign w:val="center"/>
            <w:hideMark/>
          </w:tcPr>
          <w:p w:rsidR="00984E0A" w:rsidRPr="00984E0A" w:rsidRDefault="00984E0A" w:rsidP="00984E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984E0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06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vAlign w:val="center"/>
            <w:hideMark/>
          </w:tcPr>
          <w:p w:rsidR="00984E0A" w:rsidRPr="00984E0A" w:rsidRDefault="00984E0A" w:rsidP="00984E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984E0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vAlign w:val="center"/>
            <w:hideMark/>
          </w:tcPr>
          <w:p w:rsidR="00984E0A" w:rsidRPr="00984E0A" w:rsidRDefault="00984E0A" w:rsidP="00984E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984E0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C000"/>
            <w:vAlign w:val="center"/>
            <w:hideMark/>
          </w:tcPr>
          <w:p w:rsidR="00984E0A" w:rsidRPr="00984E0A" w:rsidRDefault="00984E0A" w:rsidP="00984E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984E0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 xml:space="preserve">                 538 800,00   </w:t>
            </w:r>
          </w:p>
        </w:tc>
      </w:tr>
      <w:tr w:rsidR="00984E0A" w:rsidRPr="00984E0A" w:rsidTr="007714FF">
        <w:trPr>
          <w:trHeight w:val="1590"/>
        </w:trPr>
        <w:tc>
          <w:tcPr>
            <w:tcW w:w="340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4E0A" w:rsidRPr="00984E0A" w:rsidRDefault="00984E0A" w:rsidP="00984E0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984E0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lastRenderedPageBreak/>
              <w:t xml:space="preserve">Межбюджетные трансферты бюджетам муниципальных образований из бюджетов сельских </w:t>
            </w:r>
            <w:proofErr w:type="spellStart"/>
            <w:r w:rsidRPr="00984E0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поселениина</w:t>
            </w:r>
            <w:proofErr w:type="spellEnd"/>
            <w:r w:rsidRPr="00984E0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 xml:space="preserve"> осуществление части полномочии по решению вопросов местного значения в соответствии с заключенными соглашениями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4E0A" w:rsidRPr="00984E0A" w:rsidRDefault="00984E0A" w:rsidP="00984E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984E0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4E0A" w:rsidRPr="00984E0A" w:rsidRDefault="00984E0A" w:rsidP="00984E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984E0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4E0A" w:rsidRPr="00984E0A" w:rsidRDefault="00984E0A" w:rsidP="00984E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984E0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06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4E0A" w:rsidRPr="00984E0A" w:rsidRDefault="00984E0A" w:rsidP="00984E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984E0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99900Р0000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4E0A" w:rsidRPr="00984E0A" w:rsidRDefault="00984E0A" w:rsidP="00984E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984E0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984E0A" w:rsidRPr="00984E0A" w:rsidRDefault="00984E0A" w:rsidP="00984E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984E0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 xml:space="preserve">                 538 800,00   </w:t>
            </w:r>
          </w:p>
        </w:tc>
      </w:tr>
      <w:tr w:rsidR="00984E0A" w:rsidRPr="00984E0A" w:rsidTr="007714FF">
        <w:trPr>
          <w:trHeight w:val="1530"/>
        </w:trPr>
        <w:tc>
          <w:tcPr>
            <w:tcW w:w="340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84E0A" w:rsidRPr="00984E0A" w:rsidRDefault="00984E0A" w:rsidP="00984E0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84E0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Межбюджетные трансферты, передаваемые бюджетам муниципальных районов от бюджетов сельских поселений по осуществлению исполнения части полномочий по определению поставщиков (подрядчиков, исполнителей) для обеспечения нужд (по ФЗ-44 закупки Отдел экономики)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84E0A" w:rsidRPr="00984E0A" w:rsidRDefault="00984E0A" w:rsidP="00984E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84E0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84E0A" w:rsidRPr="00984E0A" w:rsidRDefault="00984E0A" w:rsidP="00984E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84E0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84E0A" w:rsidRPr="00984E0A" w:rsidRDefault="00984E0A" w:rsidP="00984E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84E0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84E0A" w:rsidRPr="00984E0A" w:rsidRDefault="00984E0A" w:rsidP="00984E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84E0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99900Р0300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84E0A" w:rsidRPr="00984E0A" w:rsidRDefault="00984E0A" w:rsidP="00984E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84E0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984E0A" w:rsidRPr="00984E0A" w:rsidRDefault="00984E0A" w:rsidP="00984E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84E0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                      1000,00   </w:t>
            </w:r>
          </w:p>
        </w:tc>
      </w:tr>
      <w:tr w:rsidR="00984E0A" w:rsidRPr="00984E0A" w:rsidTr="007714FF">
        <w:trPr>
          <w:trHeight w:val="255"/>
        </w:trPr>
        <w:tc>
          <w:tcPr>
            <w:tcW w:w="340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84E0A" w:rsidRPr="00984E0A" w:rsidRDefault="00984E0A" w:rsidP="00984E0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84E0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Иные межбюджетные трансферты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84E0A" w:rsidRPr="00984E0A" w:rsidRDefault="00984E0A" w:rsidP="00984E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84E0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84E0A" w:rsidRPr="00984E0A" w:rsidRDefault="00984E0A" w:rsidP="00984E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84E0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84E0A" w:rsidRPr="00984E0A" w:rsidRDefault="00984E0A" w:rsidP="00984E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84E0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84E0A" w:rsidRPr="00984E0A" w:rsidRDefault="00984E0A" w:rsidP="00984E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84E0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99900Р0300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84E0A" w:rsidRPr="00984E0A" w:rsidRDefault="00984E0A" w:rsidP="00984E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84E0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540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984E0A" w:rsidRPr="00984E0A" w:rsidRDefault="00984E0A" w:rsidP="00984E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84E0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                      1000,00   </w:t>
            </w:r>
          </w:p>
        </w:tc>
      </w:tr>
      <w:tr w:rsidR="00984E0A" w:rsidRPr="00984E0A" w:rsidTr="007714FF">
        <w:trPr>
          <w:trHeight w:val="825"/>
        </w:trPr>
        <w:tc>
          <w:tcPr>
            <w:tcW w:w="340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4E0A" w:rsidRPr="00984E0A" w:rsidRDefault="00984E0A" w:rsidP="00984E0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84E0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Межбюджетные трансферты на осуществление части полномочий по формированию и исполнению бюджета поселения (</w:t>
            </w:r>
            <w:proofErr w:type="spellStart"/>
            <w:r w:rsidRPr="00984E0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централизованая</w:t>
            </w:r>
            <w:proofErr w:type="spellEnd"/>
            <w:r w:rsidRPr="00984E0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бухгалтерия)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4E0A" w:rsidRPr="00984E0A" w:rsidRDefault="00984E0A" w:rsidP="00984E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84E0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4E0A" w:rsidRPr="00984E0A" w:rsidRDefault="00984E0A" w:rsidP="00984E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84E0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4E0A" w:rsidRPr="00984E0A" w:rsidRDefault="00984E0A" w:rsidP="00984E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84E0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4E0A" w:rsidRPr="00984E0A" w:rsidRDefault="00984E0A" w:rsidP="00984E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84E0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99900Р0500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4E0A" w:rsidRPr="00984E0A" w:rsidRDefault="00984E0A" w:rsidP="00984E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84E0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984E0A" w:rsidRPr="00984E0A" w:rsidRDefault="00984E0A" w:rsidP="00984E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84E0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                  501000,00   </w:t>
            </w:r>
          </w:p>
        </w:tc>
      </w:tr>
      <w:tr w:rsidR="00984E0A" w:rsidRPr="00984E0A" w:rsidTr="007714FF">
        <w:trPr>
          <w:trHeight w:val="255"/>
        </w:trPr>
        <w:tc>
          <w:tcPr>
            <w:tcW w:w="340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4E0A" w:rsidRPr="00984E0A" w:rsidRDefault="00984E0A" w:rsidP="00984E0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84E0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Иные межбюджетные трансферты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4E0A" w:rsidRPr="00984E0A" w:rsidRDefault="00984E0A" w:rsidP="00984E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84E0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4E0A" w:rsidRPr="00984E0A" w:rsidRDefault="00984E0A" w:rsidP="00984E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84E0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4E0A" w:rsidRPr="00984E0A" w:rsidRDefault="00984E0A" w:rsidP="00984E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84E0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4E0A" w:rsidRPr="00984E0A" w:rsidRDefault="00984E0A" w:rsidP="00984E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84E0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99900Р0500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4E0A" w:rsidRPr="00984E0A" w:rsidRDefault="00984E0A" w:rsidP="00984E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84E0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540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984E0A" w:rsidRPr="00984E0A" w:rsidRDefault="00984E0A" w:rsidP="00984E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84E0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                  501000,00   </w:t>
            </w:r>
          </w:p>
        </w:tc>
      </w:tr>
      <w:tr w:rsidR="00984E0A" w:rsidRPr="00984E0A" w:rsidTr="007714FF">
        <w:trPr>
          <w:trHeight w:val="765"/>
        </w:trPr>
        <w:tc>
          <w:tcPr>
            <w:tcW w:w="340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4E0A" w:rsidRPr="00984E0A" w:rsidRDefault="00984E0A" w:rsidP="00984E0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84E0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Межбюджетные трансферты на осуществление части полномочий по </w:t>
            </w:r>
            <w:proofErr w:type="gramStart"/>
            <w:r w:rsidRPr="00984E0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контролю за</w:t>
            </w:r>
            <w:proofErr w:type="gramEnd"/>
            <w:r w:rsidRPr="00984E0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исполнением бюджета поселения (райсовет)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4E0A" w:rsidRPr="00984E0A" w:rsidRDefault="00984E0A" w:rsidP="00984E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84E0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4E0A" w:rsidRPr="00984E0A" w:rsidRDefault="00984E0A" w:rsidP="00984E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84E0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4E0A" w:rsidRPr="00984E0A" w:rsidRDefault="00984E0A" w:rsidP="00984E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84E0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4E0A" w:rsidRPr="00984E0A" w:rsidRDefault="00984E0A" w:rsidP="00984E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84E0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99900Р0600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4E0A" w:rsidRPr="00984E0A" w:rsidRDefault="00984E0A" w:rsidP="00984E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84E0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984E0A" w:rsidRPr="00984E0A" w:rsidRDefault="00984E0A" w:rsidP="00984E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84E0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                    35800,00   </w:t>
            </w:r>
          </w:p>
        </w:tc>
      </w:tr>
      <w:tr w:rsidR="00984E0A" w:rsidRPr="00984E0A" w:rsidTr="007714FF">
        <w:trPr>
          <w:trHeight w:val="255"/>
        </w:trPr>
        <w:tc>
          <w:tcPr>
            <w:tcW w:w="340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4E0A" w:rsidRPr="00984E0A" w:rsidRDefault="00984E0A" w:rsidP="00984E0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84E0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Иные межбюджетные трансферты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4E0A" w:rsidRPr="00984E0A" w:rsidRDefault="00984E0A" w:rsidP="00984E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84E0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4E0A" w:rsidRPr="00984E0A" w:rsidRDefault="00984E0A" w:rsidP="00984E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84E0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4E0A" w:rsidRPr="00984E0A" w:rsidRDefault="00984E0A" w:rsidP="00984E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84E0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4E0A" w:rsidRPr="00984E0A" w:rsidRDefault="00984E0A" w:rsidP="00984E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84E0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99900Р0600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4E0A" w:rsidRPr="00984E0A" w:rsidRDefault="00984E0A" w:rsidP="00984E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84E0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540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984E0A" w:rsidRPr="00984E0A" w:rsidRDefault="00984E0A" w:rsidP="00984E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84E0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                    35800,00   </w:t>
            </w:r>
          </w:p>
        </w:tc>
      </w:tr>
      <w:tr w:rsidR="00984E0A" w:rsidRPr="00984E0A" w:rsidTr="007714FF">
        <w:trPr>
          <w:trHeight w:val="825"/>
        </w:trPr>
        <w:tc>
          <w:tcPr>
            <w:tcW w:w="340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4E0A" w:rsidRPr="00984E0A" w:rsidRDefault="00984E0A" w:rsidP="00984E0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84E0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Межбюджетные трансферты на осуществление части полномочий по внутреннему финансовому контролю и внутреннему финансовому аудиту (РФУ)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4E0A" w:rsidRPr="00984E0A" w:rsidRDefault="00984E0A" w:rsidP="00984E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84E0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4E0A" w:rsidRPr="00984E0A" w:rsidRDefault="00984E0A" w:rsidP="00984E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84E0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4E0A" w:rsidRPr="00984E0A" w:rsidRDefault="00984E0A" w:rsidP="00984E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84E0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4E0A" w:rsidRPr="00984E0A" w:rsidRDefault="00984E0A" w:rsidP="00984E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84E0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99900Р0700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4E0A" w:rsidRPr="00984E0A" w:rsidRDefault="00984E0A" w:rsidP="00984E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84E0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984E0A" w:rsidRPr="00984E0A" w:rsidRDefault="00984E0A" w:rsidP="00984E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84E0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                      1000,00   </w:t>
            </w:r>
          </w:p>
        </w:tc>
      </w:tr>
      <w:tr w:rsidR="00984E0A" w:rsidRPr="00984E0A" w:rsidTr="007714FF">
        <w:trPr>
          <w:trHeight w:val="255"/>
        </w:trPr>
        <w:tc>
          <w:tcPr>
            <w:tcW w:w="340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4E0A" w:rsidRPr="00984E0A" w:rsidRDefault="00984E0A" w:rsidP="00984E0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84E0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Иные межбюджетные трансферты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4E0A" w:rsidRPr="00984E0A" w:rsidRDefault="00984E0A" w:rsidP="00984E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84E0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4E0A" w:rsidRPr="00984E0A" w:rsidRDefault="00984E0A" w:rsidP="00984E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84E0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4E0A" w:rsidRPr="00984E0A" w:rsidRDefault="00984E0A" w:rsidP="00984E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84E0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4E0A" w:rsidRPr="00984E0A" w:rsidRDefault="00984E0A" w:rsidP="00984E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84E0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99900Р0700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4E0A" w:rsidRPr="00984E0A" w:rsidRDefault="00984E0A" w:rsidP="00984E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84E0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540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984E0A" w:rsidRPr="00984E0A" w:rsidRDefault="00984E0A" w:rsidP="00984E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84E0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                      1000,00   </w:t>
            </w:r>
          </w:p>
        </w:tc>
      </w:tr>
      <w:tr w:rsidR="00984E0A" w:rsidRPr="00984E0A" w:rsidTr="007714FF">
        <w:trPr>
          <w:trHeight w:val="510"/>
        </w:trPr>
        <w:tc>
          <w:tcPr>
            <w:tcW w:w="34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000"/>
            <w:vAlign w:val="center"/>
            <w:hideMark/>
          </w:tcPr>
          <w:p w:rsidR="00984E0A" w:rsidRPr="00984E0A" w:rsidRDefault="00984E0A" w:rsidP="00984E0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984E0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РЕЗЕРВНЫЕ ФОНДЫ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vAlign w:val="center"/>
            <w:hideMark/>
          </w:tcPr>
          <w:p w:rsidR="00984E0A" w:rsidRPr="00984E0A" w:rsidRDefault="00984E0A" w:rsidP="00984E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984E0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vAlign w:val="center"/>
            <w:hideMark/>
          </w:tcPr>
          <w:p w:rsidR="00984E0A" w:rsidRPr="00984E0A" w:rsidRDefault="00984E0A" w:rsidP="00984E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984E0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vAlign w:val="center"/>
            <w:hideMark/>
          </w:tcPr>
          <w:p w:rsidR="00984E0A" w:rsidRPr="00984E0A" w:rsidRDefault="00984E0A" w:rsidP="00984E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984E0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vAlign w:val="center"/>
            <w:hideMark/>
          </w:tcPr>
          <w:p w:rsidR="00984E0A" w:rsidRPr="00984E0A" w:rsidRDefault="00984E0A" w:rsidP="00984E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vAlign w:val="center"/>
            <w:hideMark/>
          </w:tcPr>
          <w:p w:rsidR="00984E0A" w:rsidRPr="00984E0A" w:rsidRDefault="00984E0A" w:rsidP="00984E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C000"/>
            <w:vAlign w:val="center"/>
            <w:hideMark/>
          </w:tcPr>
          <w:p w:rsidR="00984E0A" w:rsidRPr="00984E0A" w:rsidRDefault="00984E0A" w:rsidP="00984E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984E0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1000,0</w:t>
            </w:r>
          </w:p>
        </w:tc>
      </w:tr>
      <w:tr w:rsidR="00984E0A" w:rsidRPr="00984E0A" w:rsidTr="007714FF">
        <w:trPr>
          <w:trHeight w:val="510"/>
        </w:trPr>
        <w:tc>
          <w:tcPr>
            <w:tcW w:w="34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4E0A" w:rsidRPr="00984E0A" w:rsidRDefault="00984E0A" w:rsidP="00984E0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proofErr w:type="gramStart"/>
            <w:r w:rsidRPr="00984E0A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Резервные фонды местной администраций по ликвидации чрезвычайных ситуаций и последствий стихийных бедствий</w:t>
            </w:r>
            <w:proofErr w:type="gramEnd"/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4E0A" w:rsidRPr="00984E0A" w:rsidRDefault="00984E0A" w:rsidP="00984E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984E0A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4E0A" w:rsidRPr="00984E0A" w:rsidRDefault="00984E0A" w:rsidP="00984E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984E0A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4E0A" w:rsidRPr="00984E0A" w:rsidRDefault="00984E0A" w:rsidP="00984E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984E0A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4E0A" w:rsidRPr="00984E0A" w:rsidRDefault="00984E0A" w:rsidP="00984E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984E0A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9990082630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4E0A" w:rsidRPr="00984E0A" w:rsidRDefault="00984E0A" w:rsidP="00984E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4E0A" w:rsidRPr="00984E0A" w:rsidRDefault="00984E0A" w:rsidP="00984E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984E0A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1000,0</w:t>
            </w:r>
          </w:p>
        </w:tc>
      </w:tr>
      <w:tr w:rsidR="00984E0A" w:rsidRPr="00984E0A" w:rsidTr="007714FF">
        <w:trPr>
          <w:trHeight w:val="510"/>
        </w:trPr>
        <w:tc>
          <w:tcPr>
            <w:tcW w:w="34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4E0A" w:rsidRPr="00984E0A" w:rsidRDefault="00984E0A" w:rsidP="00984E0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984E0A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Резервные средства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4E0A" w:rsidRPr="00984E0A" w:rsidRDefault="00984E0A" w:rsidP="00984E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984E0A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4E0A" w:rsidRPr="00984E0A" w:rsidRDefault="00984E0A" w:rsidP="00984E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984E0A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4E0A" w:rsidRPr="00984E0A" w:rsidRDefault="00984E0A" w:rsidP="00984E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984E0A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4E0A" w:rsidRPr="00984E0A" w:rsidRDefault="00984E0A" w:rsidP="00984E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984E0A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9990082630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4E0A" w:rsidRPr="00984E0A" w:rsidRDefault="00984E0A" w:rsidP="00984E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984E0A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870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4E0A" w:rsidRPr="00984E0A" w:rsidRDefault="00984E0A" w:rsidP="00984E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984E0A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1000,0</w:t>
            </w:r>
          </w:p>
        </w:tc>
      </w:tr>
      <w:tr w:rsidR="00984E0A" w:rsidRPr="00984E0A" w:rsidTr="007714FF">
        <w:trPr>
          <w:trHeight w:val="510"/>
        </w:trPr>
        <w:tc>
          <w:tcPr>
            <w:tcW w:w="34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000"/>
            <w:vAlign w:val="center"/>
            <w:hideMark/>
          </w:tcPr>
          <w:p w:rsidR="00984E0A" w:rsidRPr="00984E0A" w:rsidRDefault="00984E0A" w:rsidP="00984E0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984E0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Обеспечение хозяйственного обслуживания органов местного самоуправления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vAlign w:val="center"/>
            <w:hideMark/>
          </w:tcPr>
          <w:p w:rsidR="00984E0A" w:rsidRPr="00984E0A" w:rsidRDefault="00984E0A" w:rsidP="00984E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984E0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vAlign w:val="center"/>
            <w:hideMark/>
          </w:tcPr>
          <w:p w:rsidR="00984E0A" w:rsidRPr="00984E0A" w:rsidRDefault="00984E0A" w:rsidP="00984E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984E0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vAlign w:val="center"/>
            <w:hideMark/>
          </w:tcPr>
          <w:p w:rsidR="00984E0A" w:rsidRPr="00984E0A" w:rsidRDefault="00984E0A" w:rsidP="00984E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984E0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13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vAlign w:val="center"/>
            <w:hideMark/>
          </w:tcPr>
          <w:p w:rsidR="00984E0A" w:rsidRPr="00984E0A" w:rsidRDefault="00984E0A" w:rsidP="00984E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984E0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vAlign w:val="center"/>
            <w:hideMark/>
          </w:tcPr>
          <w:p w:rsidR="00984E0A" w:rsidRPr="00984E0A" w:rsidRDefault="00984E0A" w:rsidP="00984E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984E0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C000"/>
            <w:vAlign w:val="center"/>
            <w:hideMark/>
          </w:tcPr>
          <w:p w:rsidR="00984E0A" w:rsidRPr="00984E0A" w:rsidRDefault="00984E0A" w:rsidP="00984E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984E0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771 278,00</w:t>
            </w:r>
          </w:p>
          <w:p w:rsidR="00984E0A" w:rsidRPr="00984E0A" w:rsidRDefault="00984E0A" w:rsidP="00984E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984E0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 xml:space="preserve">   </w:t>
            </w:r>
          </w:p>
        </w:tc>
      </w:tr>
      <w:tr w:rsidR="00984E0A" w:rsidRPr="00984E0A" w:rsidTr="007714FF">
        <w:trPr>
          <w:trHeight w:val="855"/>
        </w:trPr>
        <w:tc>
          <w:tcPr>
            <w:tcW w:w="340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84E0A" w:rsidRPr="00984E0A" w:rsidRDefault="00984E0A" w:rsidP="00984E0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84E0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Межбюджетные </w:t>
            </w:r>
            <w:proofErr w:type="spellStart"/>
            <w:r w:rsidRPr="00984E0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транферты</w:t>
            </w:r>
            <w:proofErr w:type="spellEnd"/>
            <w:r w:rsidRPr="00984E0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на осуществление части полномочий по хозяйственно-транспортному обеспечению ( з/</w:t>
            </w:r>
            <w:proofErr w:type="spellStart"/>
            <w:proofErr w:type="gramStart"/>
            <w:r w:rsidRPr="00984E0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пл</w:t>
            </w:r>
            <w:proofErr w:type="spellEnd"/>
            <w:proofErr w:type="gramEnd"/>
            <w:r w:rsidRPr="00984E0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2-водителей, </w:t>
            </w:r>
            <w:proofErr w:type="spellStart"/>
            <w:r w:rsidRPr="00984E0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тех.работника</w:t>
            </w:r>
            <w:proofErr w:type="spellEnd"/>
            <w:r w:rsidRPr="00984E0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84E0A" w:rsidRPr="00984E0A" w:rsidRDefault="00984E0A" w:rsidP="00984E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84E0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84E0A" w:rsidRPr="00984E0A" w:rsidRDefault="00984E0A" w:rsidP="00984E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84E0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84E0A" w:rsidRPr="00984E0A" w:rsidRDefault="00984E0A" w:rsidP="00984E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84E0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84E0A" w:rsidRPr="00984E0A" w:rsidRDefault="00984E0A" w:rsidP="00984E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84E0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9990021000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84E0A" w:rsidRPr="00984E0A" w:rsidRDefault="00984E0A" w:rsidP="00984E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84E0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984E0A" w:rsidRPr="00984E0A" w:rsidRDefault="00984E0A" w:rsidP="00984E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84E0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                  428 198,00   </w:t>
            </w:r>
          </w:p>
        </w:tc>
      </w:tr>
      <w:tr w:rsidR="00984E0A" w:rsidRPr="00984E0A" w:rsidTr="007714FF">
        <w:trPr>
          <w:trHeight w:val="735"/>
        </w:trPr>
        <w:tc>
          <w:tcPr>
            <w:tcW w:w="34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4E0A" w:rsidRPr="00984E0A" w:rsidRDefault="00984E0A" w:rsidP="00984E0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84E0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Фонд оплаты труда учреждений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84E0A" w:rsidRPr="00984E0A" w:rsidRDefault="00984E0A" w:rsidP="00984E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84E0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84E0A" w:rsidRPr="00984E0A" w:rsidRDefault="00984E0A" w:rsidP="00984E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84E0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84E0A" w:rsidRPr="00984E0A" w:rsidRDefault="00984E0A" w:rsidP="00984E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84E0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84E0A" w:rsidRPr="00984E0A" w:rsidRDefault="00984E0A" w:rsidP="00984E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84E0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9990021000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84E0A" w:rsidRPr="00984E0A" w:rsidRDefault="00984E0A" w:rsidP="00984E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84E0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984E0A" w:rsidRPr="00984E0A" w:rsidRDefault="00984E0A" w:rsidP="00984E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84E0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                  328 880,00   </w:t>
            </w:r>
          </w:p>
        </w:tc>
      </w:tr>
      <w:tr w:rsidR="00984E0A" w:rsidRPr="00984E0A" w:rsidTr="007714FF">
        <w:trPr>
          <w:trHeight w:val="885"/>
        </w:trPr>
        <w:tc>
          <w:tcPr>
            <w:tcW w:w="34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4E0A" w:rsidRPr="00984E0A" w:rsidRDefault="00984E0A" w:rsidP="00984E0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84E0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Взносы по обязательному социальному страхованию на выплаты по оплате труда работников и иные выплаты работникам учреждений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84E0A" w:rsidRPr="00984E0A" w:rsidRDefault="00984E0A" w:rsidP="00984E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84E0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84E0A" w:rsidRPr="00984E0A" w:rsidRDefault="00984E0A" w:rsidP="00984E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84E0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84E0A" w:rsidRPr="00984E0A" w:rsidRDefault="00984E0A" w:rsidP="00984E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84E0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84E0A" w:rsidRPr="00984E0A" w:rsidRDefault="00984E0A" w:rsidP="00984E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84E0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9990021000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84E0A" w:rsidRPr="00984E0A" w:rsidRDefault="00984E0A" w:rsidP="00984E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84E0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984E0A" w:rsidRPr="00984E0A" w:rsidRDefault="00984E0A" w:rsidP="00984E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84E0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                  99 318,00   </w:t>
            </w:r>
          </w:p>
        </w:tc>
      </w:tr>
      <w:tr w:rsidR="00984E0A" w:rsidRPr="00984E0A" w:rsidTr="007714FF">
        <w:trPr>
          <w:trHeight w:val="1402"/>
        </w:trPr>
        <w:tc>
          <w:tcPr>
            <w:tcW w:w="340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4E0A" w:rsidRPr="00984E0A" w:rsidRDefault="00984E0A" w:rsidP="00984E0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984E0A" w:rsidRPr="00984E0A" w:rsidRDefault="00984E0A" w:rsidP="00984E0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984E0A" w:rsidRPr="00984E0A" w:rsidRDefault="00984E0A" w:rsidP="00984E0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84E0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Прочая закупка товаров, работ и услуг для государственных нужд</w:t>
            </w:r>
          </w:p>
          <w:p w:rsidR="00984E0A" w:rsidRPr="00984E0A" w:rsidRDefault="00984E0A" w:rsidP="00984E0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984E0A" w:rsidRPr="00984E0A" w:rsidRDefault="00984E0A" w:rsidP="00984E0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984E0A" w:rsidRPr="00984E0A" w:rsidRDefault="00984E0A" w:rsidP="00984E0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984E0A" w:rsidRPr="00984E0A" w:rsidRDefault="00984E0A" w:rsidP="00984E0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984E0A" w:rsidRPr="00984E0A" w:rsidRDefault="00984E0A" w:rsidP="00984E0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984E0A" w:rsidRPr="00984E0A" w:rsidRDefault="00984E0A" w:rsidP="00984E0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4E0A" w:rsidRPr="00984E0A" w:rsidRDefault="00984E0A" w:rsidP="00984E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84E0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929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4E0A" w:rsidRPr="00984E0A" w:rsidRDefault="00984E0A" w:rsidP="00984E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84E0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4E0A" w:rsidRPr="00984E0A" w:rsidRDefault="00984E0A" w:rsidP="00984E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84E0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84E0A" w:rsidRPr="00984E0A" w:rsidRDefault="00984E0A" w:rsidP="00984E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84E0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9990021000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4E0A" w:rsidRPr="00984E0A" w:rsidRDefault="00984E0A" w:rsidP="00984E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84E0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984E0A" w:rsidRPr="00984E0A" w:rsidRDefault="00984E0A" w:rsidP="00984E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84E0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                  343 080,00   </w:t>
            </w:r>
          </w:p>
        </w:tc>
      </w:tr>
      <w:tr w:rsidR="00984E0A" w:rsidRPr="00984E0A" w:rsidTr="007714FF">
        <w:trPr>
          <w:trHeight w:val="510"/>
        </w:trPr>
        <w:tc>
          <w:tcPr>
            <w:tcW w:w="340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984E0A" w:rsidRPr="00984E0A" w:rsidRDefault="00984E0A" w:rsidP="00984E0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84E0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НАЦИОНАЛЬНАЯ ОБОРОНА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984E0A" w:rsidRPr="00984E0A" w:rsidRDefault="00984E0A" w:rsidP="00984E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984E0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984E0A" w:rsidRPr="00984E0A" w:rsidRDefault="00984E0A" w:rsidP="00984E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984E0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02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984E0A" w:rsidRPr="00984E0A" w:rsidRDefault="00984E0A" w:rsidP="00984E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984E0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984E0A" w:rsidRPr="00984E0A" w:rsidRDefault="00984E0A" w:rsidP="00984E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984E0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984E0A" w:rsidRPr="00984E0A" w:rsidRDefault="00984E0A" w:rsidP="00984E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984E0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92D050"/>
            <w:vAlign w:val="center"/>
            <w:hideMark/>
          </w:tcPr>
          <w:p w:rsidR="00984E0A" w:rsidRPr="00984E0A" w:rsidRDefault="00984E0A" w:rsidP="00984E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984E0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 xml:space="preserve">                   239 100,00   </w:t>
            </w:r>
          </w:p>
        </w:tc>
      </w:tr>
      <w:tr w:rsidR="00984E0A" w:rsidRPr="00984E0A" w:rsidTr="007714FF">
        <w:trPr>
          <w:trHeight w:val="855"/>
        </w:trPr>
        <w:tc>
          <w:tcPr>
            <w:tcW w:w="3403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FFFF00" w:fill="FFCC00"/>
            <w:vAlign w:val="center"/>
            <w:hideMark/>
          </w:tcPr>
          <w:p w:rsidR="00984E0A" w:rsidRPr="00984E0A" w:rsidRDefault="00984E0A" w:rsidP="00984E0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984E0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Мобилизация и вневойсковая подготовка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CC00"/>
            <w:vAlign w:val="center"/>
            <w:hideMark/>
          </w:tcPr>
          <w:p w:rsidR="00984E0A" w:rsidRPr="00984E0A" w:rsidRDefault="00984E0A" w:rsidP="00984E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984E0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CC00"/>
            <w:vAlign w:val="center"/>
            <w:hideMark/>
          </w:tcPr>
          <w:p w:rsidR="00984E0A" w:rsidRPr="00984E0A" w:rsidRDefault="00984E0A" w:rsidP="00984E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984E0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02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CC00"/>
            <w:vAlign w:val="center"/>
            <w:hideMark/>
          </w:tcPr>
          <w:p w:rsidR="00984E0A" w:rsidRPr="00984E0A" w:rsidRDefault="00984E0A" w:rsidP="00984E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984E0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CC00"/>
            <w:vAlign w:val="center"/>
            <w:hideMark/>
          </w:tcPr>
          <w:p w:rsidR="00984E0A" w:rsidRPr="00984E0A" w:rsidRDefault="00984E0A" w:rsidP="00984E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984E0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CC00"/>
            <w:vAlign w:val="center"/>
            <w:hideMark/>
          </w:tcPr>
          <w:p w:rsidR="00984E0A" w:rsidRPr="00984E0A" w:rsidRDefault="00984E0A" w:rsidP="00984E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984E0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FFFF00" w:fill="FFCC00"/>
            <w:vAlign w:val="center"/>
            <w:hideMark/>
          </w:tcPr>
          <w:p w:rsidR="00984E0A" w:rsidRPr="00984E0A" w:rsidRDefault="00984E0A" w:rsidP="00984E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984E0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 xml:space="preserve">                   239 100,00   </w:t>
            </w:r>
          </w:p>
        </w:tc>
      </w:tr>
      <w:tr w:rsidR="00984E0A" w:rsidRPr="00984E0A" w:rsidTr="007714FF">
        <w:trPr>
          <w:trHeight w:val="765"/>
        </w:trPr>
        <w:tc>
          <w:tcPr>
            <w:tcW w:w="3403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984E0A" w:rsidRPr="00984E0A" w:rsidRDefault="00984E0A" w:rsidP="00984E0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84E0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Осуществление первичного воинского учета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984E0A" w:rsidRPr="00984E0A" w:rsidRDefault="00984E0A" w:rsidP="00984E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84E0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984E0A" w:rsidRPr="00984E0A" w:rsidRDefault="00984E0A" w:rsidP="00984E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84E0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984E0A" w:rsidRPr="00984E0A" w:rsidRDefault="00984E0A" w:rsidP="00984E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84E0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984E0A" w:rsidRPr="00984E0A" w:rsidRDefault="00984E0A" w:rsidP="00984E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84E0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9990051180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984E0A" w:rsidRPr="00984E0A" w:rsidRDefault="00984E0A" w:rsidP="00984E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FFFFCC" w:fill="FFFFFF"/>
            <w:vAlign w:val="center"/>
            <w:hideMark/>
          </w:tcPr>
          <w:p w:rsidR="00984E0A" w:rsidRPr="00984E0A" w:rsidRDefault="00984E0A" w:rsidP="00984E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84E0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                    239 100,00   </w:t>
            </w:r>
          </w:p>
        </w:tc>
      </w:tr>
      <w:tr w:rsidR="00984E0A" w:rsidRPr="00984E0A" w:rsidTr="007714FF">
        <w:trPr>
          <w:trHeight w:val="255"/>
        </w:trPr>
        <w:tc>
          <w:tcPr>
            <w:tcW w:w="3403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84E0A" w:rsidRPr="00984E0A" w:rsidRDefault="00984E0A" w:rsidP="00984E0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84E0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Фонд оплаты труда государственных (муниципальных) органов и взносы по обязательному социальному страхованию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984E0A" w:rsidRPr="00984E0A" w:rsidRDefault="00984E0A" w:rsidP="00984E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84E0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984E0A" w:rsidRPr="00984E0A" w:rsidRDefault="00984E0A" w:rsidP="00984E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84E0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984E0A" w:rsidRPr="00984E0A" w:rsidRDefault="00984E0A" w:rsidP="00984E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84E0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984E0A" w:rsidRPr="00984E0A" w:rsidRDefault="00984E0A" w:rsidP="00984E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84E0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9990051180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984E0A" w:rsidRPr="00984E0A" w:rsidRDefault="00984E0A" w:rsidP="00984E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84E0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FFFFCC" w:fill="FFFFFF"/>
            <w:vAlign w:val="center"/>
            <w:hideMark/>
          </w:tcPr>
          <w:p w:rsidR="00984E0A" w:rsidRPr="00984E0A" w:rsidRDefault="00984E0A" w:rsidP="00984E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84E0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                    239 100,00   </w:t>
            </w:r>
          </w:p>
        </w:tc>
      </w:tr>
      <w:tr w:rsidR="00984E0A" w:rsidRPr="00984E0A" w:rsidTr="007714FF">
        <w:trPr>
          <w:trHeight w:val="255"/>
        </w:trPr>
        <w:tc>
          <w:tcPr>
            <w:tcW w:w="3403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84E0A" w:rsidRPr="00984E0A" w:rsidRDefault="00984E0A" w:rsidP="00984E0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84E0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Заработная плата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984E0A" w:rsidRPr="00984E0A" w:rsidRDefault="00984E0A" w:rsidP="00984E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84E0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984E0A" w:rsidRPr="00984E0A" w:rsidRDefault="00984E0A" w:rsidP="00984E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84E0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984E0A" w:rsidRPr="00984E0A" w:rsidRDefault="00984E0A" w:rsidP="00984E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84E0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984E0A" w:rsidRPr="00984E0A" w:rsidRDefault="00984E0A" w:rsidP="00984E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84E0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9990051180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984E0A" w:rsidRPr="00984E0A" w:rsidRDefault="00984E0A" w:rsidP="00984E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84E0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FFFFCC" w:fill="FFFFFF"/>
            <w:vAlign w:val="center"/>
            <w:hideMark/>
          </w:tcPr>
          <w:p w:rsidR="00984E0A" w:rsidRPr="00984E0A" w:rsidRDefault="00984E0A" w:rsidP="00984E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84E0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183 640,00</w:t>
            </w:r>
          </w:p>
        </w:tc>
      </w:tr>
      <w:tr w:rsidR="00984E0A" w:rsidRPr="00984E0A" w:rsidTr="007714FF">
        <w:trPr>
          <w:trHeight w:val="255"/>
        </w:trPr>
        <w:tc>
          <w:tcPr>
            <w:tcW w:w="3403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84E0A" w:rsidRPr="00984E0A" w:rsidRDefault="00984E0A" w:rsidP="00984E0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84E0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Начисления </w:t>
            </w:r>
            <w:proofErr w:type="spellStart"/>
            <w:r w:rsidRPr="00984E0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нав</w:t>
            </w:r>
            <w:proofErr w:type="spellEnd"/>
            <w:r w:rsidRPr="00984E0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выплату по оплате труда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984E0A" w:rsidRPr="00984E0A" w:rsidRDefault="00984E0A" w:rsidP="00984E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84E0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984E0A" w:rsidRPr="00984E0A" w:rsidRDefault="00984E0A" w:rsidP="00984E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84E0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984E0A" w:rsidRPr="00984E0A" w:rsidRDefault="00984E0A" w:rsidP="00984E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84E0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984E0A" w:rsidRPr="00984E0A" w:rsidRDefault="00984E0A" w:rsidP="00984E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84E0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9990051180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984E0A" w:rsidRPr="00984E0A" w:rsidRDefault="00984E0A" w:rsidP="00984E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84E0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FFFFCC" w:fill="FFFFFF"/>
            <w:vAlign w:val="center"/>
            <w:hideMark/>
          </w:tcPr>
          <w:p w:rsidR="00984E0A" w:rsidRPr="00984E0A" w:rsidRDefault="00984E0A" w:rsidP="00984E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84E0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55 460,00</w:t>
            </w:r>
          </w:p>
        </w:tc>
      </w:tr>
      <w:tr w:rsidR="00984E0A" w:rsidRPr="00984E0A" w:rsidTr="007714FF">
        <w:trPr>
          <w:trHeight w:val="255"/>
        </w:trPr>
        <w:tc>
          <w:tcPr>
            <w:tcW w:w="340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984E0A" w:rsidRPr="00984E0A" w:rsidRDefault="00984E0A" w:rsidP="00984E0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84E0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НАЦИОНАЛЬНАЯ ЭКОНОМИКА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984E0A" w:rsidRPr="00984E0A" w:rsidRDefault="00984E0A" w:rsidP="00984E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984E0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984E0A" w:rsidRPr="00984E0A" w:rsidRDefault="00984E0A" w:rsidP="00984E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984E0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984E0A" w:rsidRPr="00984E0A" w:rsidRDefault="00984E0A" w:rsidP="00984E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984E0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984E0A" w:rsidRPr="00984E0A" w:rsidRDefault="00984E0A" w:rsidP="00984E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984E0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984E0A" w:rsidRPr="00984E0A" w:rsidRDefault="00984E0A" w:rsidP="00984E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984E0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92D050"/>
            <w:vAlign w:val="center"/>
            <w:hideMark/>
          </w:tcPr>
          <w:p w:rsidR="00984E0A" w:rsidRPr="00984E0A" w:rsidRDefault="00984E0A" w:rsidP="00984E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984E0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1789 780,00</w:t>
            </w:r>
          </w:p>
        </w:tc>
      </w:tr>
      <w:tr w:rsidR="00984E0A" w:rsidRPr="00984E0A" w:rsidTr="007714FF">
        <w:trPr>
          <w:trHeight w:val="255"/>
        </w:trPr>
        <w:tc>
          <w:tcPr>
            <w:tcW w:w="340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C000"/>
            <w:vAlign w:val="bottom"/>
            <w:hideMark/>
          </w:tcPr>
          <w:p w:rsidR="00984E0A" w:rsidRPr="00984E0A" w:rsidRDefault="00984E0A" w:rsidP="00984E0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984E0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Дорожное хозяйство (дорожные фонды)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vAlign w:val="center"/>
            <w:hideMark/>
          </w:tcPr>
          <w:p w:rsidR="00984E0A" w:rsidRPr="00984E0A" w:rsidRDefault="00984E0A" w:rsidP="00984E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984E0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vAlign w:val="center"/>
            <w:hideMark/>
          </w:tcPr>
          <w:p w:rsidR="00984E0A" w:rsidRPr="00984E0A" w:rsidRDefault="00984E0A" w:rsidP="00984E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984E0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vAlign w:val="center"/>
            <w:hideMark/>
          </w:tcPr>
          <w:p w:rsidR="00984E0A" w:rsidRPr="00984E0A" w:rsidRDefault="00984E0A" w:rsidP="00984E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984E0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09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vAlign w:val="center"/>
            <w:hideMark/>
          </w:tcPr>
          <w:p w:rsidR="00984E0A" w:rsidRPr="00984E0A" w:rsidRDefault="00984E0A" w:rsidP="00984E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984E0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vAlign w:val="center"/>
            <w:hideMark/>
          </w:tcPr>
          <w:p w:rsidR="00984E0A" w:rsidRPr="00984E0A" w:rsidRDefault="00984E0A" w:rsidP="00984E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84E0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C000"/>
            <w:vAlign w:val="center"/>
            <w:hideMark/>
          </w:tcPr>
          <w:p w:rsidR="00984E0A" w:rsidRPr="00984E0A" w:rsidRDefault="00984E0A" w:rsidP="00984E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984E0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1789 780,00</w:t>
            </w:r>
          </w:p>
        </w:tc>
      </w:tr>
      <w:tr w:rsidR="00984E0A" w:rsidRPr="00984E0A" w:rsidTr="007714FF">
        <w:trPr>
          <w:trHeight w:val="1020"/>
        </w:trPr>
        <w:tc>
          <w:tcPr>
            <w:tcW w:w="340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84E0A" w:rsidRPr="00984E0A" w:rsidRDefault="00984E0A" w:rsidP="00984E0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84E0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Осуществление полномочий муниципального района по содержанию автомобильных дорог местного значения (дорожный фонд) в соответствии с заключенными соглашениями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4E0A" w:rsidRPr="00984E0A" w:rsidRDefault="00984E0A" w:rsidP="00984E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84E0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4E0A" w:rsidRPr="00984E0A" w:rsidRDefault="00984E0A" w:rsidP="00984E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84E0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4E0A" w:rsidRPr="00984E0A" w:rsidRDefault="00984E0A" w:rsidP="00984E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84E0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4E0A" w:rsidRPr="00984E0A" w:rsidRDefault="00984E0A" w:rsidP="00984E0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84E0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99900Д1800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4E0A" w:rsidRPr="00984E0A" w:rsidRDefault="00984E0A" w:rsidP="00984E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84E0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984E0A" w:rsidRPr="00984E0A" w:rsidRDefault="00984E0A" w:rsidP="00984E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84E0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1776 780,00   </w:t>
            </w:r>
          </w:p>
        </w:tc>
      </w:tr>
      <w:tr w:rsidR="00984E0A" w:rsidRPr="00984E0A" w:rsidTr="007714FF">
        <w:trPr>
          <w:trHeight w:val="330"/>
        </w:trPr>
        <w:tc>
          <w:tcPr>
            <w:tcW w:w="340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4E0A" w:rsidRPr="00984E0A" w:rsidRDefault="00984E0A" w:rsidP="00984E0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84E0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4E0A" w:rsidRPr="00984E0A" w:rsidRDefault="00984E0A" w:rsidP="00984E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84E0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4E0A" w:rsidRPr="00984E0A" w:rsidRDefault="00984E0A" w:rsidP="00984E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84E0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4E0A" w:rsidRPr="00984E0A" w:rsidRDefault="00984E0A" w:rsidP="00984E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84E0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4E0A" w:rsidRPr="00984E0A" w:rsidRDefault="00984E0A" w:rsidP="00984E0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84E0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99900Д1800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4E0A" w:rsidRPr="00984E0A" w:rsidRDefault="00984E0A" w:rsidP="00984E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84E0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984E0A" w:rsidRPr="00984E0A" w:rsidRDefault="00984E0A" w:rsidP="00984E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84E0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1776 780,00</w:t>
            </w:r>
          </w:p>
        </w:tc>
      </w:tr>
      <w:tr w:rsidR="00984E0A" w:rsidRPr="00984E0A" w:rsidTr="007714FF">
        <w:trPr>
          <w:trHeight w:val="779"/>
        </w:trPr>
        <w:tc>
          <w:tcPr>
            <w:tcW w:w="34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84E0A" w:rsidRPr="00984E0A" w:rsidRDefault="00984E0A" w:rsidP="00984E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84E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   Коммунальные услуги (эл/энергия</w:t>
            </w:r>
            <w:proofErr w:type="gramStart"/>
            <w:r w:rsidRPr="00984E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,</w:t>
            </w:r>
            <w:proofErr w:type="gramEnd"/>
            <w:r w:rsidRPr="00984E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уличное освещение)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4E0A" w:rsidRPr="00984E0A" w:rsidRDefault="00984E0A" w:rsidP="00984E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84E0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4E0A" w:rsidRPr="00984E0A" w:rsidRDefault="00984E0A" w:rsidP="00984E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84E0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4E0A" w:rsidRPr="00984E0A" w:rsidRDefault="00984E0A" w:rsidP="00984E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84E0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4E0A" w:rsidRPr="00984E0A" w:rsidRDefault="00984E0A" w:rsidP="00984E0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84E0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99900Д1800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4E0A" w:rsidRPr="00984E0A" w:rsidRDefault="00984E0A" w:rsidP="00984E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84E0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984E0A" w:rsidRPr="00984E0A" w:rsidRDefault="00984E0A" w:rsidP="00984E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84E0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13 000,00                   </w:t>
            </w:r>
          </w:p>
        </w:tc>
      </w:tr>
      <w:tr w:rsidR="00984E0A" w:rsidRPr="00984E0A" w:rsidTr="007714FF">
        <w:trPr>
          <w:trHeight w:val="255"/>
        </w:trPr>
        <w:tc>
          <w:tcPr>
            <w:tcW w:w="340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984E0A" w:rsidRPr="00984E0A" w:rsidRDefault="00984E0A" w:rsidP="00984E0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84E0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ЖИЛИЩНО - КОММУНАЛЬНОЕ ХОЗЯЙСТВО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984E0A" w:rsidRPr="00984E0A" w:rsidRDefault="00984E0A" w:rsidP="00984E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984E0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984E0A" w:rsidRPr="00984E0A" w:rsidRDefault="00984E0A" w:rsidP="00984E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984E0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05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984E0A" w:rsidRPr="00984E0A" w:rsidRDefault="00984E0A" w:rsidP="00984E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984E0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984E0A" w:rsidRPr="00984E0A" w:rsidRDefault="00984E0A" w:rsidP="00984E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984E0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984E0A" w:rsidRPr="00984E0A" w:rsidRDefault="00984E0A" w:rsidP="00984E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984E0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92D050"/>
            <w:vAlign w:val="center"/>
            <w:hideMark/>
          </w:tcPr>
          <w:p w:rsidR="00984E0A" w:rsidRPr="00984E0A" w:rsidRDefault="00984E0A" w:rsidP="00984E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984E0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 xml:space="preserve">                 561 812,24   </w:t>
            </w:r>
          </w:p>
        </w:tc>
      </w:tr>
      <w:tr w:rsidR="00984E0A" w:rsidRPr="00984E0A" w:rsidTr="007714FF">
        <w:trPr>
          <w:trHeight w:val="255"/>
        </w:trPr>
        <w:tc>
          <w:tcPr>
            <w:tcW w:w="340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C000"/>
            <w:vAlign w:val="center"/>
          </w:tcPr>
          <w:p w:rsidR="00984E0A" w:rsidRPr="00984E0A" w:rsidRDefault="00984E0A" w:rsidP="00984E0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984E0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Формирование комфортной городской среды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vAlign w:val="center"/>
          </w:tcPr>
          <w:p w:rsidR="00984E0A" w:rsidRPr="00984E0A" w:rsidRDefault="00984E0A" w:rsidP="00984E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984E0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vAlign w:val="center"/>
          </w:tcPr>
          <w:p w:rsidR="00984E0A" w:rsidRPr="00984E0A" w:rsidRDefault="00984E0A" w:rsidP="00984E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984E0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05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vAlign w:val="center"/>
          </w:tcPr>
          <w:p w:rsidR="00984E0A" w:rsidRPr="00984E0A" w:rsidRDefault="00984E0A" w:rsidP="00984E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984E0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vAlign w:val="center"/>
          </w:tcPr>
          <w:p w:rsidR="00984E0A" w:rsidRPr="00984E0A" w:rsidRDefault="00984E0A" w:rsidP="00984E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984E0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241</w:t>
            </w:r>
            <w:r w:rsidRPr="00984E0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en-US" w:eastAsia="ru-RU"/>
              </w:rPr>
              <w:t>F255550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vAlign w:val="center"/>
          </w:tcPr>
          <w:p w:rsidR="00984E0A" w:rsidRPr="00984E0A" w:rsidRDefault="00984E0A" w:rsidP="00984E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C000"/>
            <w:vAlign w:val="center"/>
          </w:tcPr>
          <w:p w:rsidR="00984E0A" w:rsidRPr="00984E0A" w:rsidRDefault="00984E0A" w:rsidP="00984E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984E0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300 000,00</w:t>
            </w:r>
          </w:p>
        </w:tc>
      </w:tr>
      <w:tr w:rsidR="00984E0A" w:rsidRPr="00984E0A" w:rsidTr="007714FF">
        <w:trPr>
          <w:trHeight w:val="255"/>
        </w:trPr>
        <w:tc>
          <w:tcPr>
            <w:tcW w:w="340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4E0A" w:rsidRPr="00984E0A" w:rsidRDefault="00984E0A" w:rsidP="00984E0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984E0A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Благоустройство общественной территории «Памятник «Воинам, павшим в боях за Родину в Великой Отечественной войне 1941-1945 годов»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4E0A" w:rsidRPr="00984E0A" w:rsidRDefault="00984E0A" w:rsidP="00984E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984E0A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4E0A" w:rsidRPr="00984E0A" w:rsidRDefault="00984E0A" w:rsidP="00984E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984E0A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4E0A" w:rsidRPr="00984E0A" w:rsidRDefault="00984E0A" w:rsidP="00984E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984E0A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4E0A" w:rsidRPr="00984E0A" w:rsidRDefault="00984E0A" w:rsidP="00984E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val="en-US" w:eastAsia="ru-RU"/>
              </w:rPr>
            </w:pPr>
            <w:r w:rsidRPr="00984E0A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241</w:t>
            </w:r>
            <w:r w:rsidRPr="00984E0A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val="en-US" w:eastAsia="ru-RU"/>
              </w:rPr>
              <w:t>F255550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4E0A" w:rsidRPr="00984E0A" w:rsidRDefault="00984E0A" w:rsidP="00984E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984E0A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244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84E0A" w:rsidRPr="00984E0A" w:rsidRDefault="00984E0A" w:rsidP="00984E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984E0A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300 000,00</w:t>
            </w:r>
          </w:p>
        </w:tc>
      </w:tr>
      <w:tr w:rsidR="00984E0A" w:rsidRPr="00984E0A" w:rsidTr="007714FF">
        <w:trPr>
          <w:trHeight w:val="255"/>
        </w:trPr>
        <w:tc>
          <w:tcPr>
            <w:tcW w:w="340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C000"/>
            <w:vAlign w:val="center"/>
            <w:hideMark/>
          </w:tcPr>
          <w:p w:rsidR="00984E0A" w:rsidRPr="00984E0A" w:rsidRDefault="00984E0A" w:rsidP="00984E0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984E0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Благоустройство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vAlign w:val="center"/>
            <w:hideMark/>
          </w:tcPr>
          <w:p w:rsidR="00984E0A" w:rsidRPr="00984E0A" w:rsidRDefault="00984E0A" w:rsidP="00984E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984E0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vAlign w:val="center"/>
            <w:hideMark/>
          </w:tcPr>
          <w:p w:rsidR="00984E0A" w:rsidRPr="00984E0A" w:rsidRDefault="00984E0A" w:rsidP="00984E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984E0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05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vAlign w:val="center"/>
            <w:hideMark/>
          </w:tcPr>
          <w:p w:rsidR="00984E0A" w:rsidRPr="00984E0A" w:rsidRDefault="00984E0A" w:rsidP="00984E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984E0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vAlign w:val="center"/>
            <w:hideMark/>
          </w:tcPr>
          <w:p w:rsidR="00984E0A" w:rsidRPr="00984E0A" w:rsidRDefault="00984E0A" w:rsidP="00984E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984E0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vAlign w:val="center"/>
            <w:hideMark/>
          </w:tcPr>
          <w:p w:rsidR="00984E0A" w:rsidRPr="00984E0A" w:rsidRDefault="00984E0A" w:rsidP="00984E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984E0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C000"/>
            <w:vAlign w:val="center"/>
            <w:hideMark/>
          </w:tcPr>
          <w:p w:rsidR="00984E0A" w:rsidRPr="00984E0A" w:rsidRDefault="00984E0A" w:rsidP="00984E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984E0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 xml:space="preserve">                 296 812,24   </w:t>
            </w:r>
          </w:p>
        </w:tc>
      </w:tr>
      <w:tr w:rsidR="00984E0A" w:rsidRPr="00984E0A" w:rsidTr="007714FF">
        <w:trPr>
          <w:trHeight w:val="255"/>
        </w:trPr>
        <w:tc>
          <w:tcPr>
            <w:tcW w:w="340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84E0A" w:rsidRPr="00984E0A" w:rsidRDefault="00984E0A" w:rsidP="00984E0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84E0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Прочие мероприятия по благоустройству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84E0A" w:rsidRPr="00984E0A" w:rsidRDefault="00984E0A" w:rsidP="00984E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84E0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84E0A" w:rsidRPr="00984E0A" w:rsidRDefault="00984E0A" w:rsidP="00984E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84E0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84E0A" w:rsidRPr="00984E0A" w:rsidRDefault="00984E0A" w:rsidP="00984E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84E0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84E0A" w:rsidRPr="00984E0A" w:rsidRDefault="00984E0A" w:rsidP="00984E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84E0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9990088100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84E0A" w:rsidRPr="00984E0A" w:rsidRDefault="00984E0A" w:rsidP="00984E0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84E0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984E0A" w:rsidRPr="00984E0A" w:rsidRDefault="00984E0A" w:rsidP="00984E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84E0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296 812,24   </w:t>
            </w:r>
          </w:p>
        </w:tc>
      </w:tr>
      <w:tr w:rsidR="00984E0A" w:rsidRPr="00984E0A" w:rsidTr="007714FF">
        <w:trPr>
          <w:trHeight w:val="255"/>
        </w:trPr>
        <w:tc>
          <w:tcPr>
            <w:tcW w:w="340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84E0A" w:rsidRPr="00984E0A" w:rsidRDefault="00984E0A" w:rsidP="00984E0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84E0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84E0A" w:rsidRPr="00984E0A" w:rsidRDefault="00984E0A" w:rsidP="00984E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84E0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84E0A" w:rsidRPr="00984E0A" w:rsidRDefault="00984E0A" w:rsidP="00984E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84E0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84E0A" w:rsidRPr="00984E0A" w:rsidRDefault="00984E0A" w:rsidP="00984E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84E0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84E0A" w:rsidRPr="00984E0A" w:rsidRDefault="00984E0A" w:rsidP="00984E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84E0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9990088100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84E0A" w:rsidRPr="00984E0A" w:rsidRDefault="00984E0A" w:rsidP="00984E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84E0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984E0A" w:rsidRPr="00984E0A" w:rsidRDefault="00984E0A" w:rsidP="00984E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84E0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                  296 812,24   </w:t>
            </w:r>
          </w:p>
        </w:tc>
      </w:tr>
      <w:tr w:rsidR="00984E0A" w:rsidRPr="00984E0A" w:rsidTr="007714FF">
        <w:trPr>
          <w:trHeight w:val="300"/>
        </w:trPr>
        <w:tc>
          <w:tcPr>
            <w:tcW w:w="340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4E0A" w:rsidRPr="00984E0A" w:rsidRDefault="00984E0A" w:rsidP="00984E0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84E0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Трудоустройство на временные места работы, безработных граждан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4E0A" w:rsidRPr="00984E0A" w:rsidRDefault="00984E0A" w:rsidP="00984E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84E0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4E0A" w:rsidRPr="00984E0A" w:rsidRDefault="00984E0A" w:rsidP="00984E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84E0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4E0A" w:rsidRPr="00984E0A" w:rsidRDefault="00984E0A" w:rsidP="00984E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84E0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84E0A" w:rsidRPr="00984E0A" w:rsidRDefault="00984E0A" w:rsidP="00984E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84E0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99900П0600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4E0A" w:rsidRPr="00984E0A" w:rsidRDefault="00984E0A" w:rsidP="00984E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84E0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984E0A" w:rsidRPr="00984E0A" w:rsidRDefault="00984E0A" w:rsidP="00984E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84E0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                      0,00   </w:t>
            </w:r>
          </w:p>
        </w:tc>
      </w:tr>
      <w:tr w:rsidR="00984E0A" w:rsidRPr="00984E0A" w:rsidTr="007714FF">
        <w:trPr>
          <w:trHeight w:val="255"/>
        </w:trPr>
        <w:tc>
          <w:tcPr>
            <w:tcW w:w="340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4E0A" w:rsidRPr="00984E0A" w:rsidRDefault="00984E0A" w:rsidP="00984E0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84E0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Фонд оплаты труда учреждений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4E0A" w:rsidRPr="00984E0A" w:rsidRDefault="00984E0A" w:rsidP="00984E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84E0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4E0A" w:rsidRPr="00984E0A" w:rsidRDefault="00984E0A" w:rsidP="00984E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84E0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4E0A" w:rsidRPr="00984E0A" w:rsidRDefault="00984E0A" w:rsidP="00984E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84E0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84E0A" w:rsidRPr="00984E0A" w:rsidRDefault="00984E0A" w:rsidP="00984E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84E0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99900П0600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4E0A" w:rsidRPr="00984E0A" w:rsidRDefault="00984E0A" w:rsidP="00984E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84E0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984E0A" w:rsidRPr="00984E0A" w:rsidRDefault="00984E0A" w:rsidP="00984E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84E0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                      0,00   </w:t>
            </w:r>
          </w:p>
        </w:tc>
      </w:tr>
      <w:tr w:rsidR="00984E0A" w:rsidRPr="00984E0A" w:rsidTr="007714FF">
        <w:trPr>
          <w:trHeight w:val="1020"/>
        </w:trPr>
        <w:tc>
          <w:tcPr>
            <w:tcW w:w="340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4E0A" w:rsidRPr="00984E0A" w:rsidRDefault="00984E0A" w:rsidP="00984E0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84E0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Взносы по обязательному социальному страхованию на выплаты по оплате труда работников и иные выплаты работникам учреждений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4E0A" w:rsidRPr="00984E0A" w:rsidRDefault="00984E0A" w:rsidP="00984E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84E0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4E0A" w:rsidRPr="00984E0A" w:rsidRDefault="00984E0A" w:rsidP="00984E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84E0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4E0A" w:rsidRPr="00984E0A" w:rsidRDefault="00984E0A" w:rsidP="00984E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84E0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84E0A" w:rsidRPr="00984E0A" w:rsidRDefault="00984E0A" w:rsidP="00984E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84E0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99900П0600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4E0A" w:rsidRPr="00984E0A" w:rsidRDefault="00984E0A" w:rsidP="00984E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84E0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984E0A" w:rsidRPr="00984E0A" w:rsidRDefault="00984E0A" w:rsidP="00984E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84E0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                      0,00   </w:t>
            </w:r>
          </w:p>
        </w:tc>
      </w:tr>
      <w:tr w:rsidR="00984E0A" w:rsidRPr="00984E0A" w:rsidTr="007714FF">
        <w:trPr>
          <w:trHeight w:val="603"/>
        </w:trPr>
        <w:tc>
          <w:tcPr>
            <w:tcW w:w="340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4E0A" w:rsidRPr="00984E0A" w:rsidRDefault="00984E0A" w:rsidP="00984E0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984E0A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Другие вопросы в области жилищно-коммунального хозяйства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4E0A" w:rsidRPr="00984E0A" w:rsidRDefault="00984E0A" w:rsidP="00984E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984E0A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4E0A" w:rsidRPr="00984E0A" w:rsidRDefault="00984E0A" w:rsidP="00984E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984E0A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05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4E0A" w:rsidRPr="00984E0A" w:rsidRDefault="00984E0A" w:rsidP="00984E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984E0A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05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84E0A" w:rsidRPr="00984E0A" w:rsidRDefault="00984E0A" w:rsidP="00984E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4E0A" w:rsidRPr="00984E0A" w:rsidRDefault="00984E0A" w:rsidP="00984E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984E0A" w:rsidRPr="00984E0A" w:rsidRDefault="00984E0A" w:rsidP="00984E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984E0A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10 000,00</w:t>
            </w:r>
          </w:p>
        </w:tc>
      </w:tr>
      <w:tr w:rsidR="00984E0A" w:rsidRPr="00984E0A" w:rsidTr="007714FF">
        <w:trPr>
          <w:trHeight w:val="555"/>
        </w:trPr>
        <w:tc>
          <w:tcPr>
            <w:tcW w:w="340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4E0A" w:rsidRPr="00984E0A" w:rsidRDefault="00984E0A" w:rsidP="00984E0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84E0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Осуществление полномочий муниципального района по организации водоснабжения в соответствии с заключенными соглашениями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4E0A" w:rsidRPr="00984E0A" w:rsidRDefault="00984E0A" w:rsidP="00984E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84E0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4E0A" w:rsidRPr="00984E0A" w:rsidRDefault="00984E0A" w:rsidP="00984E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84E0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4E0A" w:rsidRPr="00984E0A" w:rsidRDefault="00984E0A" w:rsidP="00984E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84E0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84E0A" w:rsidRPr="00984E0A" w:rsidRDefault="00984E0A" w:rsidP="00984E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84E0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99900П0400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4E0A" w:rsidRPr="00984E0A" w:rsidRDefault="00984E0A" w:rsidP="00984E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984E0A" w:rsidRPr="00984E0A" w:rsidRDefault="00984E0A" w:rsidP="00984E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84E0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10 000,00</w:t>
            </w:r>
          </w:p>
        </w:tc>
      </w:tr>
      <w:tr w:rsidR="00984E0A" w:rsidRPr="00984E0A" w:rsidTr="007714FF">
        <w:trPr>
          <w:trHeight w:val="549"/>
        </w:trPr>
        <w:tc>
          <w:tcPr>
            <w:tcW w:w="340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4E0A" w:rsidRPr="00984E0A" w:rsidRDefault="00984E0A" w:rsidP="00984E0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84E0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4E0A" w:rsidRPr="00984E0A" w:rsidRDefault="00984E0A" w:rsidP="00984E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84E0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4E0A" w:rsidRPr="00984E0A" w:rsidRDefault="00984E0A" w:rsidP="00984E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84E0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4E0A" w:rsidRPr="00984E0A" w:rsidRDefault="00984E0A" w:rsidP="00984E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84E0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84E0A" w:rsidRPr="00984E0A" w:rsidRDefault="00984E0A" w:rsidP="00984E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84E0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99900П0400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4E0A" w:rsidRPr="00984E0A" w:rsidRDefault="00984E0A" w:rsidP="00984E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84E0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984E0A" w:rsidRPr="00984E0A" w:rsidRDefault="00984E0A" w:rsidP="00984E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84E0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10 000,00</w:t>
            </w:r>
          </w:p>
        </w:tc>
      </w:tr>
      <w:tr w:rsidR="00984E0A" w:rsidRPr="00984E0A" w:rsidTr="007714FF">
        <w:trPr>
          <w:trHeight w:val="255"/>
        </w:trPr>
        <w:tc>
          <w:tcPr>
            <w:tcW w:w="340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984E0A" w:rsidRPr="00984E0A" w:rsidRDefault="00984E0A" w:rsidP="00984E0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84E0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КУЛЬТУРА, КИНЕМАТОГРАФИЯ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984E0A" w:rsidRPr="00984E0A" w:rsidRDefault="00984E0A" w:rsidP="00984E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984E0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984E0A" w:rsidRPr="00984E0A" w:rsidRDefault="00984E0A" w:rsidP="00984E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984E0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08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984E0A" w:rsidRPr="00984E0A" w:rsidRDefault="00984E0A" w:rsidP="00984E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984E0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984E0A" w:rsidRPr="00984E0A" w:rsidRDefault="00984E0A" w:rsidP="00984E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984E0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984E0A" w:rsidRPr="00984E0A" w:rsidRDefault="00984E0A" w:rsidP="00984E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984E0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92D050"/>
            <w:vAlign w:val="center"/>
            <w:hideMark/>
          </w:tcPr>
          <w:p w:rsidR="00984E0A" w:rsidRPr="00984E0A" w:rsidRDefault="00984E0A" w:rsidP="00984E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984E0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 xml:space="preserve">2 535 624,00  </w:t>
            </w:r>
          </w:p>
        </w:tc>
      </w:tr>
      <w:tr w:rsidR="00984E0A" w:rsidRPr="00984E0A" w:rsidTr="007714FF">
        <w:trPr>
          <w:trHeight w:val="495"/>
        </w:trPr>
        <w:tc>
          <w:tcPr>
            <w:tcW w:w="340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C000"/>
            <w:vAlign w:val="center"/>
            <w:hideMark/>
          </w:tcPr>
          <w:p w:rsidR="00984E0A" w:rsidRPr="00984E0A" w:rsidRDefault="00984E0A" w:rsidP="00984E0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984E0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Культура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vAlign w:val="center"/>
            <w:hideMark/>
          </w:tcPr>
          <w:p w:rsidR="00984E0A" w:rsidRPr="00984E0A" w:rsidRDefault="00984E0A" w:rsidP="00984E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984E0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vAlign w:val="center"/>
            <w:hideMark/>
          </w:tcPr>
          <w:p w:rsidR="00984E0A" w:rsidRPr="00984E0A" w:rsidRDefault="00984E0A" w:rsidP="00984E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984E0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08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vAlign w:val="center"/>
            <w:hideMark/>
          </w:tcPr>
          <w:p w:rsidR="00984E0A" w:rsidRPr="00984E0A" w:rsidRDefault="00984E0A" w:rsidP="00984E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984E0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vAlign w:val="center"/>
            <w:hideMark/>
          </w:tcPr>
          <w:p w:rsidR="00984E0A" w:rsidRPr="00984E0A" w:rsidRDefault="00984E0A" w:rsidP="00984E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984E0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vAlign w:val="center"/>
            <w:hideMark/>
          </w:tcPr>
          <w:p w:rsidR="00984E0A" w:rsidRPr="00984E0A" w:rsidRDefault="00984E0A" w:rsidP="00984E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984E0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C000"/>
            <w:vAlign w:val="center"/>
            <w:hideMark/>
          </w:tcPr>
          <w:p w:rsidR="00984E0A" w:rsidRPr="00984E0A" w:rsidRDefault="00984E0A" w:rsidP="00984E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984E0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 xml:space="preserve">1 977 524,00   </w:t>
            </w:r>
          </w:p>
        </w:tc>
      </w:tr>
      <w:tr w:rsidR="00984E0A" w:rsidRPr="00984E0A" w:rsidTr="007714FF">
        <w:trPr>
          <w:trHeight w:val="552"/>
        </w:trPr>
        <w:tc>
          <w:tcPr>
            <w:tcW w:w="340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84E0A" w:rsidRPr="00984E0A" w:rsidRDefault="00984E0A" w:rsidP="00984E0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84E0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Прочая закупка товаров, работ и услуг для государственных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4E0A" w:rsidRPr="00984E0A" w:rsidRDefault="00984E0A" w:rsidP="00984E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84E0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4E0A" w:rsidRPr="00984E0A" w:rsidRDefault="00984E0A" w:rsidP="00984E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84E0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08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4E0A" w:rsidRPr="00984E0A" w:rsidRDefault="00984E0A" w:rsidP="00984E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84E0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4E0A" w:rsidRPr="00984E0A" w:rsidRDefault="00984E0A" w:rsidP="00984E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84E0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9990087100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4E0A" w:rsidRPr="00984E0A" w:rsidRDefault="00984E0A" w:rsidP="00984E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84E0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984E0A" w:rsidRPr="00984E0A" w:rsidRDefault="00984E0A" w:rsidP="00984E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84E0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                  1 151 424,00   </w:t>
            </w:r>
          </w:p>
        </w:tc>
      </w:tr>
      <w:tr w:rsidR="00984E0A" w:rsidRPr="00984E0A" w:rsidTr="007714FF">
        <w:trPr>
          <w:trHeight w:val="255"/>
        </w:trPr>
        <w:tc>
          <w:tcPr>
            <w:tcW w:w="340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84E0A" w:rsidRPr="00984E0A" w:rsidRDefault="00984E0A" w:rsidP="00984E0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84E0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Закупка товаров, работ, услуг в сфере информационно-коммуникационных технологий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4E0A" w:rsidRPr="00984E0A" w:rsidRDefault="00984E0A" w:rsidP="00984E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84E0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4E0A" w:rsidRPr="00984E0A" w:rsidRDefault="00984E0A" w:rsidP="00984E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84E0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08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4E0A" w:rsidRPr="00984E0A" w:rsidRDefault="00984E0A" w:rsidP="00984E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84E0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4E0A" w:rsidRPr="00984E0A" w:rsidRDefault="00984E0A" w:rsidP="00984E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84E0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9990087100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4E0A" w:rsidRPr="00984E0A" w:rsidRDefault="00984E0A" w:rsidP="00984E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84E0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984E0A" w:rsidRPr="00984E0A" w:rsidRDefault="00984E0A" w:rsidP="00984E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84E0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40 000,00   </w:t>
            </w:r>
          </w:p>
        </w:tc>
      </w:tr>
      <w:tr w:rsidR="00984E0A" w:rsidRPr="00984E0A" w:rsidTr="007714FF">
        <w:trPr>
          <w:trHeight w:val="255"/>
        </w:trPr>
        <w:tc>
          <w:tcPr>
            <w:tcW w:w="340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84E0A" w:rsidRPr="00984E0A" w:rsidRDefault="00984E0A" w:rsidP="00984E0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84E0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Прочая закупка товаров, работ и услуг для государственных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4E0A" w:rsidRPr="00984E0A" w:rsidRDefault="00984E0A" w:rsidP="00984E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84E0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4E0A" w:rsidRPr="00984E0A" w:rsidRDefault="00984E0A" w:rsidP="00984E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84E0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08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4E0A" w:rsidRPr="00984E0A" w:rsidRDefault="00984E0A" w:rsidP="00984E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84E0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4E0A" w:rsidRPr="00984E0A" w:rsidRDefault="00984E0A" w:rsidP="00984E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84E0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9990087100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4E0A" w:rsidRPr="00984E0A" w:rsidRDefault="00984E0A" w:rsidP="00984E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84E0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984E0A" w:rsidRPr="00984E0A" w:rsidRDefault="00984E0A" w:rsidP="00984E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84E0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53 524,00</w:t>
            </w:r>
          </w:p>
        </w:tc>
      </w:tr>
      <w:tr w:rsidR="00984E0A" w:rsidRPr="00984E0A" w:rsidTr="007714FF">
        <w:trPr>
          <w:trHeight w:val="255"/>
        </w:trPr>
        <w:tc>
          <w:tcPr>
            <w:tcW w:w="340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84E0A" w:rsidRPr="00984E0A" w:rsidRDefault="00984E0A" w:rsidP="00984E0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84E0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Закупка энергетических ресурсов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4E0A" w:rsidRPr="00984E0A" w:rsidRDefault="00984E0A" w:rsidP="00984E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84E0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4E0A" w:rsidRPr="00984E0A" w:rsidRDefault="00984E0A" w:rsidP="00984E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84E0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08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4E0A" w:rsidRPr="00984E0A" w:rsidRDefault="00984E0A" w:rsidP="00984E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84E0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4E0A" w:rsidRPr="00984E0A" w:rsidRDefault="00984E0A" w:rsidP="00984E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84E0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9990087100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4E0A" w:rsidRPr="00984E0A" w:rsidRDefault="00984E0A" w:rsidP="00984E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84E0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984E0A" w:rsidRPr="00984E0A" w:rsidRDefault="00984E0A" w:rsidP="00984E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84E0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1 258 400,00</w:t>
            </w:r>
          </w:p>
        </w:tc>
      </w:tr>
      <w:tr w:rsidR="00984E0A" w:rsidRPr="00984E0A" w:rsidTr="007714FF">
        <w:trPr>
          <w:trHeight w:val="1020"/>
        </w:trPr>
        <w:tc>
          <w:tcPr>
            <w:tcW w:w="340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4E0A" w:rsidRPr="00984E0A" w:rsidRDefault="00984E0A" w:rsidP="00984E0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84E0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Межбюджетные трансферты на осуществление полномочий  по созданию условий для организации досуга и обеспечения жителей поселений услугами организаций культуры СП "Курумкан"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4E0A" w:rsidRPr="00984E0A" w:rsidRDefault="00984E0A" w:rsidP="00984E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84E0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4E0A" w:rsidRPr="00984E0A" w:rsidRDefault="00984E0A" w:rsidP="00984E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84E0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08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4E0A" w:rsidRPr="00984E0A" w:rsidRDefault="00984E0A" w:rsidP="00984E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84E0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4E0A" w:rsidRPr="00984E0A" w:rsidRDefault="00984E0A" w:rsidP="00984E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84E0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99900Р1400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4E0A" w:rsidRPr="00984E0A" w:rsidRDefault="00984E0A" w:rsidP="00984E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84E0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984E0A" w:rsidRPr="00984E0A" w:rsidRDefault="00984E0A" w:rsidP="00984E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84E0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625 600,00   </w:t>
            </w:r>
          </w:p>
        </w:tc>
      </w:tr>
      <w:tr w:rsidR="00984E0A" w:rsidRPr="00984E0A" w:rsidTr="007714FF">
        <w:trPr>
          <w:trHeight w:val="390"/>
        </w:trPr>
        <w:tc>
          <w:tcPr>
            <w:tcW w:w="340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4E0A" w:rsidRPr="00984E0A" w:rsidRDefault="00984E0A" w:rsidP="00984E0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984E0A" w:rsidRPr="00984E0A" w:rsidRDefault="00984E0A" w:rsidP="00984E0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84E0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Иные межбюджетные трансферты</w:t>
            </w:r>
          </w:p>
          <w:p w:rsidR="00984E0A" w:rsidRPr="00984E0A" w:rsidRDefault="00984E0A" w:rsidP="00984E0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984E0A" w:rsidRPr="00984E0A" w:rsidRDefault="00984E0A" w:rsidP="00984E0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4E0A" w:rsidRPr="00984E0A" w:rsidRDefault="00984E0A" w:rsidP="00984E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84E0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4E0A" w:rsidRPr="00984E0A" w:rsidRDefault="00984E0A" w:rsidP="00984E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84E0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08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4E0A" w:rsidRPr="00984E0A" w:rsidRDefault="00984E0A" w:rsidP="00984E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84E0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4E0A" w:rsidRPr="00984E0A" w:rsidRDefault="00984E0A" w:rsidP="00984E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84E0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99900Р1400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4E0A" w:rsidRPr="00984E0A" w:rsidRDefault="00984E0A" w:rsidP="00984E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84E0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540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984E0A" w:rsidRPr="00984E0A" w:rsidRDefault="00984E0A" w:rsidP="00984E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84E0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625 600,00   </w:t>
            </w:r>
          </w:p>
        </w:tc>
      </w:tr>
      <w:tr w:rsidR="00984E0A" w:rsidRPr="00984E0A" w:rsidTr="007714FF">
        <w:trPr>
          <w:trHeight w:val="390"/>
        </w:trPr>
        <w:tc>
          <w:tcPr>
            <w:tcW w:w="340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4E0A" w:rsidRPr="00984E0A" w:rsidRDefault="00984E0A" w:rsidP="00984E0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984E0A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Межбюджетные трансферты на осуществление части полномочий по хозяйственно-транспортному обеспечению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4E0A" w:rsidRPr="00984E0A" w:rsidRDefault="00984E0A" w:rsidP="00984E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984E0A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4E0A" w:rsidRPr="00984E0A" w:rsidRDefault="00984E0A" w:rsidP="00984E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984E0A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08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4E0A" w:rsidRPr="00984E0A" w:rsidRDefault="00984E0A" w:rsidP="00984E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984E0A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04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4E0A" w:rsidRPr="00984E0A" w:rsidRDefault="00984E0A" w:rsidP="00984E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984E0A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9990Р2400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4E0A" w:rsidRPr="00984E0A" w:rsidRDefault="00984E0A" w:rsidP="00984E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984E0A" w:rsidRPr="00984E0A" w:rsidRDefault="00984E0A" w:rsidP="00984E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984E0A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558 100,00</w:t>
            </w:r>
          </w:p>
        </w:tc>
      </w:tr>
      <w:tr w:rsidR="00984E0A" w:rsidRPr="00984E0A" w:rsidTr="007714FF">
        <w:trPr>
          <w:trHeight w:val="390"/>
        </w:trPr>
        <w:tc>
          <w:tcPr>
            <w:tcW w:w="340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4E0A" w:rsidRPr="00984E0A" w:rsidRDefault="00984E0A" w:rsidP="00984E0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84E0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Иные межбюджетные трансферты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4E0A" w:rsidRPr="00984E0A" w:rsidRDefault="00984E0A" w:rsidP="00984E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84E0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4E0A" w:rsidRPr="00984E0A" w:rsidRDefault="00984E0A" w:rsidP="00984E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84E0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08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4E0A" w:rsidRPr="00984E0A" w:rsidRDefault="00984E0A" w:rsidP="00984E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84E0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4E0A" w:rsidRPr="00984E0A" w:rsidRDefault="00984E0A" w:rsidP="00984E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84E0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9990Р2400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4E0A" w:rsidRPr="00984E0A" w:rsidRDefault="00984E0A" w:rsidP="00984E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84E0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540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984E0A" w:rsidRPr="00984E0A" w:rsidRDefault="00984E0A" w:rsidP="00984E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84E0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558 100,00</w:t>
            </w:r>
          </w:p>
        </w:tc>
      </w:tr>
      <w:tr w:rsidR="00984E0A" w:rsidRPr="00984E0A" w:rsidTr="007714FF">
        <w:trPr>
          <w:trHeight w:val="330"/>
        </w:trPr>
        <w:tc>
          <w:tcPr>
            <w:tcW w:w="340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984E0A" w:rsidRPr="00984E0A" w:rsidRDefault="00984E0A" w:rsidP="00984E0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84E0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СОЦИАЛЬНАЯ ПОЛИТИКА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984E0A" w:rsidRPr="00984E0A" w:rsidRDefault="00984E0A" w:rsidP="00984E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984E0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984E0A" w:rsidRPr="00984E0A" w:rsidRDefault="00984E0A" w:rsidP="00984E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984E0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984E0A" w:rsidRPr="00984E0A" w:rsidRDefault="00984E0A" w:rsidP="00984E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984E0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984E0A" w:rsidRPr="00984E0A" w:rsidRDefault="00984E0A" w:rsidP="00984E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984E0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984E0A" w:rsidRPr="00984E0A" w:rsidRDefault="00984E0A" w:rsidP="00984E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984E0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92D050"/>
            <w:vAlign w:val="center"/>
            <w:hideMark/>
          </w:tcPr>
          <w:p w:rsidR="00984E0A" w:rsidRPr="00984E0A" w:rsidRDefault="00984E0A" w:rsidP="00984E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984E0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 xml:space="preserve">                 </w:t>
            </w:r>
            <w:r w:rsidRPr="00984E0A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 xml:space="preserve">39 996,00   </w:t>
            </w:r>
          </w:p>
        </w:tc>
      </w:tr>
      <w:tr w:rsidR="00984E0A" w:rsidRPr="00984E0A" w:rsidTr="007714FF">
        <w:trPr>
          <w:trHeight w:val="255"/>
        </w:trPr>
        <w:tc>
          <w:tcPr>
            <w:tcW w:w="340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C000"/>
            <w:vAlign w:val="center"/>
            <w:hideMark/>
          </w:tcPr>
          <w:p w:rsidR="00984E0A" w:rsidRPr="00984E0A" w:rsidRDefault="00984E0A" w:rsidP="00984E0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984E0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Пенсионное обеспечение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vAlign w:val="center"/>
            <w:hideMark/>
          </w:tcPr>
          <w:p w:rsidR="00984E0A" w:rsidRPr="00984E0A" w:rsidRDefault="00984E0A" w:rsidP="00984E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984E0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vAlign w:val="center"/>
            <w:hideMark/>
          </w:tcPr>
          <w:p w:rsidR="00984E0A" w:rsidRPr="00984E0A" w:rsidRDefault="00984E0A" w:rsidP="00984E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984E0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vAlign w:val="center"/>
            <w:hideMark/>
          </w:tcPr>
          <w:p w:rsidR="00984E0A" w:rsidRPr="00984E0A" w:rsidRDefault="00984E0A" w:rsidP="00984E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984E0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vAlign w:val="center"/>
            <w:hideMark/>
          </w:tcPr>
          <w:p w:rsidR="00984E0A" w:rsidRPr="00984E0A" w:rsidRDefault="00984E0A" w:rsidP="00984E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984E0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vAlign w:val="center"/>
            <w:hideMark/>
          </w:tcPr>
          <w:p w:rsidR="00984E0A" w:rsidRPr="00984E0A" w:rsidRDefault="00984E0A" w:rsidP="00984E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984E0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C000"/>
            <w:vAlign w:val="center"/>
            <w:hideMark/>
          </w:tcPr>
          <w:p w:rsidR="00984E0A" w:rsidRPr="00984E0A" w:rsidRDefault="00984E0A" w:rsidP="00984E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984E0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 xml:space="preserve">                 </w:t>
            </w:r>
            <w:r w:rsidRPr="00984E0A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 xml:space="preserve">39 996,00   </w:t>
            </w:r>
          </w:p>
        </w:tc>
      </w:tr>
      <w:tr w:rsidR="00984E0A" w:rsidRPr="00984E0A" w:rsidTr="007714FF">
        <w:trPr>
          <w:trHeight w:val="510"/>
        </w:trPr>
        <w:tc>
          <w:tcPr>
            <w:tcW w:w="340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4E0A" w:rsidRPr="00984E0A" w:rsidRDefault="00984E0A" w:rsidP="00984E0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84E0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Доплаты к пенсиям, дополнительное пенсионное обеспечение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4E0A" w:rsidRPr="00984E0A" w:rsidRDefault="00984E0A" w:rsidP="00984E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84E0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4E0A" w:rsidRPr="00984E0A" w:rsidRDefault="00984E0A" w:rsidP="00984E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84E0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4E0A" w:rsidRPr="00984E0A" w:rsidRDefault="00984E0A" w:rsidP="00984E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84E0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4E0A" w:rsidRPr="00984E0A" w:rsidRDefault="00984E0A" w:rsidP="00984E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84E0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9990082500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4E0A" w:rsidRPr="00984E0A" w:rsidRDefault="00984E0A" w:rsidP="00984E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84E0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4E0A" w:rsidRPr="00984E0A" w:rsidRDefault="00984E0A" w:rsidP="00984E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84E0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                  39 996,00   </w:t>
            </w:r>
          </w:p>
        </w:tc>
      </w:tr>
      <w:tr w:rsidR="00984E0A" w:rsidRPr="00984E0A" w:rsidTr="007714FF">
        <w:trPr>
          <w:trHeight w:val="555"/>
        </w:trPr>
        <w:tc>
          <w:tcPr>
            <w:tcW w:w="340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4E0A" w:rsidRPr="00984E0A" w:rsidRDefault="00984E0A" w:rsidP="00984E0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84E0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Доплаты к пенсиям  муниципальных служащих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4E0A" w:rsidRPr="00984E0A" w:rsidRDefault="00984E0A" w:rsidP="00984E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84E0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4E0A" w:rsidRPr="00984E0A" w:rsidRDefault="00984E0A" w:rsidP="00984E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84E0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4E0A" w:rsidRPr="00984E0A" w:rsidRDefault="00984E0A" w:rsidP="00984E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84E0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4E0A" w:rsidRPr="00984E0A" w:rsidRDefault="00984E0A" w:rsidP="00984E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84E0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9990082500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4E0A" w:rsidRPr="00984E0A" w:rsidRDefault="00984E0A" w:rsidP="00984E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84E0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4E0A" w:rsidRPr="00984E0A" w:rsidRDefault="00984E0A" w:rsidP="00984E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84E0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                  39 996,00   </w:t>
            </w:r>
          </w:p>
        </w:tc>
      </w:tr>
      <w:tr w:rsidR="00984E0A" w:rsidRPr="00984E0A" w:rsidTr="007714FF">
        <w:trPr>
          <w:trHeight w:val="765"/>
        </w:trPr>
        <w:tc>
          <w:tcPr>
            <w:tcW w:w="340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84E0A" w:rsidRPr="00984E0A" w:rsidRDefault="00984E0A" w:rsidP="00984E0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84E0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Пособия, компенсации и иные социальные выплаты гражданам, кроме публичных нормативных обязательств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84E0A" w:rsidRPr="00984E0A" w:rsidRDefault="00984E0A" w:rsidP="00984E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84E0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84E0A" w:rsidRPr="00984E0A" w:rsidRDefault="00984E0A" w:rsidP="00984E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84E0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84E0A" w:rsidRPr="00984E0A" w:rsidRDefault="00984E0A" w:rsidP="00984E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84E0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84E0A" w:rsidRPr="00984E0A" w:rsidRDefault="00984E0A" w:rsidP="00984E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84E0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9990082500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84E0A" w:rsidRPr="00984E0A" w:rsidRDefault="00984E0A" w:rsidP="00984E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84E0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312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984E0A" w:rsidRPr="00984E0A" w:rsidRDefault="00984E0A" w:rsidP="00984E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84E0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39 996,00   </w:t>
            </w:r>
          </w:p>
        </w:tc>
      </w:tr>
      <w:tr w:rsidR="00984E0A" w:rsidRPr="00984E0A" w:rsidTr="007714FF">
        <w:trPr>
          <w:trHeight w:val="255"/>
        </w:trPr>
        <w:tc>
          <w:tcPr>
            <w:tcW w:w="340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984E0A" w:rsidRPr="00984E0A" w:rsidRDefault="00984E0A" w:rsidP="00984E0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84E0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ФИЗИЧЕСКАЯ КУЛЬТУРА И СПОРТ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984E0A" w:rsidRPr="00984E0A" w:rsidRDefault="00984E0A" w:rsidP="00984E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984E0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984E0A" w:rsidRPr="00984E0A" w:rsidRDefault="00984E0A" w:rsidP="00984E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984E0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984E0A" w:rsidRPr="00984E0A" w:rsidRDefault="00984E0A" w:rsidP="00984E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984E0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984E0A" w:rsidRPr="00984E0A" w:rsidRDefault="00984E0A" w:rsidP="00984E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984E0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984E0A" w:rsidRPr="00984E0A" w:rsidRDefault="00984E0A" w:rsidP="00984E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984E0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92D050"/>
            <w:vAlign w:val="center"/>
            <w:hideMark/>
          </w:tcPr>
          <w:p w:rsidR="00984E0A" w:rsidRPr="00984E0A" w:rsidRDefault="00984E0A" w:rsidP="00984E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984E0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 xml:space="preserve">                   10000,00   </w:t>
            </w:r>
          </w:p>
        </w:tc>
      </w:tr>
      <w:tr w:rsidR="00984E0A" w:rsidRPr="00984E0A" w:rsidTr="007714FF">
        <w:trPr>
          <w:trHeight w:val="255"/>
        </w:trPr>
        <w:tc>
          <w:tcPr>
            <w:tcW w:w="340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C000"/>
            <w:vAlign w:val="center"/>
            <w:hideMark/>
          </w:tcPr>
          <w:p w:rsidR="00984E0A" w:rsidRPr="00984E0A" w:rsidRDefault="00984E0A" w:rsidP="00984E0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984E0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Массовый спорт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vAlign w:val="center"/>
            <w:hideMark/>
          </w:tcPr>
          <w:p w:rsidR="00984E0A" w:rsidRPr="00984E0A" w:rsidRDefault="00984E0A" w:rsidP="00984E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984E0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vAlign w:val="center"/>
            <w:hideMark/>
          </w:tcPr>
          <w:p w:rsidR="00984E0A" w:rsidRPr="00984E0A" w:rsidRDefault="00984E0A" w:rsidP="00984E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984E0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vAlign w:val="center"/>
            <w:hideMark/>
          </w:tcPr>
          <w:p w:rsidR="00984E0A" w:rsidRPr="00984E0A" w:rsidRDefault="00984E0A" w:rsidP="00984E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984E0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02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vAlign w:val="center"/>
            <w:hideMark/>
          </w:tcPr>
          <w:p w:rsidR="00984E0A" w:rsidRPr="00984E0A" w:rsidRDefault="00984E0A" w:rsidP="00984E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984E0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vAlign w:val="center"/>
            <w:hideMark/>
          </w:tcPr>
          <w:p w:rsidR="00984E0A" w:rsidRPr="00984E0A" w:rsidRDefault="00984E0A" w:rsidP="00984E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984E0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C000"/>
            <w:vAlign w:val="center"/>
            <w:hideMark/>
          </w:tcPr>
          <w:p w:rsidR="00984E0A" w:rsidRPr="00984E0A" w:rsidRDefault="00984E0A" w:rsidP="00984E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984E0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 xml:space="preserve">                   10000,00   </w:t>
            </w:r>
          </w:p>
        </w:tc>
      </w:tr>
      <w:tr w:rsidR="00984E0A" w:rsidRPr="00984E0A" w:rsidTr="007714FF">
        <w:trPr>
          <w:trHeight w:val="510"/>
        </w:trPr>
        <w:tc>
          <w:tcPr>
            <w:tcW w:w="340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4E0A" w:rsidRPr="00984E0A" w:rsidRDefault="00984E0A" w:rsidP="00984E0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84E0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Выполнение других обязательств муниципального образования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4E0A" w:rsidRPr="00984E0A" w:rsidRDefault="00984E0A" w:rsidP="00984E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84E0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4E0A" w:rsidRPr="00984E0A" w:rsidRDefault="00984E0A" w:rsidP="00984E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84E0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4E0A" w:rsidRPr="00984E0A" w:rsidRDefault="00984E0A" w:rsidP="00984E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84E0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4E0A" w:rsidRPr="00984E0A" w:rsidRDefault="00984E0A" w:rsidP="00984E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84E0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9990088200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4E0A" w:rsidRPr="00984E0A" w:rsidRDefault="00984E0A" w:rsidP="00984E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84E0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4E0A" w:rsidRPr="00984E0A" w:rsidRDefault="00984E0A" w:rsidP="00984E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84E0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                    10000,00   </w:t>
            </w:r>
          </w:p>
        </w:tc>
      </w:tr>
      <w:tr w:rsidR="00984E0A" w:rsidRPr="00984E0A" w:rsidTr="007714FF">
        <w:trPr>
          <w:trHeight w:val="300"/>
        </w:trPr>
        <w:tc>
          <w:tcPr>
            <w:tcW w:w="34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84E0A" w:rsidRPr="00984E0A" w:rsidRDefault="00984E0A" w:rsidP="00984E0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84E0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Премии и гранты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4E0A" w:rsidRPr="00984E0A" w:rsidRDefault="00984E0A" w:rsidP="00984E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84E0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4E0A" w:rsidRPr="00984E0A" w:rsidRDefault="00984E0A" w:rsidP="00984E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84E0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4E0A" w:rsidRPr="00984E0A" w:rsidRDefault="00984E0A" w:rsidP="00984E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84E0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4E0A" w:rsidRPr="00984E0A" w:rsidRDefault="00984E0A" w:rsidP="00984E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84E0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9990088200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4E0A" w:rsidRPr="00984E0A" w:rsidRDefault="00984E0A" w:rsidP="00984E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84E0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350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4E0A" w:rsidRPr="00984E0A" w:rsidRDefault="00984E0A" w:rsidP="00984E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84E0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                    10000,00   </w:t>
            </w:r>
          </w:p>
        </w:tc>
      </w:tr>
      <w:tr w:rsidR="00984E0A" w:rsidRPr="00984E0A" w:rsidTr="007714FF">
        <w:trPr>
          <w:trHeight w:val="555"/>
        </w:trPr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4E0A" w:rsidRPr="00984E0A" w:rsidRDefault="00984E0A" w:rsidP="00984E0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984E0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ВСЕГО РАСХОДОВ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84E0A" w:rsidRPr="00984E0A" w:rsidRDefault="00984E0A" w:rsidP="00984E0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84E0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84E0A" w:rsidRPr="00984E0A" w:rsidRDefault="00984E0A" w:rsidP="00984E0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84E0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84E0A" w:rsidRPr="00984E0A" w:rsidRDefault="00984E0A" w:rsidP="00984E0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84E0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84E0A" w:rsidRPr="00984E0A" w:rsidRDefault="00984E0A" w:rsidP="00984E0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84E0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84E0A" w:rsidRPr="00984E0A" w:rsidRDefault="00984E0A" w:rsidP="00984E0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84E0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84E0A" w:rsidRPr="00984E0A" w:rsidRDefault="00984E0A" w:rsidP="00984E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984E0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 xml:space="preserve">9 382 096,24   </w:t>
            </w:r>
          </w:p>
        </w:tc>
      </w:tr>
    </w:tbl>
    <w:p w:rsidR="00984E0A" w:rsidRPr="00984E0A" w:rsidRDefault="00984E0A" w:rsidP="00984E0A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984E0A" w:rsidRPr="00984E0A" w:rsidRDefault="00984E0A" w:rsidP="00984E0A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984E0A" w:rsidRPr="00984E0A" w:rsidRDefault="00984E0A" w:rsidP="00984E0A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984E0A" w:rsidRPr="00984E0A" w:rsidRDefault="00984E0A" w:rsidP="00984E0A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984E0A" w:rsidRPr="00984E0A" w:rsidRDefault="00984E0A" w:rsidP="00984E0A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984E0A" w:rsidRPr="00984E0A" w:rsidRDefault="00984E0A" w:rsidP="00984E0A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984E0A" w:rsidRPr="00984E0A" w:rsidRDefault="00984E0A" w:rsidP="00984E0A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984E0A" w:rsidRPr="00984E0A" w:rsidRDefault="00984E0A" w:rsidP="00984E0A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984E0A" w:rsidRPr="00984E0A" w:rsidRDefault="00984E0A" w:rsidP="00984E0A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984E0A" w:rsidRPr="00984E0A" w:rsidRDefault="00984E0A" w:rsidP="00984E0A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984E0A" w:rsidRPr="00984E0A" w:rsidRDefault="00984E0A" w:rsidP="00984E0A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984E0A" w:rsidRPr="00984E0A" w:rsidRDefault="00984E0A" w:rsidP="00984E0A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984E0A" w:rsidRPr="00984E0A" w:rsidRDefault="00984E0A" w:rsidP="00984E0A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984E0A" w:rsidRPr="00984E0A" w:rsidRDefault="00984E0A" w:rsidP="00984E0A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984E0A" w:rsidRPr="00984E0A" w:rsidRDefault="00984E0A" w:rsidP="00984E0A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984E0A" w:rsidRPr="00984E0A" w:rsidRDefault="00984E0A" w:rsidP="00984E0A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984E0A" w:rsidRPr="00984E0A" w:rsidRDefault="00984E0A" w:rsidP="00984E0A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984E0A" w:rsidRPr="00984E0A" w:rsidRDefault="00984E0A" w:rsidP="00984E0A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bookmarkStart w:id="0" w:name="_GoBack"/>
      <w:bookmarkEnd w:id="0"/>
    </w:p>
    <w:p w:rsidR="00984E0A" w:rsidRPr="00984E0A" w:rsidRDefault="00984E0A" w:rsidP="00984E0A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984E0A" w:rsidRPr="00984E0A" w:rsidRDefault="00984E0A" w:rsidP="00984E0A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984E0A" w:rsidRPr="00984E0A" w:rsidRDefault="00984E0A" w:rsidP="00984E0A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984E0A" w:rsidRPr="00984E0A" w:rsidRDefault="00984E0A" w:rsidP="00984E0A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984E0A" w:rsidRPr="00984E0A" w:rsidRDefault="00984E0A" w:rsidP="00984E0A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984E0A" w:rsidRPr="00984E0A" w:rsidRDefault="00984E0A" w:rsidP="00984E0A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984E0A" w:rsidRPr="00984E0A" w:rsidRDefault="00984E0A" w:rsidP="00984E0A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984E0A" w:rsidRPr="00984E0A" w:rsidRDefault="00984E0A" w:rsidP="00984E0A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984E0A" w:rsidRPr="00984E0A" w:rsidRDefault="00984E0A" w:rsidP="00984E0A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984E0A" w:rsidRPr="00984E0A" w:rsidRDefault="00984E0A" w:rsidP="00984E0A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984E0A" w:rsidRPr="00984E0A" w:rsidRDefault="00984E0A" w:rsidP="00984E0A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984E0A" w:rsidRPr="00984E0A" w:rsidRDefault="00984E0A" w:rsidP="00984E0A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984E0A" w:rsidRPr="00984E0A" w:rsidRDefault="00984E0A" w:rsidP="00984E0A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984E0A" w:rsidRPr="00984E0A" w:rsidRDefault="00984E0A" w:rsidP="00984E0A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984E0A" w:rsidRPr="00984E0A" w:rsidRDefault="00984E0A" w:rsidP="00984E0A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984E0A" w:rsidRPr="00984E0A" w:rsidRDefault="00984E0A" w:rsidP="00984E0A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984E0A" w:rsidRPr="00984E0A" w:rsidRDefault="00984E0A" w:rsidP="00984E0A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984E0A" w:rsidRPr="00984E0A" w:rsidRDefault="00984E0A" w:rsidP="00984E0A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984E0A" w:rsidRPr="00984E0A" w:rsidRDefault="00984E0A" w:rsidP="00984E0A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984E0A" w:rsidRPr="00984E0A" w:rsidRDefault="00984E0A" w:rsidP="00984E0A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984E0A" w:rsidRPr="00984E0A" w:rsidRDefault="00984E0A" w:rsidP="00984E0A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984E0A" w:rsidRPr="00984E0A" w:rsidRDefault="00984E0A" w:rsidP="00984E0A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984E0A" w:rsidRPr="00984E0A" w:rsidRDefault="00984E0A" w:rsidP="00984E0A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984E0A" w:rsidRPr="00984E0A" w:rsidRDefault="00984E0A" w:rsidP="00984E0A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984E0A" w:rsidRPr="00984E0A" w:rsidRDefault="00984E0A" w:rsidP="00984E0A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984E0A" w:rsidRPr="00984E0A" w:rsidRDefault="00984E0A" w:rsidP="00984E0A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984E0A" w:rsidRPr="00984E0A" w:rsidRDefault="00984E0A" w:rsidP="00984E0A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984E0A" w:rsidRPr="00984E0A" w:rsidRDefault="00984E0A" w:rsidP="00984E0A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984E0A" w:rsidRPr="00984E0A" w:rsidRDefault="00984E0A" w:rsidP="00984E0A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984E0A" w:rsidRPr="00984E0A" w:rsidRDefault="00984E0A" w:rsidP="00984E0A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984E0A" w:rsidRPr="00984E0A" w:rsidRDefault="00984E0A" w:rsidP="00984E0A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984E0A" w:rsidRPr="00984E0A" w:rsidRDefault="00984E0A" w:rsidP="00984E0A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984E0A" w:rsidRPr="00984E0A" w:rsidRDefault="00984E0A" w:rsidP="00984E0A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984E0A" w:rsidRPr="00984E0A" w:rsidRDefault="00984E0A" w:rsidP="00984E0A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984E0A" w:rsidRPr="00984E0A" w:rsidRDefault="00984E0A" w:rsidP="00984E0A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984E0A" w:rsidRPr="00984E0A" w:rsidRDefault="00984E0A" w:rsidP="00984E0A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984E0A" w:rsidRPr="00984E0A" w:rsidRDefault="00984E0A" w:rsidP="00984E0A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984E0A" w:rsidRPr="00984E0A" w:rsidRDefault="00984E0A" w:rsidP="00984E0A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984E0A" w:rsidRPr="00984E0A" w:rsidRDefault="00984E0A" w:rsidP="00984E0A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984E0A" w:rsidRPr="00984E0A" w:rsidRDefault="00984E0A" w:rsidP="00984E0A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984E0A" w:rsidRPr="00984E0A" w:rsidRDefault="00984E0A" w:rsidP="00984E0A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984E0A" w:rsidRPr="00984E0A" w:rsidRDefault="00984E0A" w:rsidP="00984E0A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984E0A" w:rsidRPr="00984E0A" w:rsidRDefault="00984E0A" w:rsidP="00984E0A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984E0A" w:rsidRPr="00984E0A" w:rsidRDefault="00984E0A" w:rsidP="00984E0A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984E0A" w:rsidRPr="00984E0A" w:rsidRDefault="00984E0A" w:rsidP="00984E0A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2E485F" w:rsidRDefault="00984E0A"/>
    <w:sectPr w:rsidR="002E485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7B3F3D"/>
    <w:multiLevelType w:val="multilevel"/>
    <w:tmpl w:val="D4FEA5FA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1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160" w:hanging="1800"/>
      </w:pPr>
      <w:rPr>
        <w:rFonts w:hint="default"/>
      </w:rPr>
    </w:lvl>
  </w:abstractNum>
  <w:abstractNum w:abstractNumId="1">
    <w:nsid w:val="0CD90749"/>
    <w:multiLevelType w:val="multilevel"/>
    <w:tmpl w:val="0EA400A2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80" w:hanging="360"/>
      </w:pPr>
      <w:rPr>
        <w:rFonts w:hint="default"/>
        <w:sz w:val="24"/>
        <w:szCs w:val="24"/>
      </w:rPr>
    </w:lvl>
    <w:lvl w:ilvl="2">
      <w:start w:val="1"/>
      <w:numFmt w:val="decimal"/>
      <w:lvlText w:val="%1.%2.%3."/>
      <w:lvlJc w:val="left"/>
      <w:pPr>
        <w:ind w:left="15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1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160" w:hanging="1800"/>
      </w:pPr>
      <w:rPr>
        <w:rFonts w:hint="default"/>
      </w:rPr>
    </w:lvl>
  </w:abstractNum>
  <w:abstractNum w:abstractNumId="2">
    <w:nsid w:val="119F3EB8"/>
    <w:multiLevelType w:val="hybridMultilevel"/>
    <w:tmpl w:val="4606BB14"/>
    <w:lvl w:ilvl="0" w:tplc="6220C4D2">
      <w:start w:val="1"/>
      <w:numFmt w:val="decimal"/>
      <w:lvlText w:val="%1."/>
      <w:lvlJc w:val="left"/>
      <w:pPr>
        <w:ind w:left="8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05" w:hanging="360"/>
      </w:pPr>
    </w:lvl>
    <w:lvl w:ilvl="2" w:tplc="0419001B" w:tentative="1">
      <w:start w:val="1"/>
      <w:numFmt w:val="lowerRoman"/>
      <w:lvlText w:val="%3."/>
      <w:lvlJc w:val="right"/>
      <w:pPr>
        <w:ind w:left="2325" w:hanging="180"/>
      </w:pPr>
    </w:lvl>
    <w:lvl w:ilvl="3" w:tplc="0419000F" w:tentative="1">
      <w:start w:val="1"/>
      <w:numFmt w:val="decimal"/>
      <w:lvlText w:val="%4."/>
      <w:lvlJc w:val="left"/>
      <w:pPr>
        <w:ind w:left="3045" w:hanging="360"/>
      </w:pPr>
    </w:lvl>
    <w:lvl w:ilvl="4" w:tplc="04190019" w:tentative="1">
      <w:start w:val="1"/>
      <w:numFmt w:val="lowerLetter"/>
      <w:lvlText w:val="%5."/>
      <w:lvlJc w:val="left"/>
      <w:pPr>
        <w:ind w:left="3765" w:hanging="360"/>
      </w:pPr>
    </w:lvl>
    <w:lvl w:ilvl="5" w:tplc="0419001B" w:tentative="1">
      <w:start w:val="1"/>
      <w:numFmt w:val="lowerRoman"/>
      <w:lvlText w:val="%6."/>
      <w:lvlJc w:val="right"/>
      <w:pPr>
        <w:ind w:left="4485" w:hanging="180"/>
      </w:pPr>
    </w:lvl>
    <w:lvl w:ilvl="6" w:tplc="0419000F" w:tentative="1">
      <w:start w:val="1"/>
      <w:numFmt w:val="decimal"/>
      <w:lvlText w:val="%7."/>
      <w:lvlJc w:val="left"/>
      <w:pPr>
        <w:ind w:left="5205" w:hanging="360"/>
      </w:pPr>
    </w:lvl>
    <w:lvl w:ilvl="7" w:tplc="04190019" w:tentative="1">
      <w:start w:val="1"/>
      <w:numFmt w:val="lowerLetter"/>
      <w:lvlText w:val="%8."/>
      <w:lvlJc w:val="left"/>
      <w:pPr>
        <w:ind w:left="5925" w:hanging="360"/>
      </w:pPr>
    </w:lvl>
    <w:lvl w:ilvl="8" w:tplc="0419001B" w:tentative="1">
      <w:start w:val="1"/>
      <w:numFmt w:val="lowerRoman"/>
      <w:lvlText w:val="%9."/>
      <w:lvlJc w:val="right"/>
      <w:pPr>
        <w:ind w:left="6645" w:hanging="180"/>
      </w:pPr>
    </w:lvl>
  </w:abstractNum>
  <w:abstractNum w:abstractNumId="3">
    <w:nsid w:val="154A7E3B"/>
    <w:multiLevelType w:val="hybridMultilevel"/>
    <w:tmpl w:val="3D9298EC"/>
    <w:lvl w:ilvl="0" w:tplc="890AE510">
      <w:start w:val="1"/>
      <w:numFmt w:val="decimal"/>
      <w:lvlText w:val="%1)"/>
      <w:lvlJc w:val="left"/>
      <w:pPr>
        <w:ind w:left="10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60" w:hanging="360"/>
      </w:pPr>
    </w:lvl>
    <w:lvl w:ilvl="2" w:tplc="0419001B" w:tentative="1">
      <w:start w:val="1"/>
      <w:numFmt w:val="lowerRoman"/>
      <w:lvlText w:val="%3."/>
      <w:lvlJc w:val="right"/>
      <w:pPr>
        <w:ind w:left="2480" w:hanging="180"/>
      </w:pPr>
    </w:lvl>
    <w:lvl w:ilvl="3" w:tplc="0419000F" w:tentative="1">
      <w:start w:val="1"/>
      <w:numFmt w:val="decimal"/>
      <w:lvlText w:val="%4."/>
      <w:lvlJc w:val="left"/>
      <w:pPr>
        <w:ind w:left="3200" w:hanging="360"/>
      </w:pPr>
    </w:lvl>
    <w:lvl w:ilvl="4" w:tplc="04190019" w:tentative="1">
      <w:start w:val="1"/>
      <w:numFmt w:val="lowerLetter"/>
      <w:lvlText w:val="%5."/>
      <w:lvlJc w:val="left"/>
      <w:pPr>
        <w:ind w:left="3920" w:hanging="360"/>
      </w:pPr>
    </w:lvl>
    <w:lvl w:ilvl="5" w:tplc="0419001B" w:tentative="1">
      <w:start w:val="1"/>
      <w:numFmt w:val="lowerRoman"/>
      <w:lvlText w:val="%6."/>
      <w:lvlJc w:val="right"/>
      <w:pPr>
        <w:ind w:left="4640" w:hanging="180"/>
      </w:pPr>
    </w:lvl>
    <w:lvl w:ilvl="6" w:tplc="0419000F" w:tentative="1">
      <w:start w:val="1"/>
      <w:numFmt w:val="decimal"/>
      <w:lvlText w:val="%7."/>
      <w:lvlJc w:val="left"/>
      <w:pPr>
        <w:ind w:left="5360" w:hanging="360"/>
      </w:pPr>
    </w:lvl>
    <w:lvl w:ilvl="7" w:tplc="04190019" w:tentative="1">
      <w:start w:val="1"/>
      <w:numFmt w:val="lowerLetter"/>
      <w:lvlText w:val="%8."/>
      <w:lvlJc w:val="left"/>
      <w:pPr>
        <w:ind w:left="6080" w:hanging="360"/>
      </w:pPr>
    </w:lvl>
    <w:lvl w:ilvl="8" w:tplc="0419001B" w:tentative="1">
      <w:start w:val="1"/>
      <w:numFmt w:val="lowerRoman"/>
      <w:lvlText w:val="%9."/>
      <w:lvlJc w:val="right"/>
      <w:pPr>
        <w:ind w:left="6800" w:hanging="180"/>
      </w:pPr>
    </w:lvl>
  </w:abstractNum>
  <w:abstractNum w:abstractNumId="4">
    <w:nsid w:val="1C3E2860"/>
    <w:multiLevelType w:val="hybridMultilevel"/>
    <w:tmpl w:val="E4288252"/>
    <w:lvl w:ilvl="0" w:tplc="026C4EA8">
      <w:start w:val="3"/>
      <w:numFmt w:val="decimal"/>
      <w:lvlText w:val="%1)"/>
      <w:lvlJc w:val="left"/>
      <w:pPr>
        <w:ind w:left="8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05" w:hanging="360"/>
      </w:pPr>
    </w:lvl>
    <w:lvl w:ilvl="2" w:tplc="0419001B" w:tentative="1">
      <w:start w:val="1"/>
      <w:numFmt w:val="lowerRoman"/>
      <w:lvlText w:val="%3."/>
      <w:lvlJc w:val="right"/>
      <w:pPr>
        <w:ind w:left="2325" w:hanging="180"/>
      </w:pPr>
    </w:lvl>
    <w:lvl w:ilvl="3" w:tplc="0419000F" w:tentative="1">
      <w:start w:val="1"/>
      <w:numFmt w:val="decimal"/>
      <w:lvlText w:val="%4."/>
      <w:lvlJc w:val="left"/>
      <w:pPr>
        <w:ind w:left="3045" w:hanging="360"/>
      </w:pPr>
    </w:lvl>
    <w:lvl w:ilvl="4" w:tplc="04190019" w:tentative="1">
      <w:start w:val="1"/>
      <w:numFmt w:val="lowerLetter"/>
      <w:lvlText w:val="%5."/>
      <w:lvlJc w:val="left"/>
      <w:pPr>
        <w:ind w:left="3765" w:hanging="360"/>
      </w:pPr>
    </w:lvl>
    <w:lvl w:ilvl="5" w:tplc="0419001B" w:tentative="1">
      <w:start w:val="1"/>
      <w:numFmt w:val="lowerRoman"/>
      <w:lvlText w:val="%6."/>
      <w:lvlJc w:val="right"/>
      <w:pPr>
        <w:ind w:left="4485" w:hanging="180"/>
      </w:pPr>
    </w:lvl>
    <w:lvl w:ilvl="6" w:tplc="0419000F" w:tentative="1">
      <w:start w:val="1"/>
      <w:numFmt w:val="decimal"/>
      <w:lvlText w:val="%7."/>
      <w:lvlJc w:val="left"/>
      <w:pPr>
        <w:ind w:left="5205" w:hanging="360"/>
      </w:pPr>
    </w:lvl>
    <w:lvl w:ilvl="7" w:tplc="04190019" w:tentative="1">
      <w:start w:val="1"/>
      <w:numFmt w:val="lowerLetter"/>
      <w:lvlText w:val="%8."/>
      <w:lvlJc w:val="left"/>
      <w:pPr>
        <w:ind w:left="5925" w:hanging="360"/>
      </w:pPr>
    </w:lvl>
    <w:lvl w:ilvl="8" w:tplc="0419001B" w:tentative="1">
      <w:start w:val="1"/>
      <w:numFmt w:val="lowerRoman"/>
      <w:lvlText w:val="%9."/>
      <w:lvlJc w:val="right"/>
      <w:pPr>
        <w:ind w:left="6645" w:hanging="180"/>
      </w:pPr>
    </w:lvl>
  </w:abstractNum>
  <w:abstractNum w:abstractNumId="5">
    <w:nsid w:val="1DA568F0"/>
    <w:multiLevelType w:val="multilevel"/>
    <w:tmpl w:val="11125BE8"/>
    <w:lvl w:ilvl="0">
      <w:start w:val="8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02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79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29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434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936" w:hanging="1800"/>
      </w:pPr>
      <w:rPr>
        <w:rFonts w:hint="default"/>
      </w:rPr>
    </w:lvl>
  </w:abstractNum>
  <w:abstractNum w:abstractNumId="6">
    <w:nsid w:val="1F036C9F"/>
    <w:multiLevelType w:val="hybridMultilevel"/>
    <w:tmpl w:val="94E46C30"/>
    <w:lvl w:ilvl="0" w:tplc="BA8400CA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7">
    <w:nsid w:val="27DA2180"/>
    <w:multiLevelType w:val="hybridMultilevel"/>
    <w:tmpl w:val="F7587A8E"/>
    <w:lvl w:ilvl="0" w:tplc="04190011">
      <w:start w:val="1"/>
      <w:numFmt w:val="decimal"/>
      <w:lvlText w:val="%1)"/>
      <w:lvlJc w:val="left"/>
      <w:pPr>
        <w:ind w:left="2006" w:hanging="115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8">
    <w:nsid w:val="35D44BAC"/>
    <w:multiLevelType w:val="hybridMultilevel"/>
    <w:tmpl w:val="98BABA7C"/>
    <w:lvl w:ilvl="0" w:tplc="092E6BD8">
      <w:start w:val="1"/>
      <w:numFmt w:val="decimal"/>
      <w:lvlText w:val="%1."/>
      <w:lvlJc w:val="left"/>
      <w:pPr>
        <w:tabs>
          <w:tab w:val="num" w:pos="780"/>
        </w:tabs>
        <w:ind w:left="780" w:hanging="360"/>
      </w:pPr>
      <w:rPr>
        <w:rFonts w:hint="default"/>
      </w:rPr>
    </w:lvl>
    <w:lvl w:ilvl="1" w:tplc="9CDADB50">
      <w:start w:val="1"/>
      <w:numFmt w:val="decimal"/>
      <w:lvlText w:val="%2."/>
      <w:lvlJc w:val="left"/>
      <w:pPr>
        <w:tabs>
          <w:tab w:val="num" w:pos="1500"/>
        </w:tabs>
        <w:ind w:left="1500" w:hanging="360"/>
      </w:pPr>
      <w:rPr>
        <w:rFonts w:ascii="Times New Roman" w:eastAsia="Times New Roman" w:hAnsi="Times New Roman"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220"/>
        </w:tabs>
        <w:ind w:left="22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40"/>
        </w:tabs>
        <w:ind w:left="29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60"/>
        </w:tabs>
        <w:ind w:left="36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80"/>
        </w:tabs>
        <w:ind w:left="43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00"/>
        </w:tabs>
        <w:ind w:left="51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20"/>
        </w:tabs>
        <w:ind w:left="58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40"/>
        </w:tabs>
        <w:ind w:left="6540" w:hanging="180"/>
      </w:pPr>
    </w:lvl>
  </w:abstractNum>
  <w:abstractNum w:abstractNumId="9">
    <w:nsid w:val="3E82417A"/>
    <w:multiLevelType w:val="hybridMultilevel"/>
    <w:tmpl w:val="58704B56"/>
    <w:lvl w:ilvl="0" w:tplc="E772A054">
      <w:start w:val="1"/>
      <w:numFmt w:val="decimal"/>
      <w:lvlText w:val="%1)"/>
      <w:lvlJc w:val="left"/>
      <w:pPr>
        <w:tabs>
          <w:tab w:val="num" w:pos="1260"/>
        </w:tabs>
        <w:ind w:left="12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10">
    <w:nsid w:val="55544CA5"/>
    <w:multiLevelType w:val="hybridMultilevel"/>
    <w:tmpl w:val="4762EA14"/>
    <w:lvl w:ilvl="0" w:tplc="F2C88094">
      <w:start w:val="1"/>
      <w:numFmt w:val="decimal"/>
      <w:lvlText w:val="%1)"/>
      <w:lvlJc w:val="left"/>
      <w:pPr>
        <w:ind w:left="8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05" w:hanging="360"/>
      </w:pPr>
    </w:lvl>
    <w:lvl w:ilvl="2" w:tplc="0419001B" w:tentative="1">
      <w:start w:val="1"/>
      <w:numFmt w:val="lowerRoman"/>
      <w:lvlText w:val="%3."/>
      <w:lvlJc w:val="right"/>
      <w:pPr>
        <w:ind w:left="2325" w:hanging="180"/>
      </w:pPr>
    </w:lvl>
    <w:lvl w:ilvl="3" w:tplc="0419000F" w:tentative="1">
      <w:start w:val="1"/>
      <w:numFmt w:val="decimal"/>
      <w:lvlText w:val="%4."/>
      <w:lvlJc w:val="left"/>
      <w:pPr>
        <w:ind w:left="3045" w:hanging="360"/>
      </w:pPr>
    </w:lvl>
    <w:lvl w:ilvl="4" w:tplc="04190019" w:tentative="1">
      <w:start w:val="1"/>
      <w:numFmt w:val="lowerLetter"/>
      <w:lvlText w:val="%5."/>
      <w:lvlJc w:val="left"/>
      <w:pPr>
        <w:ind w:left="3765" w:hanging="360"/>
      </w:pPr>
    </w:lvl>
    <w:lvl w:ilvl="5" w:tplc="0419001B" w:tentative="1">
      <w:start w:val="1"/>
      <w:numFmt w:val="lowerRoman"/>
      <w:lvlText w:val="%6."/>
      <w:lvlJc w:val="right"/>
      <w:pPr>
        <w:ind w:left="4485" w:hanging="180"/>
      </w:pPr>
    </w:lvl>
    <w:lvl w:ilvl="6" w:tplc="0419000F" w:tentative="1">
      <w:start w:val="1"/>
      <w:numFmt w:val="decimal"/>
      <w:lvlText w:val="%7."/>
      <w:lvlJc w:val="left"/>
      <w:pPr>
        <w:ind w:left="5205" w:hanging="360"/>
      </w:pPr>
    </w:lvl>
    <w:lvl w:ilvl="7" w:tplc="04190019" w:tentative="1">
      <w:start w:val="1"/>
      <w:numFmt w:val="lowerLetter"/>
      <w:lvlText w:val="%8."/>
      <w:lvlJc w:val="left"/>
      <w:pPr>
        <w:ind w:left="5925" w:hanging="360"/>
      </w:pPr>
    </w:lvl>
    <w:lvl w:ilvl="8" w:tplc="0419001B" w:tentative="1">
      <w:start w:val="1"/>
      <w:numFmt w:val="lowerRoman"/>
      <w:lvlText w:val="%9."/>
      <w:lvlJc w:val="right"/>
      <w:pPr>
        <w:ind w:left="6645" w:hanging="180"/>
      </w:pPr>
    </w:lvl>
  </w:abstractNum>
  <w:abstractNum w:abstractNumId="11">
    <w:nsid w:val="5715781B"/>
    <w:multiLevelType w:val="multilevel"/>
    <w:tmpl w:val="31CE1EEE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644" w:hanging="360"/>
      </w:pPr>
      <w:rPr>
        <w:rFonts w:hint="default"/>
        <w:sz w:val="24"/>
        <w:szCs w:val="24"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57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50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14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42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072" w:hanging="1800"/>
      </w:pPr>
      <w:rPr>
        <w:rFonts w:hint="default"/>
      </w:rPr>
    </w:lvl>
  </w:abstractNum>
  <w:abstractNum w:abstractNumId="12">
    <w:nsid w:val="6E113F64"/>
    <w:multiLevelType w:val="multilevel"/>
    <w:tmpl w:val="57F82768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1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160" w:hanging="1800"/>
      </w:pPr>
      <w:rPr>
        <w:rFonts w:hint="default"/>
      </w:rPr>
    </w:lvl>
  </w:abstractNum>
  <w:abstractNum w:abstractNumId="13">
    <w:nsid w:val="6F1B31DE"/>
    <w:multiLevelType w:val="multilevel"/>
    <w:tmpl w:val="AF72169E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02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57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50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14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42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072" w:hanging="1800"/>
      </w:pPr>
      <w:rPr>
        <w:rFonts w:hint="default"/>
      </w:rPr>
    </w:lvl>
  </w:abstractNum>
  <w:num w:numId="1">
    <w:abstractNumId w:val="10"/>
  </w:num>
  <w:num w:numId="2">
    <w:abstractNumId w:val="2"/>
  </w:num>
  <w:num w:numId="3">
    <w:abstractNumId w:val="4"/>
  </w:num>
  <w:num w:numId="4">
    <w:abstractNumId w:val="9"/>
  </w:num>
  <w:num w:numId="5">
    <w:abstractNumId w:val="7"/>
  </w:num>
  <w:num w:numId="6">
    <w:abstractNumId w:val="6"/>
  </w:num>
  <w:num w:numId="7">
    <w:abstractNumId w:val="8"/>
  </w:num>
  <w:num w:numId="8">
    <w:abstractNumId w:val="0"/>
  </w:num>
  <w:num w:numId="9">
    <w:abstractNumId w:val="12"/>
  </w:num>
  <w:num w:numId="10">
    <w:abstractNumId w:val="1"/>
  </w:num>
  <w:num w:numId="11">
    <w:abstractNumId w:val="11"/>
  </w:num>
  <w:num w:numId="12">
    <w:abstractNumId w:val="13"/>
  </w:num>
  <w:num w:numId="13">
    <w:abstractNumId w:val="5"/>
  </w:num>
  <w:num w:numId="1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014DE"/>
    <w:rsid w:val="000F56EC"/>
    <w:rsid w:val="007014DE"/>
    <w:rsid w:val="007112DA"/>
    <w:rsid w:val="00984E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">
    <w:name w:val="Нет списка1"/>
    <w:next w:val="a2"/>
    <w:uiPriority w:val="99"/>
    <w:semiHidden/>
    <w:unhideWhenUsed/>
    <w:rsid w:val="00984E0A"/>
  </w:style>
  <w:style w:type="table" w:styleId="a3">
    <w:name w:val="Table Grid"/>
    <w:basedOn w:val="a1"/>
    <w:uiPriority w:val="59"/>
    <w:rsid w:val="00984E0A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">
    <w:name w:val="Основной текст с отступом 2 Знак"/>
    <w:link w:val="20"/>
    <w:rsid w:val="00984E0A"/>
    <w:rPr>
      <w:rFonts w:ascii="Times New Roman" w:eastAsia="Times New Roman" w:hAnsi="Times New Roman" w:cs="Times New Roman"/>
      <w:sz w:val="24"/>
      <w:szCs w:val="24"/>
    </w:rPr>
  </w:style>
  <w:style w:type="paragraph" w:styleId="20">
    <w:name w:val="Body Text Indent 2"/>
    <w:basedOn w:val="a"/>
    <w:link w:val="2"/>
    <w:rsid w:val="00984E0A"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1">
    <w:name w:val="Основной текст с отступом 2 Знак1"/>
    <w:basedOn w:val="a0"/>
    <w:uiPriority w:val="99"/>
    <w:semiHidden/>
    <w:rsid w:val="00984E0A"/>
  </w:style>
  <w:style w:type="paragraph" w:styleId="a4">
    <w:name w:val="List Paragraph"/>
    <w:basedOn w:val="a"/>
    <w:uiPriority w:val="34"/>
    <w:qFormat/>
    <w:rsid w:val="00984E0A"/>
    <w:pPr>
      <w:ind w:left="720"/>
      <w:contextualSpacing/>
    </w:pPr>
    <w:rPr>
      <w:rFonts w:ascii="Calibri" w:eastAsia="Times New Roman" w:hAnsi="Calibri" w:cs="Times New Roman"/>
      <w:lang w:eastAsia="ru-RU"/>
    </w:rPr>
  </w:style>
  <w:style w:type="character" w:customStyle="1" w:styleId="a5">
    <w:name w:val="Стиль полужирный"/>
    <w:rsid w:val="00984E0A"/>
    <w:rPr>
      <w:bCs/>
    </w:rPr>
  </w:style>
  <w:style w:type="paragraph" w:styleId="22">
    <w:name w:val="Body Text 2"/>
    <w:basedOn w:val="a"/>
    <w:link w:val="23"/>
    <w:uiPriority w:val="99"/>
    <w:unhideWhenUsed/>
    <w:rsid w:val="00984E0A"/>
    <w:pPr>
      <w:spacing w:after="120" w:line="480" w:lineRule="auto"/>
    </w:pPr>
    <w:rPr>
      <w:rFonts w:ascii="Calibri" w:eastAsia="Times New Roman" w:hAnsi="Calibri" w:cs="Times New Roman"/>
      <w:lang w:eastAsia="ru-RU"/>
    </w:rPr>
  </w:style>
  <w:style w:type="character" w:customStyle="1" w:styleId="23">
    <w:name w:val="Основной текст 2 Знак"/>
    <w:basedOn w:val="a0"/>
    <w:link w:val="22"/>
    <w:uiPriority w:val="99"/>
    <w:rsid w:val="00984E0A"/>
    <w:rPr>
      <w:rFonts w:ascii="Calibri" w:eastAsia="Times New Roman" w:hAnsi="Calibri" w:cs="Times New Roman"/>
      <w:lang w:eastAsia="ru-RU"/>
    </w:rPr>
  </w:style>
  <w:style w:type="paragraph" w:styleId="a6">
    <w:name w:val="Balloon Text"/>
    <w:basedOn w:val="a"/>
    <w:link w:val="a7"/>
    <w:semiHidden/>
    <w:unhideWhenUsed/>
    <w:rsid w:val="00984E0A"/>
    <w:pPr>
      <w:spacing w:after="0" w:line="240" w:lineRule="auto"/>
    </w:pPr>
    <w:rPr>
      <w:rFonts w:ascii="Tahoma" w:eastAsia="Times New Roman" w:hAnsi="Tahoma" w:cs="Times New Roman"/>
      <w:sz w:val="16"/>
      <w:szCs w:val="16"/>
      <w:lang w:val="x-none" w:eastAsia="x-none"/>
    </w:rPr>
  </w:style>
  <w:style w:type="character" w:customStyle="1" w:styleId="a7">
    <w:name w:val="Текст выноски Знак"/>
    <w:basedOn w:val="a0"/>
    <w:link w:val="a6"/>
    <w:semiHidden/>
    <w:rsid w:val="00984E0A"/>
    <w:rPr>
      <w:rFonts w:ascii="Tahoma" w:eastAsia="Times New Roman" w:hAnsi="Tahoma" w:cs="Times New Roman"/>
      <w:sz w:val="16"/>
      <w:szCs w:val="16"/>
      <w:lang w:val="x-none" w:eastAsia="x-none"/>
    </w:rPr>
  </w:style>
  <w:style w:type="paragraph" w:styleId="a8">
    <w:name w:val="Title"/>
    <w:basedOn w:val="a"/>
    <w:link w:val="a9"/>
    <w:qFormat/>
    <w:rsid w:val="00984E0A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8"/>
      <w:szCs w:val="20"/>
      <w:lang w:val="x-none" w:eastAsia="x-none"/>
    </w:rPr>
  </w:style>
  <w:style w:type="character" w:customStyle="1" w:styleId="a9">
    <w:name w:val="Название Знак"/>
    <w:basedOn w:val="a0"/>
    <w:link w:val="a8"/>
    <w:rsid w:val="00984E0A"/>
    <w:rPr>
      <w:rFonts w:ascii="Times New Roman" w:eastAsia="Times New Roman" w:hAnsi="Times New Roman" w:cs="Times New Roman"/>
      <w:b/>
      <w:sz w:val="28"/>
      <w:szCs w:val="20"/>
      <w:lang w:val="x-none" w:eastAsia="x-none"/>
    </w:rPr>
  </w:style>
  <w:style w:type="paragraph" w:customStyle="1" w:styleId="ConsTitle">
    <w:name w:val="ConsTitle"/>
    <w:rsid w:val="00984E0A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</w:rPr>
  </w:style>
  <w:style w:type="paragraph" w:customStyle="1" w:styleId="ConsPlusNormal">
    <w:name w:val="ConsPlusNormal"/>
    <w:rsid w:val="00984E0A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nformat">
    <w:name w:val="ConsPlusNonformat"/>
    <w:rsid w:val="00984E0A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984E0A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a">
    <w:name w:val="header"/>
    <w:basedOn w:val="a"/>
    <w:link w:val="ab"/>
    <w:uiPriority w:val="99"/>
    <w:unhideWhenUsed/>
    <w:rsid w:val="00984E0A"/>
    <w:pPr>
      <w:tabs>
        <w:tab w:val="center" w:pos="4677"/>
        <w:tab w:val="right" w:pos="9355"/>
      </w:tabs>
    </w:pPr>
    <w:rPr>
      <w:rFonts w:ascii="Calibri" w:eastAsia="Times New Roman" w:hAnsi="Calibri" w:cs="Times New Roman"/>
      <w:lang w:val="x-none" w:eastAsia="x-none"/>
    </w:rPr>
  </w:style>
  <w:style w:type="character" w:customStyle="1" w:styleId="ab">
    <w:name w:val="Верхний колонтитул Знак"/>
    <w:basedOn w:val="a0"/>
    <w:link w:val="aa"/>
    <w:uiPriority w:val="99"/>
    <w:rsid w:val="00984E0A"/>
    <w:rPr>
      <w:rFonts w:ascii="Calibri" w:eastAsia="Times New Roman" w:hAnsi="Calibri" w:cs="Times New Roman"/>
      <w:lang w:val="x-none" w:eastAsia="x-none"/>
    </w:rPr>
  </w:style>
  <w:style w:type="paragraph" w:styleId="ac">
    <w:name w:val="footer"/>
    <w:basedOn w:val="a"/>
    <w:link w:val="ad"/>
    <w:uiPriority w:val="99"/>
    <w:unhideWhenUsed/>
    <w:rsid w:val="00984E0A"/>
    <w:pPr>
      <w:tabs>
        <w:tab w:val="center" w:pos="4677"/>
        <w:tab w:val="right" w:pos="9355"/>
      </w:tabs>
    </w:pPr>
    <w:rPr>
      <w:rFonts w:ascii="Calibri" w:eastAsia="Times New Roman" w:hAnsi="Calibri" w:cs="Times New Roman"/>
      <w:lang w:val="x-none" w:eastAsia="x-none"/>
    </w:rPr>
  </w:style>
  <w:style w:type="character" w:customStyle="1" w:styleId="ad">
    <w:name w:val="Нижний колонтитул Знак"/>
    <w:basedOn w:val="a0"/>
    <w:link w:val="ac"/>
    <w:uiPriority w:val="99"/>
    <w:rsid w:val="00984E0A"/>
    <w:rPr>
      <w:rFonts w:ascii="Calibri" w:eastAsia="Times New Roman" w:hAnsi="Calibri" w:cs="Times New Roman"/>
      <w:lang w:val="x-none" w:eastAsia="x-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">
    <w:name w:val="Нет списка1"/>
    <w:next w:val="a2"/>
    <w:uiPriority w:val="99"/>
    <w:semiHidden/>
    <w:unhideWhenUsed/>
    <w:rsid w:val="00984E0A"/>
  </w:style>
  <w:style w:type="table" w:styleId="a3">
    <w:name w:val="Table Grid"/>
    <w:basedOn w:val="a1"/>
    <w:uiPriority w:val="59"/>
    <w:rsid w:val="00984E0A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">
    <w:name w:val="Основной текст с отступом 2 Знак"/>
    <w:link w:val="20"/>
    <w:rsid w:val="00984E0A"/>
    <w:rPr>
      <w:rFonts w:ascii="Times New Roman" w:eastAsia="Times New Roman" w:hAnsi="Times New Roman" w:cs="Times New Roman"/>
      <w:sz w:val="24"/>
      <w:szCs w:val="24"/>
    </w:rPr>
  </w:style>
  <w:style w:type="paragraph" w:styleId="20">
    <w:name w:val="Body Text Indent 2"/>
    <w:basedOn w:val="a"/>
    <w:link w:val="2"/>
    <w:rsid w:val="00984E0A"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1">
    <w:name w:val="Основной текст с отступом 2 Знак1"/>
    <w:basedOn w:val="a0"/>
    <w:uiPriority w:val="99"/>
    <w:semiHidden/>
    <w:rsid w:val="00984E0A"/>
  </w:style>
  <w:style w:type="paragraph" w:styleId="a4">
    <w:name w:val="List Paragraph"/>
    <w:basedOn w:val="a"/>
    <w:uiPriority w:val="34"/>
    <w:qFormat/>
    <w:rsid w:val="00984E0A"/>
    <w:pPr>
      <w:ind w:left="720"/>
      <w:contextualSpacing/>
    </w:pPr>
    <w:rPr>
      <w:rFonts w:ascii="Calibri" w:eastAsia="Times New Roman" w:hAnsi="Calibri" w:cs="Times New Roman"/>
      <w:lang w:eastAsia="ru-RU"/>
    </w:rPr>
  </w:style>
  <w:style w:type="character" w:customStyle="1" w:styleId="a5">
    <w:name w:val="Стиль полужирный"/>
    <w:rsid w:val="00984E0A"/>
    <w:rPr>
      <w:bCs/>
    </w:rPr>
  </w:style>
  <w:style w:type="paragraph" w:styleId="22">
    <w:name w:val="Body Text 2"/>
    <w:basedOn w:val="a"/>
    <w:link w:val="23"/>
    <w:uiPriority w:val="99"/>
    <w:unhideWhenUsed/>
    <w:rsid w:val="00984E0A"/>
    <w:pPr>
      <w:spacing w:after="120" w:line="480" w:lineRule="auto"/>
    </w:pPr>
    <w:rPr>
      <w:rFonts w:ascii="Calibri" w:eastAsia="Times New Roman" w:hAnsi="Calibri" w:cs="Times New Roman"/>
      <w:lang w:eastAsia="ru-RU"/>
    </w:rPr>
  </w:style>
  <w:style w:type="character" w:customStyle="1" w:styleId="23">
    <w:name w:val="Основной текст 2 Знак"/>
    <w:basedOn w:val="a0"/>
    <w:link w:val="22"/>
    <w:uiPriority w:val="99"/>
    <w:rsid w:val="00984E0A"/>
    <w:rPr>
      <w:rFonts w:ascii="Calibri" w:eastAsia="Times New Roman" w:hAnsi="Calibri" w:cs="Times New Roman"/>
      <w:lang w:eastAsia="ru-RU"/>
    </w:rPr>
  </w:style>
  <w:style w:type="paragraph" w:styleId="a6">
    <w:name w:val="Balloon Text"/>
    <w:basedOn w:val="a"/>
    <w:link w:val="a7"/>
    <w:semiHidden/>
    <w:unhideWhenUsed/>
    <w:rsid w:val="00984E0A"/>
    <w:pPr>
      <w:spacing w:after="0" w:line="240" w:lineRule="auto"/>
    </w:pPr>
    <w:rPr>
      <w:rFonts w:ascii="Tahoma" w:eastAsia="Times New Roman" w:hAnsi="Tahoma" w:cs="Times New Roman"/>
      <w:sz w:val="16"/>
      <w:szCs w:val="16"/>
      <w:lang w:val="x-none" w:eastAsia="x-none"/>
    </w:rPr>
  </w:style>
  <w:style w:type="character" w:customStyle="1" w:styleId="a7">
    <w:name w:val="Текст выноски Знак"/>
    <w:basedOn w:val="a0"/>
    <w:link w:val="a6"/>
    <w:semiHidden/>
    <w:rsid w:val="00984E0A"/>
    <w:rPr>
      <w:rFonts w:ascii="Tahoma" w:eastAsia="Times New Roman" w:hAnsi="Tahoma" w:cs="Times New Roman"/>
      <w:sz w:val="16"/>
      <w:szCs w:val="16"/>
      <w:lang w:val="x-none" w:eastAsia="x-none"/>
    </w:rPr>
  </w:style>
  <w:style w:type="paragraph" w:styleId="a8">
    <w:name w:val="Title"/>
    <w:basedOn w:val="a"/>
    <w:link w:val="a9"/>
    <w:qFormat/>
    <w:rsid w:val="00984E0A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8"/>
      <w:szCs w:val="20"/>
      <w:lang w:val="x-none" w:eastAsia="x-none"/>
    </w:rPr>
  </w:style>
  <w:style w:type="character" w:customStyle="1" w:styleId="a9">
    <w:name w:val="Название Знак"/>
    <w:basedOn w:val="a0"/>
    <w:link w:val="a8"/>
    <w:rsid w:val="00984E0A"/>
    <w:rPr>
      <w:rFonts w:ascii="Times New Roman" w:eastAsia="Times New Roman" w:hAnsi="Times New Roman" w:cs="Times New Roman"/>
      <w:b/>
      <w:sz w:val="28"/>
      <w:szCs w:val="20"/>
      <w:lang w:val="x-none" w:eastAsia="x-none"/>
    </w:rPr>
  </w:style>
  <w:style w:type="paragraph" w:customStyle="1" w:styleId="ConsTitle">
    <w:name w:val="ConsTitle"/>
    <w:rsid w:val="00984E0A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</w:rPr>
  </w:style>
  <w:style w:type="paragraph" w:customStyle="1" w:styleId="ConsPlusNormal">
    <w:name w:val="ConsPlusNormal"/>
    <w:rsid w:val="00984E0A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nformat">
    <w:name w:val="ConsPlusNonformat"/>
    <w:rsid w:val="00984E0A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984E0A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a">
    <w:name w:val="header"/>
    <w:basedOn w:val="a"/>
    <w:link w:val="ab"/>
    <w:uiPriority w:val="99"/>
    <w:unhideWhenUsed/>
    <w:rsid w:val="00984E0A"/>
    <w:pPr>
      <w:tabs>
        <w:tab w:val="center" w:pos="4677"/>
        <w:tab w:val="right" w:pos="9355"/>
      </w:tabs>
    </w:pPr>
    <w:rPr>
      <w:rFonts w:ascii="Calibri" w:eastAsia="Times New Roman" w:hAnsi="Calibri" w:cs="Times New Roman"/>
      <w:lang w:val="x-none" w:eastAsia="x-none"/>
    </w:rPr>
  </w:style>
  <w:style w:type="character" w:customStyle="1" w:styleId="ab">
    <w:name w:val="Верхний колонтитул Знак"/>
    <w:basedOn w:val="a0"/>
    <w:link w:val="aa"/>
    <w:uiPriority w:val="99"/>
    <w:rsid w:val="00984E0A"/>
    <w:rPr>
      <w:rFonts w:ascii="Calibri" w:eastAsia="Times New Roman" w:hAnsi="Calibri" w:cs="Times New Roman"/>
      <w:lang w:val="x-none" w:eastAsia="x-none"/>
    </w:rPr>
  </w:style>
  <w:style w:type="paragraph" w:styleId="ac">
    <w:name w:val="footer"/>
    <w:basedOn w:val="a"/>
    <w:link w:val="ad"/>
    <w:uiPriority w:val="99"/>
    <w:unhideWhenUsed/>
    <w:rsid w:val="00984E0A"/>
    <w:pPr>
      <w:tabs>
        <w:tab w:val="center" w:pos="4677"/>
        <w:tab w:val="right" w:pos="9355"/>
      </w:tabs>
    </w:pPr>
    <w:rPr>
      <w:rFonts w:ascii="Calibri" w:eastAsia="Times New Roman" w:hAnsi="Calibri" w:cs="Times New Roman"/>
      <w:lang w:val="x-none" w:eastAsia="x-none"/>
    </w:rPr>
  </w:style>
  <w:style w:type="character" w:customStyle="1" w:styleId="ad">
    <w:name w:val="Нижний колонтитул Знак"/>
    <w:basedOn w:val="a0"/>
    <w:link w:val="ac"/>
    <w:uiPriority w:val="99"/>
    <w:rsid w:val="00984E0A"/>
    <w:rPr>
      <w:rFonts w:ascii="Calibri" w:eastAsia="Times New Roman" w:hAnsi="Calibri" w:cs="Times New Roman"/>
      <w:lang w:val="x-none" w:eastAsia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7</Pages>
  <Words>1832</Words>
  <Characters>10443</Characters>
  <Application>Microsoft Office Word</Application>
  <DocSecurity>0</DocSecurity>
  <Lines>87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Аргада</dc:creator>
  <cp:keywords/>
  <dc:description/>
  <cp:lastModifiedBy>Аргада</cp:lastModifiedBy>
  <cp:revision>2</cp:revision>
  <cp:lastPrinted>2024-04-15T00:38:00Z</cp:lastPrinted>
  <dcterms:created xsi:type="dcterms:W3CDTF">2024-04-15T00:35:00Z</dcterms:created>
  <dcterms:modified xsi:type="dcterms:W3CDTF">2024-04-15T00:39:00Z</dcterms:modified>
</cp:coreProperties>
</file>